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15F0C" w14:textId="0F6166F4" w:rsidR="00A55A65" w:rsidRPr="004833F7" w:rsidRDefault="00A529A9" w:rsidP="008B3A0E">
      <w:pPr>
        <w:ind w:left="3544"/>
        <w:jc w:val="right"/>
        <w:rPr>
          <w:rFonts w:ascii="Arial" w:hAnsi="Arial" w:cs="Arial"/>
          <w:b/>
          <w:i/>
        </w:rPr>
      </w:pPr>
      <w:r w:rsidRPr="004833F7">
        <w:rPr>
          <w:rFonts w:ascii="Arial" w:hAnsi="Arial" w:cs="Arial"/>
          <w:b/>
          <w:i/>
        </w:rPr>
        <w:t xml:space="preserve">Załącznik </w:t>
      </w:r>
      <w:r w:rsidR="001F569E" w:rsidRPr="004833F7">
        <w:rPr>
          <w:rFonts w:ascii="Arial" w:hAnsi="Arial" w:cs="Arial"/>
          <w:b/>
          <w:i/>
        </w:rPr>
        <w:t xml:space="preserve">nr </w:t>
      </w:r>
      <w:r w:rsidR="004833F7">
        <w:rPr>
          <w:rFonts w:ascii="Arial" w:hAnsi="Arial" w:cs="Arial"/>
          <w:b/>
          <w:i/>
        </w:rPr>
        <w:t>8</w:t>
      </w:r>
      <w:r w:rsidR="0004725B" w:rsidRPr="004833F7">
        <w:rPr>
          <w:rFonts w:ascii="Arial" w:hAnsi="Arial" w:cs="Arial"/>
          <w:b/>
          <w:i/>
        </w:rPr>
        <w:t xml:space="preserve"> </w:t>
      </w:r>
      <w:r w:rsidR="001F569E" w:rsidRPr="004833F7">
        <w:rPr>
          <w:rFonts w:ascii="Arial" w:hAnsi="Arial" w:cs="Arial"/>
          <w:b/>
          <w:i/>
        </w:rPr>
        <w:t>do SWZ</w:t>
      </w:r>
      <w:r w:rsidR="004833F7">
        <w:rPr>
          <w:rFonts w:ascii="Arial" w:hAnsi="Arial" w:cs="Arial"/>
          <w:b/>
          <w:i/>
        </w:rPr>
        <w:t xml:space="preserve"> P</w:t>
      </w:r>
      <w:r w:rsidR="00CB612C">
        <w:rPr>
          <w:rFonts w:ascii="Arial" w:hAnsi="Arial" w:cs="Arial"/>
          <w:b/>
          <w:i/>
        </w:rPr>
        <w:t>rojektowane</w:t>
      </w:r>
      <w:r w:rsidR="008B3A0E">
        <w:rPr>
          <w:rFonts w:ascii="Arial" w:hAnsi="Arial" w:cs="Arial"/>
          <w:b/>
          <w:i/>
        </w:rPr>
        <w:t xml:space="preserve"> </w:t>
      </w:r>
      <w:r w:rsidR="004833F7">
        <w:rPr>
          <w:rFonts w:ascii="Arial" w:hAnsi="Arial" w:cs="Arial"/>
          <w:b/>
          <w:i/>
        </w:rPr>
        <w:t>postanowienia umowy</w:t>
      </w:r>
    </w:p>
    <w:p w14:paraId="77081617" w14:textId="77777777" w:rsidR="00A529A9" w:rsidRPr="0073250E" w:rsidRDefault="00A529A9" w:rsidP="00952986">
      <w:pPr>
        <w:jc w:val="center"/>
        <w:outlineLvl w:val="0"/>
        <w:rPr>
          <w:b/>
          <w:sz w:val="22"/>
          <w:szCs w:val="22"/>
        </w:rPr>
      </w:pPr>
    </w:p>
    <w:p w14:paraId="0C445C2E" w14:textId="77777777" w:rsidR="00445974" w:rsidRPr="006503B5" w:rsidRDefault="001C60E7" w:rsidP="00952986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UMOW</w:t>
      </w:r>
      <w:r w:rsidR="00CB612C" w:rsidRPr="006503B5">
        <w:rPr>
          <w:rFonts w:ascii="Arial" w:hAnsi="Arial" w:cs="Arial"/>
          <w:b/>
          <w:sz w:val="22"/>
          <w:szCs w:val="22"/>
        </w:rPr>
        <w:t>A Nr ……</w:t>
      </w:r>
    </w:p>
    <w:p w14:paraId="359112E0" w14:textId="77777777" w:rsidR="00D96E4B" w:rsidRPr="006503B5" w:rsidRDefault="00D96E4B" w:rsidP="00D96E4B">
      <w:pPr>
        <w:jc w:val="both"/>
        <w:rPr>
          <w:rFonts w:ascii="Arial" w:hAnsi="Arial" w:cs="Arial"/>
          <w:sz w:val="22"/>
          <w:szCs w:val="22"/>
        </w:rPr>
      </w:pPr>
    </w:p>
    <w:p w14:paraId="198DDDC4" w14:textId="77777777" w:rsidR="006503B5" w:rsidRPr="006503B5" w:rsidRDefault="006503B5" w:rsidP="006503B5">
      <w:pPr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zawarta w Laskowej w dniu </w:t>
      </w:r>
      <w:r w:rsidRPr="006503B5">
        <w:rPr>
          <w:rFonts w:ascii="Arial" w:hAnsi="Arial" w:cs="Arial"/>
          <w:b/>
          <w:sz w:val="22"/>
          <w:szCs w:val="22"/>
        </w:rPr>
        <w:t>…………… 202</w:t>
      </w:r>
      <w:r w:rsidR="007279B5">
        <w:rPr>
          <w:rFonts w:ascii="Arial" w:hAnsi="Arial" w:cs="Arial"/>
          <w:b/>
          <w:sz w:val="22"/>
          <w:szCs w:val="22"/>
        </w:rPr>
        <w:t>6</w:t>
      </w:r>
      <w:r w:rsidRPr="006503B5">
        <w:rPr>
          <w:rFonts w:ascii="Arial" w:hAnsi="Arial" w:cs="Arial"/>
          <w:b/>
          <w:sz w:val="22"/>
          <w:szCs w:val="22"/>
        </w:rPr>
        <w:t xml:space="preserve"> r.</w:t>
      </w:r>
      <w:r w:rsidRPr="006503B5">
        <w:rPr>
          <w:rFonts w:ascii="Arial" w:hAnsi="Arial" w:cs="Arial"/>
          <w:sz w:val="22"/>
          <w:szCs w:val="22"/>
        </w:rPr>
        <w:t xml:space="preserve"> pomiędzy:</w:t>
      </w:r>
    </w:p>
    <w:p w14:paraId="72815921" w14:textId="77777777" w:rsidR="00F008EC" w:rsidRPr="006503B5" w:rsidRDefault="00A87155" w:rsidP="00F008EC">
      <w:pPr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b/>
          <w:bCs/>
          <w:sz w:val="22"/>
          <w:szCs w:val="22"/>
        </w:rPr>
        <w:t>Gminą Laskowa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 xml:space="preserve">, </w:t>
      </w:r>
      <w:r w:rsidRPr="006503B5">
        <w:rPr>
          <w:rFonts w:ascii="Arial" w:hAnsi="Arial" w:cs="Arial"/>
          <w:b/>
          <w:bCs/>
          <w:sz w:val="22"/>
          <w:szCs w:val="22"/>
        </w:rPr>
        <w:t>Laskowa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 xml:space="preserve"> </w:t>
      </w:r>
      <w:r w:rsidRPr="006503B5">
        <w:rPr>
          <w:rFonts w:ascii="Arial" w:hAnsi="Arial" w:cs="Arial"/>
          <w:b/>
          <w:bCs/>
          <w:sz w:val="22"/>
          <w:szCs w:val="22"/>
        </w:rPr>
        <w:t>643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>, 3</w:t>
      </w:r>
      <w:r w:rsidRPr="006503B5">
        <w:rPr>
          <w:rFonts w:ascii="Arial" w:hAnsi="Arial" w:cs="Arial"/>
          <w:b/>
          <w:bCs/>
          <w:sz w:val="22"/>
          <w:szCs w:val="22"/>
        </w:rPr>
        <w:t>4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>–</w:t>
      </w:r>
      <w:r w:rsidRPr="006503B5">
        <w:rPr>
          <w:rFonts w:ascii="Arial" w:hAnsi="Arial" w:cs="Arial"/>
          <w:b/>
          <w:bCs/>
          <w:sz w:val="22"/>
          <w:szCs w:val="22"/>
        </w:rPr>
        <w:t>6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>0</w:t>
      </w:r>
      <w:r w:rsidRPr="006503B5">
        <w:rPr>
          <w:rFonts w:ascii="Arial" w:hAnsi="Arial" w:cs="Arial"/>
          <w:b/>
          <w:bCs/>
          <w:sz w:val="22"/>
          <w:szCs w:val="22"/>
        </w:rPr>
        <w:t>2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 xml:space="preserve"> </w:t>
      </w:r>
      <w:r w:rsidRPr="006503B5">
        <w:rPr>
          <w:rFonts w:ascii="Arial" w:hAnsi="Arial" w:cs="Arial"/>
          <w:b/>
          <w:bCs/>
          <w:sz w:val="22"/>
          <w:szCs w:val="22"/>
        </w:rPr>
        <w:t>Laskowa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>,</w:t>
      </w:r>
      <w:r w:rsidR="00F008EC" w:rsidRPr="006503B5">
        <w:rPr>
          <w:rFonts w:ascii="Arial" w:hAnsi="Arial" w:cs="Arial"/>
          <w:sz w:val="22"/>
          <w:szCs w:val="22"/>
        </w:rPr>
        <w:t xml:space="preserve"> 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 xml:space="preserve">NIP </w:t>
      </w:r>
      <w:r w:rsidR="006503B5">
        <w:rPr>
          <w:rFonts w:ascii="Arial" w:hAnsi="Arial" w:cs="Arial"/>
          <w:b/>
          <w:bCs/>
          <w:sz w:val="22"/>
          <w:szCs w:val="22"/>
        </w:rPr>
        <w:t>737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>-</w:t>
      </w:r>
      <w:r w:rsidR="006503B5">
        <w:rPr>
          <w:rFonts w:ascii="Arial" w:hAnsi="Arial" w:cs="Arial"/>
          <w:b/>
          <w:bCs/>
          <w:sz w:val="22"/>
          <w:szCs w:val="22"/>
        </w:rPr>
        <w:t>128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>-</w:t>
      </w:r>
      <w:r w:rsidR="006503B5">
        <w:rPr>
          <w:rFonts w:ascii="Arial" w:hAnsi="Arial" w:cs="Arial"/>
          <w:b/>
          <w:bCs/>
          <w:sz w:val="22"/>
          <w:szCs w:val="22"/>
        </w:rPr>
        <w:t>36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>-</w:t>
      </w:r>
      <w:r w:rsidR="006503B5">
        <w:rPr>
          <w:rFonts w:ascii="Arial" w:hAnsi="Arial" w:cs="Arial"/>
          <w:b/>
          <w:bCs/>
          <w:sz w:val="22"/>
          <w:szCs w:val="22"/>
        </w:rPr>
        <w:t>97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>,</w:t>
      </w:r>
      <w:r w:rsidR="00F008EC" w:rsidRPr="006503B5">
        <w:rPr>
          <w:rFonts w:ascii="Arial" w:hAnsi="Arial" w:cs="Arial"/>
          <w:sz w:val="22"/>
          <w:szCs w:val="22"/>
        </w:rPr>
        <w:t xml:space="preserve"> zwaną dalej </w:t>
      </w:r>
      <w:r w:rsidR="00F008EC" w:rsidRPr="006503B5">
        <w:rPr>
          <w:rFonts w:ascii="Arial" w:hAnsi="Arial" w:cs="Arial"/>
          <w:b/>
          <w:bCs/>
          <w:sz w:val="22"/>
          <w:szCs w:val="22"/>
        </w:rPr>
        <w:t>Zamawiającym</w:t>
      </w:r>
      <w:r w:rsidR="00F008EC" w:rsidRPr="006503B5">
        <w:rPr>
          <w:rFonts w:ascii="Arial" w:hAnsi="Arial" w:cs="Arial"/>
          <w:sz w:val="22"/>
          <w:szCs w:val="22"/>
        </w:rPr>
        <w:t xml:space="preserve"> reprezentowaną przez:</w:t>
      </w:r>
    </w:p>
    <w:p w14:paraId="67453847" w14:textId="36026729" w:rsidR="00D96E4B" w:rsidRPr="006503B5" w:rsidRDefault="00A87155" w:rsidP="000321EB">
      <w:pPr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b/>
          <w:bCs/>
          <w:sz w:val="22"/>
          <w:szCs w:val="22"/>
        </w:rPr>
        <w:t>Piotra Stach</w:t>
      </w:r>
      <w:r w:rsidR="00160940">
        <w:rPr>
          <w:rFonts w:ascii="Arial" w:hAnsi="Arial" w:cs="Arial"/>
          <w:b/>
          <w:bCs/>
          <w:sz w:val="22"/>
          <w:szCs w:val="22"/>
        </w:rPr>
        <w:t>a</w:t>
      </w:r>
      <w:r w:rsidR="00F008EC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–</w:t>
      </w:r>
      <w:r w:rsidR="00F008EC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Wójta Gminy Laskowa</w:t>
      </w:r>
      <w:r w:rsidR="00F008EC" w:rsidRPr="006503B5">
        <w:rPr>
          <w:rFonts w:ascii="Arial" w:hAnsi="Arial" w:cs="Arial"/>
          <w:sz w:val="22"/>
          <w:szCs w:val="22"/>
        </w:rPr>
        <w:t>,</w:t>
      </w:r>
    </w:p>
    <w:p w14:paraId="658CEE35" w14:textId="77777777" w:rsidR="00F00509" w:rsidRPr="006503B5" w:rsidRDefault="00D96E4B" w:rsidP="00277D82">
      <w:pPr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a</w:t>
      </w:r>
      <w:r w:rsidR="00F00509" w:rsidRPr="006503B5">
        <w:rPr>
          <w:rFonts w:ascii="Arial" w:hAnsi="Arial" w:cs="Arial"/>
          <w:sz w:val="22"/>
          <w:szCs w:val="22"/>
        </w:rPr>
        <w:t xml:space="preserve"> </w:t>
      </w:r>
    </w:p>
    <w:p w14:paraId="6A9B4F1A" w14:textId="77777777" w:rsidR="00D77819" w:rsidRPr="006503B5" w:rsidRDefault="00D77819" w:rsidP="0004725B">
      <w:pPr>
        <w:pStyle w:val="Tekstpodstawowywcity"/>
        <w:spacing w:line="240" w:lineRule="auto"/>
        <w:ind w:left="0"/>
        <w:rPr>
          <w:rFonts w:ascii="Arial" w:hAnsi="Arial" w:cs="Arial"/>
          <w:sz w:val="22"/>
          <w:szCs w:val="22"/>
        </w:rPr>
      </w:pPr>
    </w:p>
    <w:p w14:paraId="63368F34" w14:textId="77777777" w:rsidR="00D77819" w:rsidRPr="006503B5" w:rsidRDefault="00D77819" w:rsidP="00D77819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6503B5">
        <w:rPr>
          <w:rFonts w:ascii="Arial" w:hAnsi="Arial" w:cs="Arial"/>
          <w:color w:val="000000"/>
          <w:sz w:val="22"/>
          <w:szCs w:val="22"/>
        </w:rPr>
        <w:t>……………………………</w:t>
      </w:r>
      <w:r w:rsidR="008A41BF" w:rsidRPr="006503B5">
        <w:rPr>
          <w:rFonts w:ascii="Arial" w:hAnsi="Arial" w:cs="Arial"/>
          <w:color w:val="000000"/>
          <w:sz w:val="22"/>
          <w:szCs w:val="22"/>
        </w:rPr>
        <w:t>………………………………………………..</w:t>
      </w:r>
      <w:r w:rsidR="00C63A8F">
        <w:rPr>
          <w:rFonts w:ascii="Arial" w:hAnsi="Arial" w:cs="Arial"/>
          <w:color w:val="000000"/>
          <w:sz w:val="22"/>
          <w:szCs w:val="22"/>
        </w:rPr>
        <w:t>………..</w:t>
      </w:r>
      <w:r w:rsidR="008A41BF" w:rsidRPr="006503B5">
        <w:rPr>
          <w:rFonts w:ascii="Arial" w:hAnsi="Arial" w:cs="Arial"/>
          <w:color w:val="000000"/>
          <w:sz w:val="22"/>
          <w:szCs w:val="22"/>
        </w:rPr>
        <w:t xml:space="preserve"> </w:t>
      </w:r>
      <w:r w:rsidRPr="006503B5">
        <w:rPr>
          <w:rFonts w:ascii="Arial" w:hAnsi="Arial" w:cs="Arial"/>
          <w:color w:val="000000"/>
          <w:sz w:val="22"/>
          <w:szCs w:val="22"/>
        </w:rPr>
        <w:t>(nazwa Wykonawcy), …………………………………………………………………</w:t>
      </w:r>
      <w:r w:rsidR="008A41BF" w:rsidRPr="006503B5">
        <w:rPr>
          <w:rFonts w:ascii="Arial" w:hAnsi="Arial" w:cs="Arial"/>
          <w:color w:val="000000"/>
          <w:sz w:val="22"/>
          <w:szCs w:val="22"/>
        </w:rPr>
        <w:t>….</w:t>
      </w:r>
      <w:r w:rsidRPr="006503B5">
        <w:rPr>
          <w:rFonts w:ascii="Arial" w:hAnsi="Arial" w:cs="Arial"/>
          <w:color w:val="000000"/>
          <w:sz w:val="22"/>
          <w:szCs w:val="22"/>
        </w:rPr>
        <w:t>………</w:t>
      </w:r>
      <w:r w:rsidR="008A41BF" w:rsidRPr="006503B5">
        <w:rPr>
          <w:rFonts w:ascii="Arial" w:hAnsi="Arial" w:cs="Arial"/>
          <w:color w:val="000000"/>
          <w:sz w:val="22"/>
          <w:szCs w:val="22"/>
        </w:rPr>
        <w:t>.</w:t>
      </w:r>
      <w:r w:rsidRPr="006503B5">
        <w:rPr>
          <w:rFonts w:ascii="Arial" w:hAnsi="Arial" w:cs="Arial"/>
          <w:color w:val="000000"/>
          <w:sz w:val="22"/>
          <w:szCs w:val="22"/>
        </w:rPr>
        <w:t>………….. (adres wykonawcy),</w:t>
      </w:r>
      <w:r w:rsidR="0002779C" w:rsidRPr="006503B5">
        <w:rPr>
          <w:rFonts w:ascii="Arial" w:hAnsi="Arial" w:cs="Arial"/>
          <w:color w:val="000000"/>
          <w:sz w:val="22"/>
          <w:szCs w:val="22"/>
        </w:rPr>
        <w:t xml:space="preserve"> reprezentowaną przez:</w:t>
      </w:r>
    </w:p>
    <w:p w14:paraId="3F20BA46" w14:textId="77777777" w:rsidR="0002779C" w:rsidRPr="006503B5" w:rsidRDefault="0002779C" w:rsidP="0099577D">
      <w:pPr>
        <w:pStyle w:val="Akapitzlist"/>
        <w:numPr>
          <w:ilvl w:val="0"/>
          <w:numId w:val="23"/>
        </w:numPr>
        <w:spacing w:after="120"/>
        <w:jc w:val="both"/>
        <w:rPr>
          <w:rFonts w:ascii="Arial" w:hAnsi="Arial" w:cs="Arial"/>
          <w:color w:val="000000"/>
        </w:rPr>
      </w:pPr>
      <w:r w:rsidRPr="006503B5">
        <w:rPr>
          <w:rFonts w:ascii="Arial" w:hAnsi="Arial" w:cs="Arial"/>
          <w:color w:val="000000"/>
        </w:rPr>
        <w:t>………………………………………………………………………………..</w:t>
      </w:r>
    </w:p>
    <w:p w14:paraId="6596D6FC" w14:textId="77777777" w:rsidR="005041BC" w:rsidRPr="006503B5" w:rsidRDefault="005041BC" w:rsidP="0099577D">
      <w:pPr>
        <w:pStyle w:val="Akapitzlist"/>
        <w:numPr>
          <w:ilvl w:val="0"/>
          <w:numId w:val="23"/>
        </w:numPr>
        <w:spacing w:after="120"/>
        <w:jc w:val="both"/>
        <w:rPr>
          <w:rFonts w:ascii="Arial" w:hAnsi="Arial" w:cs="Arial"/>
          <w:color w:val="000000"/>
        </w:rPr>
      </w:pPr>
      <w:r w:rsidRPr="006503B5">
        <w:rPr>
          <w:rFonts w:ascii="Arial" w:hAnsi="Arial" w:cs="Arial"/>
          <w:color w:val="000000"/>
        </w:rPr>
        <w:t>………………………………………………………………………………..</w:t>
      </w:r>
    </w:p>
    <w:p w14:paraId="66C26D4B" w14:textId="77777777" w:rsidR="00D77819" w:rsidRPr="006503B5" w:rsidRDefault="00D77819" w:rsidP="00D77819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6503B5">
        <w:rPr>
          <w:rFonts w:ascii="Arial" w:hAnsi="Arial" w:cs="Arial"/>
          <w:color w:val="000000"/>
          <w:sz w:val="22"/>
          <w:szCs w:val="22"/>
        </w:rPr>
        <w:t>zwanym/zwaną dalej „</w:t>
      </w:r>
      <w:r w:rsidRPr="006503B5">
        <w:rPr>
          <w:rFonts w:ascii="Arial" w:hAnsi="Arial" w:cs="Arial"/>
          <w:b/>
          <w:color w:val="000000"/>
          <w:sz w:val="22"/>
          <w:szCs w:val="22"/>
        </w:rPr>
        <w:t>Wykonawcą</w:t>
      </w:r>
      <w:r w:rsidRPr="006503B5">
        <w:rPr>
          <w:rFonts w:ascii="Arial" w:hAnsi="Arial" w:cs="Arial"/>
          <w:color w:val="000000"/>
          <w:sz w:val="22"/>
          <w:szCs w:val="22"/>
        </w:rPr>
        <w:t>”,</w:t>
      </w:r>
    </w:p>
    <w:p w14:paraId="4BE7B7BA" w14:textId="77777777" w:rsidR="00D77819" w:rsidRPr="006503B5" w:rsidRDefault="00D77819" w:rsidP="00D77819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6503B5">
        <w:rPr>
          <w:rFonts w:ascii="Arial" w:hAnsi="Arial" w:cs="Arial"/>
          <w:color w:val="000000"/>
          <w:sz w:val="22"/>
          <w:szCs w:val="22"/>
        </w:rPr>
        <w:t>łącznie zwanymi „</w:t>
      </w:r>
      <w:r w:rsidRPr="006503B5">
        <w:rPr>
          <w:rFonts w:ascii="Arial" w:hAnsi="Arial" w:cs="Arial"/>
          <w:b/>
          <w:color w:val="000000"/>
          <w:sz w:val="22"/>
          <w:szCs w:val="22"/>
        </w:rPr>
        <w:t>Stronami</w:t>
      </w:r>
      <w:r w:rsidRPr="006503B5">
        <w:rPr>
          <w:rFonts w:ascii="Arial" w:hAnsi="Arial" w:cs="Arial"/>
          <w:color w:val="000000"/>
          <w:sz w:val="22"/>
          <w:szCs w:val="22"/>
        </w:rPr>
        <w:t>”, a odrębnie „</w:t>
      </w:r>
      <w:r w:rsidRPr="006503B5">
        <w:rPr>
          <w:rFonts w:ascii="Arial" w:hAnsi="Arial" w:cs="Arial"/>
          <w:b/>
          <w:color w:val="000000"/>
          <w:sz w:val="22"/>
          <w:szCs w:val="22"/>
        </w:rPr>
        <w:t>Stroną</w:t>
      </w:r>
      <w:r w:rsidRPr="006503B5">
        <w:rPr>
          <w:rFonts w:ascii="Arial" w:hAnsi="Arial" w:cs="Arial"/>
          <w:color w:val="000000"/>
          <w:sz w:val="22"/>
          <w:szCs w:val="22"/>
        </w:rPr>
        <w:t>”.</w:t>
      </w:r>
    </w:p>
    <w:p w14:paraId="1380407A" w14:textId="0FEA9407" w:rsidR="0004725B" w:rsidRPr="006503B5" w:rsidRDefault="0004725B" w:rsidP="0004725B">
      <w:pPr>
        <w:pStyle w:val="Tekstpodstawowywcity"/>
        <w:spacing w:line="240" w:lineRule="auto"/>
        <w:ind w:left="0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Niniejsza umowa zawarta została z Wykonawcą wybranym w wynik</w:t>
      </w:r>
      <w:r w:rsidR="00C63A8F">
        <w:rPr>
          <w:rFonts w:ascii="Arial" w:hAnsi="Arial" w:cs="Arial"/>
          <w:sz w:val="22"/>
          <w:szCs w:val="22"/>
        </w:rPr>
        <w:t>u przeprowadzonego postępowania</w:t>
      </w:r>
      <w:r w:rsidR="0093204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 xml:space="preserve">o udzielenie zamówienia publicznego w trybie </w:t>
      </w:r>
      <w:r w:rsidR="00C63A8F" w:rsidRPr="00987AD4">
        <w:rPr>
          <w:rFonts w:ascii="Arial" w:hAnsi="Arial" w:cs="Arial"/>
          <w:b/>
          <w:i/>
          <w:color w:val="000000"/>
          <w:sz w:val="22"/>
          <w:szCs w:val="22"/>
        </w:rPr>
        <w:t>Podstawowym bez negocjacji</w:t>
      </w:r>
      <w:r w:rsidR="00C63A8F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 xml:space="preserve">nr postępowania </w:t>
      </w:r>
      <w:r w:rsidR="009652F0" w:rsidRPr="006503B5">
        <w:rPr>
          <w:rFonts w:ascii="Arial" w:hAnsi="Arial" w:cs="Arial"/>
          <w:sz w:val="22"/>
          <w:szCs w:val="22"/>
        </w:rPr>
        <w:t>GPI</w:t>
      </w:r>
      <w:r w:rsidRPr="006503B5">
        <w:rPr>
          <w:rFonts w:ascii="Arial" w:hAnsi="Arial" w:cs="Arial"/>
          <w:sz w:val="22"/>
          <w:szCs w:val="22"/>
        </w:rPr>
        <w:t>.271</w:t>
      </w:r>
      <w:r w:rsidR="00524F69" w:rsidRPr="006503B5">
        <w:rPr>
          <w:rFonts w:ascii="Arial" w:hAnsi="Arial" w:cs="Arial"/>
          <w:sz w:val="22"/>
          <w:szCs w:val="22"/>
        </w:rPr>
        <w:t>.1.</w:t>
      </w:r>
      <w:r w:rsidR="007C16ED">
        <w:rPr>
          <w:rFonts w:ascii="Arial" w:hAnsi="Arial" w:cs="Arial"/>
          <w:sz w:val="22"/>
          <w:szCs w:val="22"/>
        </w:rPr>
        <w:t>2</w:t>
      </w:r>
      <w:r w:rsidR="00524F69" w:rsidRPr="006503B5">
        <w:rPr>
          <w:rFonts w:ascii="Arial" w:hAnsi="Arial" w:cs="Arial"/>
          <w:sz w:val="22"/>
          <w:szCs w:val="22"/>
        </w:rPr>
        <w:t>.</w:t>
      </w:r>
      <w:r w:rsidR="00501A1B" w:rsidRPr="006503B5">
        <w:rPr>
          <w:rFonts w:ascii="Arial" w:hAnsi="Arial" w:cs="Arial"/>
          <w:sz w:val="22"/>
          <w:szCs w:val="22"/>
        </w:rPr>
        <w:t>20</w:t>
      </w:r>
      <w:r w:rsidR="00B0700B" w:rsidRPr="006503B5">
        <w:rPr>
          <w:rFonts w:ascii="Arial" w:hAnsi="Arial" w:cs="Arial"/>
          <w:sz w:val="22"/>
          <w:szCs w:val="22"/>
        </w:rPr>
        <w:t>2</w:t>
      </w:r>
      <w:r w:rsidR="007C16ED">
        <w:rPr>
          <w:rFonts w:ascii="Arial" w:hAnsi="Arial" w:cs="Arial"/>
          <w:sz w:val="22"/>
          <w:szCs w:val="22"/>
        </w:rPr>
        <w:t>6</w:t>
      </w:r>
      <w:r w:rsidRPr="006503B5">
        <w:rPr>
          <w:rFonts w:ascii="Arial" w:hAnsi="Arial" w:cs="Arial"/>
          <w:sz w:val="22"/>
          <w:szCs w:val="22"/>
        </w:rPr>
        <w:t xml:space="preserve"> na podstawie </w:t>
      </w:r>
      <w:r w:rsidRPr="00C54B22">
        <w:rPr>
          <w:rFonts w:ascii="Arial" w:hAnsi="Arial" w:cs="Arial"/>
          <w:sz w:val="22"/>
          <w:szCs w:val="22"/>
        </w:rPr>
        <w:t xml:space="preserve">ustawy </w:t>
      </w:r>
      <w:r w:rsidR="00C54B22" w:rsidRPr="00C54B22">
        <w:rPr>
          <w:rFonts w:ascii="Arial" w:hAnsi="Arial" w:cs="Arial"/>
          <w:color w:val="000000"/>
          <w:sz w:val="22"/>
          <w:szCs w:val="22"/>
        </w:rPr>
        <w:t>z dnia 11 września 2019 r. Prawo zamówień publicznych,  (Dz. U. z 202</w:t>
      </w:r>
      <w:r w:rsidR="00F11C90">
        <w:rPr>
          <w:rFonts w:ascii="Arial" w:hAnsi="Arial" w:cs="Arial"/>
          <w:color w:val="000000"/>
          <w:sz w:val="22"/>
          <w:szCs w:val="22"/>
        </w:rPr>
        <w:t>4</w:t>
      </w:r>
      <w:r w:rsidR="00C54B22" w:rsidRPr="00C54B22">
        <w:rPr>
          <w:rFonts w:ascii="Arial" w:hAnsi="Arial" w:cs="Arial"/>
          <w:color w:val="000000"/>
          <w:sz w:val="22"/>
          <w:szCs w:val="22"/>
        </w:rPr>
        <w:t xml:space="preserve"> r. poz. 1</w:t>
      </w:r>
      <w:r w:rsidR="00F11C90">
        <w:rPr>
          <w:rFonts w:ascii="Arial" w:hAnsi="Arial" w:cs="Arial"/>
          <w:color w:val="000000"/>
          <w:sz w:val="22"/>
          <w:szCs w:val="22"/>
        </w:rPr>
        <w:t>32</w:t>
      </w:r>
      <w:r w:rsidR="00C54B22" w:rsidRPr="00C54B22">
        <w:rPr>
          <w:rFonts w:ascii="Arial" w:hAnsi="Arial" w:cs="Arial"/>
          <w:color w:val="000000"/>
          <w:sz w:val="22"/>
          <w:szCs w:val="22"/>
        </w:rPr>
        <w:t>0</w:t>
      </w:r>
      <w:r w:rsidR="00F11C90">
        <w:rPr>
          <w:rFonts w:ascii="Arial" w:hAnsi="Arial" w:cs="Arial"/>
          <w:color w:val="000000"/>
          <w:sz w:val="22"/>
          <w:szCs w:val="22"/>
        </w:rPr>
        <w:t xml:space="preserve"> ze zm.</w:t>
      </w:r>
      <w:r w:rsidR="00C54B22" w:rsidRPr="00C54B22">
        <w:rPr>
          <w:rFonts w:ascii="Arial" w:hAnsi="Arial" w:cs="Arial"/>
          <w:color w:val="000000"/>
          <w:sz w:val="22"/>
          <w:szCs w:val="22"/>
        </w:rPr>
        <w:t>), zgodnie z art. 275 pkt 1 ustawy Pzp.</w:t>
      </w:r>
    </w:p>
    <w:p w14:paraId="3A363CFF" w14:textId="77777777" w:rsidR="000B357F" w:rsidRPr="006503B5" w:rsidRDefault="000B357F" w:rsidP="00277D82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DCED0B6" w14:textId="77777777" w:rsidR="00D96E4B" w:rsidRPr="006503B5" w:rsidRDefault="00D96E4B" w:rsidP="00D96E4B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 1</w:t>
      </w:r>
    </w:p>
    <w:p w14:paraId="1229BA4D" w14:textId="77777777" w:rsidR="008952E1" w:rsidRPr="006503B5" w:rsidRDefault="008952E1" w:rsidP="004E4427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Przedmiot umowy</w:t>
      </w:r>
    </w:p>
    <w:p w14:paraId="65DCC9D4" w14:textId="77777777" w:rsidR="00FD0886" w:rsidRPr="006503B5" w:rsidRDefault="00D96E4B" w:rsidP="004E4427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Zamawiający zleca a W</w:t>
      </w:r>
      <w:r w:rsidR="00DB1019" w:rsidRPr="006503B5">
        <w:rPr>
          <w:rFonts w:ascii="Arial" w:hAnsi="Arial" w:cs="Arial"/>
          <w:sz w:val="22"/>
          <w:szCs w:val="22"/>
        </w:rPr>
        <w:t>ykonawca</w:t>
      </w:r>
      <w:r w:rsidRPr="006503B5">
        <w:rPr>
          <w:rFonts w:ascii="Arial" w:hAnsi="Arial" w:cs="Arial"/>
          <w:sz w:val="22"/>
          <w:szCs w:val="22"/>
        </w:rPr>
        <w:t xml:space="preserve"> przyjmuje do realizacji zadani</w:t>
      </w:r>
      <w:r w:rsidR="00D22D8A" w:rsidRPr="006503B5">
        <w:rPr>
          <w:rFonts w:ascii="Arial" w:hAnsi="Arial" w:cs="Arial"/>
          <w:sz w:val="22"/>
          <w:szCs w:val="22"/>
        </w:rPr>
        <w:t>e</w:t>
      </w:r>
      <w:r w:rsidRPr="006503B5">
        <w:rPr>
          <w:rFonts w:ascii="Arial" w:hAnsi="Arial" w:cs="Arial"/>
          <w:sz w:val="22"/>
          <w:szCs w:val="22"/>
        </w:rPr>
        <w:t xml:space="preserve"> p.n.:</w:t>
      </w:r>
    </w:p>
    <w:p w14:paraId="16826886" w14:textId="76D4F758" w:rsidR="007C16ED" w:rsidRDefault="00262223" w:rsidP="00AC1A67">
      <w:pPr>
        <w:jc w:val="center"/>
        <w:rPr>
          <w:rFonts w:ascii="Arial" w:hAnsi="Arial" w:cs="Arial"/>
          <w:b/>
          <w:sz w:val="22"/>
          <w:szCs w:val="22"/>
        </w:rPr>
      </w:pPr>
      <w:r w:rsidRPr="00262223">
        <w:rPr>
          <w:rFonts w:ascii="Arial" w:hAnsi="Arial" w:cs="Arial"/>
          <w:b/>
          <w:bCs/>
          <w:i/>
          <w:iCs/>
          <w:sz w:val="22"/>
          <w:szCs w:val="22"/>
        </w:rPr>
        <w:t>Budowa obiektów małej architektury w miejscu publicznym, w ramach zadania pn.: "Budowa placów zabaw w miejscowości Laskowa"</w:t>
      </w:r>
      <w:r w:rsidR="00455BF0" w:rsidRPr="006503B5">
        <w:rPr>
          <w:rFonts w:ascii="Arial" w:hAnsi="Arial" w:cs="Arial"/>
          <w:b/>
          <w:sz w:val="22"/>
          <w:szCs w:val="22"/>
        </w:rPr>
        <w:t>,</w:t>
      </w:r>
    </w:p>
    <w:p w14:paraId="6237AA26" w14:textId="2DEB14A2" w:rsidR="004436EC" w:rsidRPr="006503B5" w:rsidRDefault="00455BF0" w:rsidP="004436EC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 xml:space="preserve"> </w:t>
      </w:r>
      <w:r w:rsidR="00262223">
        <w:rPr>
          <w:rFonts w:ascii="Arial" w:hAnsi="Arial" w:cs="Arial"/>
          <w:b/>
          <w:sz w:val="22"/>
          <w:szCs w:val="22"/>
        </w:rPr>
        <w:t>Z</w:t>
      </w:r>
      <w:r w:rsidRPr="006503B5">
        <w:rPr>
          <w:rFonts w:ascii="Arial" w:hAnsi="Arial" w:cs="Arial"/>
          <w:b/>
          <w:sz w:val="22"/>
          <w:szCs w:val="22"/>
        </w:rPr>
        <w:t>adanie częściowe nr ……………</w:t>
      </w:r>
    </w:p>
    <w:p w14:paraId="0C874F5F" w14:textId="77777777" w:rsidR="00B76A6C" w:rsidRPr="006503B5" w:rsidRDefault="008A3BAB" w:rsidP="0099577D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Przedmiot umowy zostanie wykonany na warunkach określonych w postanowieniach niniejszej umowy</w:t>
      </w:r>
      <w:r w:rsidR="00B76A6C" w:rsidRPr="006503B5">
        <w:rPr>
          <w:rFonts w:ascii="Arial" w:hAnsi="Arial" w:cs="Arial"/>
          <w:sz w:val="22"/>
          <w:szCs w:val="22"/>
        </w:rPr>
        <w:t>.</w:t>
      </w:r>
    </w:p>
    <w:p w14:paraId="3DFCA1A4" w14:textId="77777777" w:rsidR="002D36DD" w:rsidRPr="006503B5" w:rsidRDefault="002D36DD" w:rsidP="0099577D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zobowiązuje się wykonać wszystkie opisane</w:t>
      </w:r>
      <w:r w:rsidR="009652F0" w:rsidRPr="006503B5">
        <w:rPr>
          <w:rFonts w:ascii="Arial" w:hAnsi="Arial" w:cs="Arial"/>
          <w:sz w:val="22"/>
          <w:szCs w:val="22"/>
        </w:rPr>
        <w:t xml:space="preserve"> roboty budowlane</w:t>
      </w:r>
      <w:r w:rsidRPr="006503B5">
        <w:rPr>
          <w:rFonts w:ascii="Arial" w:hAnsi="Arial" w:cs="Arial"/>
          <w:sz w:val="22"/>
          <w:szCs w:val="22"/>
        </w:rPr>
        <w:t xml:space="preserve"> </w:t>
      </w:r>
      <w:r w:rsidR="00693FE8" w:rsidRPr="006503B5">
        <w:rPr>
          <w:rFonts w:ascii="Arial" w:hAnsi="Arial" w:cs="Arial"/>
          <w:sz w:val="22"/>
          <w:szCs w:val="22"/>
        </w:rPr>
        <w:t xml:space="preserve">zgodnie </w:t>
      </w:r>
      <w:r w:rsidR="00DE1425">
        <w:rPr>
          <w:rFonts w:ascii="Arial" w:hAnsi="Arial" w:cs="Arial"/>
          <w:sz w:val="22"/>
          <w:szCs w:val="22"/>
        </w:rPr>
        <w:br/>
      </w:r>
      <w:r w:rsidR="00693FE8" w:rsidRPr="006503B5">
        <w:rPr>
          <w:rFonts w:ascii="Arial" w:hAnsi="Arial" w:cs="Arial"/>
          <w:sz w:val="22"/>
          <w:szCs w:val="22"/>
        </w:rPr>
        <w:t xml:space="preserve">z </w:t>
      </w:r>
      <w:r w:rsidR="004D6A57">
        <w:rPr>
          <w:rFonts w:ascii="Arial" w:hAnsi="Arial" w:cs="Arial"/>
          <w:sz w:val="22"/>
          <w:szCs w:val="22"/>
        </w:rPr>
        <w:t>d</w:t>
      </w:r>
      <w:r w:rsidRPr="006503B5">
        <w:rPr>
          <w:rFonts w:ascii="Arial" w:hAnsi="Arial" w:cs="Arial"/>
          <w:sz w:val="22"/>
          <w:szCs w:val="22"/>
        </w:rPr>
        <w:t>okumenta</w:t>
      </w:r>
      <w:r w:rsidR="00804FE9" w:rsidRPr="006503B5">
        <w:rPr>
          <w:rFonts w:ascii="Arial" w:hAnsi="Arial" w:cs="Arial"/>
          <w:sz w:val="22"/>
          <w:szCs w:val="22"/>
        </w:rPr>
        <w:t>cj</w:t>
      </w:r>
      <w:r w:rsidR="004436EC" w:rsidRPr="006503B5">
        <w:rPr>
          <w:rFonts w:ascii="Arial" w:hAnsi="Arial" w:cs="Arial"/>
          <w:sz w:val="22"/>
          <w:szCs w:val="22"/>
        </w:rPr>
        <w:t>ą projektową</w:t>
      </w:r>
      <w:r w:rsidR="002803CD" w:rsidRPr="006503B5">
        <w:rPr>
          <w:rFonts w:ascii="Arial" w:hAnsi="Arial" w:cs="Arial"/>
          <w:sz w:val="22"/>
          <w:szCs w:val="22"/>
        </w:rPr>
        <w:t>,</w:t>
      </w:r>
      <w:r w:rsidR="00D40A76" w:rsidRPr="006503B5">
        <w:rPr>
          <w:rFonts w:ascii="Arial" w:hAnsi="Arial" w:cs="Arial"/>
          <w:sz w:val="22"/>
          <w:szCs w:val="22"/>
        </w:rPr>
        <w:t xml:space="preserve"> Specyfikacją Techniczną Wykonania i Odbioru Robót,</w:t>
      </w:r>
      <w:r w:rsidR="00F100EC" w:rsidRPr="006503B5">
        <w:rPr>
          <w:rFonts w:ascii="Arial" w:hAnsi="Arial" w:cs="Arial"/>
          <w:sz w:val="22"/>
          <w:szCs w:val="22"/>
        </w:rPr>
        <w:t xml:space="preserve"> </w:t>
      </w:r>
      <w:r w:rsidR="002803CD" w:rsidRPr="006503B5">
        <w:rPr>
          <w:rFonts w:ascii="Arial" w:hAnsi="Arial" w:cs="Arial"/>
          <w:sz w:val="22"/>
          <w:szCs w:val="22"/>
        </w:rPr>
        <w:t>niezbędn</w:t>
      </w:r>
      <w:r w:rsidR="00F100EC" w:rsidRPr="006503B5">
        <w:rPr>
          <w:rFonts w:ascii="Arial" w:hAnsi="Arial" w:cs="Arial"/>
          <w:sz w:val="22"/>
          <w:szCs w:val="22"/>
        </w:rPr>
        <w:t>ymi</w:t>
      </w:r>
      <w:r w:rsidRPr="006503B5">
        <w:rPr>
          <w:rFonts w:ascii="Arial" w:hAnsi="Arial" w:cs="Arial"/>
          <w:sz w:val="22"/>
          <w:szCs w:val="22"/>
        </w:rPr>
        <w:t xml:space="preserve"> do realizacji przedmiotu Umowy.</w:t>
      </w:r>
      <w:r w:rsidR="004162F7" w:rsidRPr="006503B5">
        <w:rPr>
          <w:rFonts w:ascii="Arial" w:hAnsi="Arial" w:cs="Arial"/>
          <w:sz w:val="22"/>
          <w:szCs w:val="22"/>
        </w:rPr>
        <w:t xml:space="preserve"> </w:t>
      </w:r>
    </w:p>
    <w:p w14:paraId="1FD1D7EA" w14:textId="77777777" w:rsidR="00F00509" w:rsidRPr="006503B5" w:rsidRDefault="00691448" w:rsidP="0099577D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</w:t>
      </w:r>
      <w:r w:rsidR="002803CD" w:rsidRPr="006503B5">
        <w:rPr>
          <w:rFonts w:ascii="Arial" w:hAnsi="Arial" w:cs="Arial"/>
          <w:sz w:val="22"/>
          <w:szCs w:val="22"/>
        </w:rPr>
        <w:t>łożona oferta (załącznik nr 1)</w:t>
      </w:r>
      <w:r w:rsidRPr="006503B5">
        <w:rPr>
          <w:rFonts w:ascii="Arial" w:hAnsi="Arial" w:cs="Arial"/>
          <w:sz w:val="22"/>
          <w:szCs w:val="22"/>
        </w:rPr>
        <w:t xml:space="preserve">, </w:t>
      </w:r>
      <w:r w:rsidR="00B76A6C" w:rsidRPr="006503B5">
        <w:rPr>
          <w:rFonts w:ascii="Arial" w:hAnsi="Arial" w:cs="Arial"/>
          <w:sz w:val="22"/>
          <w:szCs w:val="22"/>
        </w:rPr>
        <w:t>Specyfikacja</w:t>
      </w:r>
      <w:r w:rsidR="002803CD" w:rsidRPr="006503B5">
        <w:rPr>
          <w:rFonts w:ascii="Arial" w:hAnsi="Arial" w:cs="Arial"/>
          <w:sz w:val="22"/>
          <w:szCs w:val="22"/>
        </w:rPr>
        <w:t xml:space="preserve"> Warunków Zamówienia (załącznik nr 2)</w:t>
      </w:r>
      <w:r w:rsidR="00B76A6C" w:rsidRPr="006503B5">
        <w:rPr>
          <w:rFonts w:ascii="Arial" w:hAnsi="Arial" w:cs="Arial"/>
          <w:sz w:val="22"/>
          <w:szCs w:val="22"/>
        </w:rPr>
        <w:t>, stanowią</w:t>
      </w:r>
      <w:r w:rsidR="008A3BAB" w:rsidRPr="006503B5">
        <w:rPr>
          <w:rFonts w:ascii="Arial" w:hAnsi="Arial" w:cs="Arial"/>
          <w:sz w:val="22"/>
          <w:szCs w:val="22"/>
        </w:rPr>
        <w:t xml:space="preserve"> integralną </w:t>
      </w:r>
      <w:r w:rsidR="00261CC0" w:rsidRPr="006503B5">
        <w:rPr>
          <w:rFonts w:ascii="Arial" w:hAnsi="Arial" w:cs="Arial"/>
          <w:sz w:val="22"/>
          <w:szCs w:val="22"/>
        </w:rPr>
        <w:t>część</w:t>
      </w:r>
      <w:r w:rsidR="008A3BAB" w:rsidRPr="006503B5">
        <w:rPr>
          <w:rFonts w:ascii="Arial" w:hAnsi="Arial" w:cs="Arial"/>
          <w:sz w:val="22"/>
          <w:szCs w:val="22"/>
        </w:rPr>
        <w:t xml:space="preserve"> </w:t>
      </w:r>
      <w:r w:rsidR="00B76A6C" w:rsidRPr="006503B5">
        <w:rPr>
          <w:rFonts w:ascii="Arial" w:hAnsi="Arial" w:cs="Arial"/>
          <w:sz w:val="22"/>
          <w:szCs w:val="22"/>
        </w:rPr>
        <w:t xml:space="preserve">niniejszej </w:t>
      </w:r>
      <w:r w:rsidR="008A3BAB" w:rsidRPr="006503B5">
        <w:rPr>
          <w:rFonts w:ascii="Arial" w:hAnsi="Arial" w:cs="Arial"/>
          <w:sz w:val="22"/>
          <w:szCs w:val="22"/>
        </w:rPr>
        <w:t>umowy.</w:t>
      </w:r>
    </w:p>
    <w:p w14:paraId="5054DC7C" w14:textId="23FC57A1" w:rsidR="002803CD" w:rsidRPr="006503B5" w:rsidRDefault="002803CD" w:rsidP="0099577D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Strony zgodnie stwierdzają, że Zamawiający posiada prawo do dysponowania nieruchomością na cele budowlane w postaci tytułu własności.</w:t>
      </w:r>
    </w:p>
    <w:p w14:paraId="629B6EE4" w14:textId="77777777" w:rsidR="00571D7C" w:rsidRPr="006503B5" w:rsidRDefault="00571D7C" w:rsidP="00D96E4B">
      <w:pPr>
        <w:jc w:val="center"/>
        <w:rPr>
          <w:rFonts w:ascii="Arial" w:hAnsi="Arial" w:cs="Arial"/>
          <w:b/>
          <w:sz w:val="22"/>
          <w:szCs w:val="22"/>
        </w:rPr>
      </w:pPr>
    </w:p>
    <w:p w14:paraId="7FFA059A" w14:textId="77777777" w:rsidR="00D96E4B" w:rsidRPr="006503B5" w:rsidRDefault="009619E8" w:rsidP="00D96E4B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DE49B7" w:rsidRPr="006503B5">
        <w:rPr>
          <w:rFonts w:ascii="Arial" w:hAnsi="Arial" w:cs="Arial"/>
          <w:b/>
          <w:sz w:val="22"/>
          <w:szCs w:val="22"/>
        </w:rPr>
        <w:t>2</w:t>
      </w:r>
    </w:p>
    <w:p w14:paraId="35B5F0EA" w14:textId="77777777" w:rsidR="008952E1" w:rsidRPr="006503B5" w:rsidRDefault="008952E1" w:rsidP="004E4427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Terminy rozpoczęcia i zakończenia robót</w:t>
      </w:r>
    </w:p>
    <w:p w14:paraId="1FE8002D" w14:textId="77777777" w:rsidR="000B4EDB" w:rsidRPr="006503B5" w:rsidRDefault="00357D8B" w:rsidP="004E4427">
      <w:pPr>
        <w:numPr>
          <w:ilvl w:val="0"/>
          <w:numId w:val="9"/>
        </w:numPr>
        <w:tabs>
          <w:tab w:val="num" w:pos="567"/>
        </w:tabs>
        <w:ind w:right="-1"/>
        <w:jc w:val="both"/>
        <w:rPr>
          <w:rFonts w:ascii="Arial" w:hAnsi="Arial" w:cs="Arial"/>
          <w:bCs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zobowiązuje się do wykonania przedmiotu umo</w:t>
      </w:r>
      <w:r w:rsidR="00DE1425">
        <w:rPr>
          <w:rFonts w:ascii="Arial" w:hAnsi="Arial" w:cs="Arial"/>
          <w:sz w:val="22"/>
          <w:szCs w:val="22"/>
        </w:rPr>
        <w:t xml:space="preserve">wy, o którym mowa w §1, zgodnie </w:t>
      </w:r>
      <w:r w:rsidRPr="006503B5">
        <w:rPr>
          <w:rFonts w:ascii="Arial" w:hAnsi="Arial" w:cs="Arial"/>
          <w:sz w:val="22"/>
          <w:szCs w:val="22"/>
        </w:rPr>
        <w:t xml:space="preserve">z </w:t>
      </w:r>
      <w:r w:rsidR="00FC0643" w:rsidRPr="006503B5">
        <w:rPr>
          <w:rFonts w:ascii="Arial" w:hAnsi="Arial" w:cs="Arial"/>
          <w:sz w:val="22"/>
          <w:szCs w:val="22"/>
        </w:rPr>
        <w:t xml:space="preserve">dokumentacją </w:t>
      </w:r>
      <w:r w:rsidR="0073250E" w:rsidRPr="006503B5">
        <w:rPr>
          <w:rFonts w:ascii="Arial" w:hAnsi="Arial" w:cs="Arial"/>
          <w:sz w:val="22"/>
          <w:szCs w:val="22"/>
        </w:rPr>
        <w:t>proj</w:t>
      </w:r>
      <w:r w:rsidR="004436EC" w:rsidRPr="006503B5">
        <w:rPr>
          <w:rFonts w:ascii="Arial" w:hAnsi="Arial" w:cs="Arial"/>
          <w:sz w:val="22"/>
          <w:szCs w:val="22"/>
        </w:rPr>
        <w:t>ektową</w:t>
      </w:r>
      <w:r w:rsidR="00B4545A" w:rsidRPr="006503B5">
        <w:rPr>
          <w:rFonts w:ascii="Arial" w:hAnsi="Arial" w:cs="Arial"/>
          <w:sz w:val="22"/>
          <w:szCs w:val="22"/>
        </w:rPr>
        <w:t>,</w:t>
      </w:r>
      <w:r w:rsidR="002D36DD" w:rsidRPr="006503B5">
        <w:rPr>
          <w:rFonts w:ascii="Arial" w:hAnsi="Arial" w:cs="Arial"/>
          <w:sz w:val="22"/>
          <w:szCs w:val="22"/>
        </w:rPr>
        <w:t xml:space="preserve"> </w:t>
      </w:r>
      <w:r w:rsidR="00B4545A" w:rsidRPr="006503B5">
        <w:rPr>
          <w:rFonts w:ascii="Arial" w:hAnsi="Arial" w:cs="Arial"/>
          <w:sz w:val="22"/>
          <w:szCs w:val="22"/>
        </w:rPr>
        <w:t xml:space="preserve">zasadami wiedzy technicznej i </w:t>
      </w:r>
      <w:r w:rsidR="009652F0" w:rsidRPr="006503B5">
        <w:rPr>
          <w:rFonts w:ascii="Arial" w:hAnsi="Arial" w:cs="Arial"/>
          <w:sz w:val="22"/>
          <w:szCs w:val="22"/>
        </w:rPr>
        <w:t>obowiązującymi</w:t>
      </w:r>
      <w:r w:rsidR="004436EC" w:rsidRPr="006503B5">
        <w:rPr>
          <w:rFonts w:ascii="Arial" w:hAnsi="Arial" w:cs="Arial"/>
          <w:sz w:val="22"/>
          <w:szCs w:val="22"/>
        </w:rPr>
        <w:t xml:space="preserve"> </w:t>
      </w:r>
      <w:r w:rsidR="002D36DD" w:rsidRPr="006503B5">
        <w:rPr>
          <w:rFonts w:ascii="Arial" w:hAnsi="Arial" w:cs="Arial"/>
          <w:sz w:val="22"/>
          <w:szCs w:val="22"/>
        </w:rPr>
        <w:t>w Rzeczypospolitej Polskiej przepisami prawa powszechnie obowiązującego</w:t>
      </w:r>
      <w:r w:rsidR="002D36DD" w:rsidRPr="006503B5">
        <w:rPr>
          <w:rFonts w:ascii="Arial" w:hAnsi="Arial" w:cs="Arial"/>
          <w:b/>
          <w:sz w:val="22"/>
          <w:szCs w:val="22"/>
        </w:rPr>
        <w:t xml:space="preserve">, </w:t>
      </w:r>
      <w:r w:rsidRPr="006503B5">
        <w:rPr>
          <w:rFonts w:ascii="Arial" w:hAnsi="Arial" w:cs="Arial"/>
          <w:sz w:val="22"/>
          <w:szCs w:val="22"/>
        </w:rPr>
        <w:t xml:space="preserve">w </w:t>
      </w:r>
      <w:r w:rsidRPr="006503B5">
        <w:rPr>
          <w:rFonts w:ascii="Arial" w:hAnsi="Arial" w:cs="Arial"/>
          <w:b/>
          <w:sz w:val="22"/>
          <w:szCs w:val="22"/>
        </w:rPr>
        <w:t>terminie</w:t>
      </w:r>
      <w:r w:rsidR="003D649E">
        <w:rPr>
          <w:rFonts w:ascii="Arial" w:hAnsi="Arial" w:cs="Arial"/>
          <w:b/>
          <w:sz w:val="22"/>
          <w:szCs w:val="22"/>
        </w:rPr>
        <w:t xml:space="preserve"> do</w:t>
      </w:r>
      <w:r w:rsidR="002837F3">
        <w:rPr>
          <w:rFonts w:ascii="Arial" w:hAnsi="Arial" w:cs="Arial"/>
          <w:b/>
          <w:sz w:val="22"/>
          <w:szCs w:val="22"/>
        </w:rPr>
        <w:t>:</w:t>
      </w:r>
    </w:p>
    <w:p w14:paraId="225B768C" w14:textId="7F874551" w:rsidR="00C76E33" w:rsidRPr="006503B5" w:rsidRDefault="00C76E33" w:rsidP="0099577D">
      <w:pPr>
        <w:pStyle w:val="Akapitzlist"/>
        <w:numPr>
          <w:ilvl w:val="1"/>
          <w:numId w:val="9"/>
        </w:numPr>
        <w:ind w:right="-1"/>
        <w:jc w:val="both"/>
        <w:rPr>
          <w:rFonts w:ascii="Arial" w:hAnsi="Arial" w:cs="Arial"/>
          <w:bCs/>
        </w:rPr>
      </w:pPr>
      <w:r w:rsidRPr="006503B5">
        <w:rPr>
          <w:rFonts w:ascii="Arial" w:hAnsi="Arial" w:cs="Arial"/>
          <w:b/>
        </w:rPr>
        <w:t>Zadanie częściowe nr 1</w:t>
      </w:r>
      <w:r w:rsidR="00357D8B" w:rsidRPr="006503B5">
        <w:rPr>
          <w:rFonts w:ascii="Arial" w:hAnsi="Arial" w:cs="Arial"/>
          <w:b/>
        </w:rPr>
        <w:t xml:space="preserve"> </w:t>
      </w:r>
      <w:r w:rsidR="00707B47">
        <w:rPr>
          <w:rFonts w:ascii="Arial" w:hAnsi="Arial" w:cs="Arial"/>
          <w:b/>
        </w:rPr>
        <w:t xml:space="preserve">w terminie do </w:t>
      </w:r>
      <w:r w:rsidR="00262223">
        <w:rPr>
          <w:rFonts w:ascii="Arial" w:hAnsi="Arial" w:cs="Arial"/>
          <w:b/>
        </w:rPr>
        <w:t>6</w:t>
      </w:r>
      <w:r w:rsidR="00707B47">
        <w:rPr>
          <w:rFonts w:ascii="Arial" w:hAnsi="Arial" w:cs="Arial"/>
          <w:b/>
        </w:rPr>
        <w:t xml:space="preserve"> miesięcy od podpisania umowy, tj. </w:t>
      </w:r>
      <w:r w:rsidR="005041BC" w:rsidRPr="006503B5">
        <w:rPr>
          <w:rFonts w:ascii="Arial" w:hAnsi="Arial" w:cs="Arial"/>
          <w:b/>
        </w:rPr>
        <w:t xml:space="preserve">do dnia </w:t>
      </w:r>
      <w:r w:rsidR="000C7705" w:rsidRPr="006503B5">
        <w:rPr>
          <w:rFonts w:ascii="Arial" w:hAnsi="Arial" w:cs="Arial"/>
          <w:b/>
        </w:rPr>
        <w:t>……………..</w:t>
      </w:r>
      <w:r w:rsidR="009652F0" w:rsidRPr="006503B5">
        <w:rPr>
          <w:rFonts w:ascii="Arial" w:hAnsi="Arial" w:cs="Arial"/>
          <w:b/>
        </w:rPr>
        <w:t xml:space="preserve"> r.</w:t>
      </w:r>
      <w:r w:rsidR="00501A1B" w:rsidRPr="006503B5">
        <w:rPr>
          <w:rFonts w:ascii="Arial" w:hAnsi="Arial" w:cs="Arial"/>
          <w:b/>
        </w:rPr>
        <w:t xml:space="preserve"> </w:t>
      </w:r>
    </w:p>
    <w:p w14:paraId="016AC1A8" w14:textId="28DE1364" w:rsidR="003D649E" w:rsidRPr="00147E1E" w:rsidRDefault="00C76E33" w:rsidP="00147E1E">
      <w:pPr>
        <w:pStyle w:val="Akapitzlist"/>
        <w:numPr>
          <w:ilvl w:val="1"/>
          <w:numId w:val="9"/>
        </w:numPr>
        <w:ind w:right="-1"/>
        <w:jc w:val="both"/>
        <w:rPr>
          <w:rFonts w:ascii="Arial" w:hAnsi="Arial" w:cs="Arial"/>
          <w:bCs/>
        </w:rPr>
      </w:pPr>
      <w:r w:rsidRPr="00147E1E">
        <w:rPr>
          <w:rFonts w:ascii="Arial" w:hAnsi="Arial" w:cs="Arial"/>
          <w:b/>
        </w:rPr>
        <w:t xml:space="preserve">Zadanie częściowe nr </w:t>
      </w:r>
      <w:r w:rsidR="00A63114" w:rsidRPr="00147E1E">
        <w:rPr>
          <w:rFonts w:ascii="Arial" w:hAnsi="Arial" w:cs="Arial"/>
          <w:b/>
        </w:rPr>
        <w:t>2</w:t>
      </w:r>
      <w:r w:rsidR="003D649E" w:rsidRPr="00147E1E">
        <w:rPr>
          <w:rFonts w:ascii="Arial" w:hAnsi="Arial" w:cs="Arial"/>
          <w:b/>
        </w:rPr>
        <w:t xml:space="preserve"> </w:t>
      </w:r>
      <w:r w:rsidR="00420D4B" w:rsidRPr="00147E1E">
        <w:rPr>
          <w:rFonts w:ascii="Arial" w:hAnsi="Arial" w:cs="Arial"/>
          <w:b/>
        </w:rPr>
        <w:t xml:space="preserve">w terminie do </w:t>
      </w:r>
      <w:r w:rsidR="00262223">
        <w:rPr>
          <w:rFonts w:ascii="Arial" w:hAnsi="Arial" w:cs="Arial"/>
          <w:b/>
        </w:rPr>
        <w:t>6</w:t>
      </w:r>
      <w:r w:rsidR="00420D4B" w:rsidRPr="00147E1E">
        <w:rPr>
          <w:rFonts w:ascii="Arial" w:hAnsi="Arial" w:cs="Arial"/>
          <w:b/>
        </w:rPr>
        <w:t xml:space="preserve"> miesięcy od podpisania umowy, tj. do dnia …………….. r. </w:t>
      </w:r>
      <w:r w:rsidR="00147E1E" w:rsidRPr="00147E1E">
        <w:rPr>
          <w:rFonts w:ascii="Arial" w:hAnsi="Arial" w:cs="Arial"/>
          <w:b/>
        </w:rPr>
        <w:t xml:space="preserve"> </w:t>
      </w:r>
    </w:p>
    <w:p w14:paraId="7794097E" w14:textId="488305F3" w:rsidR="002D36DD" w:rsidRPr="006503B5" w:rsidRDefault="007566DB" w:rsidP="005923A4">
      <w:pPr>
        <w:pStyle w:val="Akapitzlist"/>
        <w:numPr>
          <w:ilvl w:val="0"/>
          <w:numId w:val="9"/>
        </w:numPr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6503B5">
        <w:rPr>
          <w:rFonts w:ascii="Arial" w:hAnsi="Arial" w:cs="Arial"/>
        </w:rPr>
        <w:t>Przekazanie</w:t>
      </w:r>
      <w:r w:rsidR="00680446" w:rsidRPr="006503B5">
        <w:rPr>
          <w:rFonts w:ascii="Arial" w:hAnsi="Arial" w:cs="Arial"/>
        </w:rPr>
        <w:t xml:space="preserve"> terenu budowy nastąpi w </w:t>
      </w:r>
      <w:r w:rsidR="00FC0643" w:rsidRPr="006503B5">
        <w:rPr>
          <w:rFonts w:ascii="Arial" w:hAnsi="Arial" w:cs="Arial"/>
        </w:rPr>
        <w:t>terminie do</w:t>
      </w:r>
      <w:r w:rsidR="00680446" w:rsidRPr="006503B5">
        <w:rPr>
          <w:rFonts w:ascii="Arial" w:hAnsi="Arial" w:cs="Arial"/>
        </w:rPr>
        <w:t xml:space="preserve"> </w:t>
      </w:r>
      <w:r w:rsidR="000E22A1" w:rsidRPr="006503B5">
        <w:rPr>
          <w:rFonts w:ascii="Arial" w:hAnsi="Arial" w:cs="Arial"/>
        </w:rPr>
        <w:t>5</w:t>
      </w:r>
      <w:r w:rsidR="00680446" w:rsidRPr="006503B5">
        <w:rPr>
          <w:rFonts w:ascii="Arial" w:hAnsi="Arial" w:cs="Arial"/>
        </w:rPr>
        <w:t xml:space="preserve"> dni</w:t>
      </w:r>
      <w:r w:rsidR="00501A1B" w:rsidRPr="006503B5">
        <w:rPr>
          <w:rFonts w:ascii="Arial" w:hAnsi="Arial" w:cs="Arial"/>
        </w:rPr>
        <w:t xml:space="preserve"> roboczych</w:t>
      </w:r>
      <w:r w:rsidR="00680446" w:rsidRPr="006503B5">
        <w:rPr>
          <w:rFonts w:ascii="Arial" w:hAnsi="Arial" w:cs="Arial"/>
        </w:rPr>
        <w:t xml:space="preserve"> od daty za</w:t>
      </w:r>
      <w:r w:rsidR="0073250E" w:rsidRPr="006503B5">
        <w:rPr>
          <w:rFonts w:ascii="Arial" w:hAnsi="Arial" w:cs="Arial"/>
        </w:rPr>
        <w:t xml:space="preserve">warcia umowy. </w:t>
      </w:r>
      <w:r w:rsidR="00E34F76">
        <w:rPr>
          <w:rFonts w:ascii="Arial" w:hAnsi="Arial" w:cs="Arial"/>
        </w:rPr>
        <w:br/>
      </w:r>
      <w:r w:rsidR="00680446" w:rsidRPr="006503B5">
        <w:rPr>
          <w:rFonts w:ascii="Arial" w:hAnsi="Arial" w:cs="Arial"/>
        </w:rPr>
        <w:t>W dniu przekazania terenu budowy Zamawiający przekaż</w:t>
      </w:r>
      <w:r w:rsidRPr="006503B5">
        <w:rPr>
          <w:rFonts w:ascii="Arial" w:hAnsi="Arial" w:cs="Arial"/>
        </w:rPr>
        <w:t>e Wykonawcy</w:t>
      </w:r>
      <w:r w:rsidR="00680446" w:rsidRPr="006503B5">
        <w:rPr>
          <w:rFonts w:ascii="Arial" w:hAnsi="Arial" w:cs="Arial"/>
        </w:rPr>
        <w:t xml:space="preserve"> </w:t>
      </w:r>
      <w:r w:rsidR="00FC0643" w:rsidRPr="006503B5">
        <w:rPr>
          <w:rFonts w:ascii="Arial" w:hAnsi="Arial" w:cs="Arial"/>
        </w:rPr>
        <w:t>d</w:t>
      </w:r>
      <w:r w:rsidR="00680446" w:rsidRPr="006503B5">
        <w:rPr>
          <w:rFonts w:ascii="Arial" w:hAnsi="Arial" w:cs="Arial"/>
        </w:rPr>
        <w:t>okument</w:t>
      </w:r>
      <w:r w:rsidR="00FC0643" w:rsidRPr="006503B5">
        <w:rPr>
          <w:rFonts w:ascii="Arial" w:hAnsi="Arial" w:cs="Arial"/>
        </w:rPr>
        <w:t>ację projektową</w:t>
      </w:r>
      <w:r w:rsidR="002803CD" w:rsidRPr="006503B5">
        <w:rPr>
          <w:rFonts w:ascii="Arial" w:hAnsi="Arial" w:cs="Arial"/>
        </w:rPr>
        <w:t xml:space="preserve"> wraz z dziennikiem budowy</w:t>
      </w:r>
      <w:r w:rsidR="002803CD" w:rsidRPr="006503B5">
        <w:rPr>
          <w:rFonts w:ascii="Arial" w:hAnsi="Arial" w:cs="Arial"/>
          <w:color w:val="C00000"/>
        </w:rPr>
        <w:t>.</w:t>
      </w:r>
    </w:p>
    <w:p w14:paraId="152FCBFE" w14:textId="786A52FA" w:rsidR="00420D4B" w:rsidRPr="004E4427" w:rsidRDefault="00362AE2" w:rsidP="00AC1A67">
      <w:pPr>
        <w:numPr>
          <w:ilvl w:val="0"/>
          <w:numId w:val="9"/>
        </w:numPr>
        <w:jc w:val="both"/>
        <w:rPr>
          <w:rFonts w:ascii="Arial" w:hAnsi="Arial" w:cs="Arial"/>
          <w:bCs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Jeżeli Wykonawca nie rozpocznie robót do 7</w:t>
      </w:r>
      <w:r w:rsidRPr="006503B5">
        <w:rPr>
          <w:rFonts w:ascii="Arial" w:hAnsi="Arial" w:cs="Arial"/>
          <w:color w:val="FF0000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 xml:space="preserve">dni od daty przekazania placu budowy   </w:t>
      </w:r>
      <w:r w:rsidRPr="006503B5">
        <w:rPr>
          <w:rFonts w:ascii="Arial" w:hAnsi="Arial" w:cs="Arial"/>
          <w:sz w:val="22"/>
          <w:szCs w:val="22"/>
        </w:rPr>
        <w:br/>
        <w:t xml:space="preserve">Zamawiający ma prawo odstąpić od niniejszej umowy. </w:t>
      </w:r>
      <w:r w:rsidR="00147E1E">
        <w:rPr>
          <w:rFonts w:ascii="Arial" w:hAnsi="Arial" w:cs="Arial"/>
          <w:sz w:val="22"/>
          <w:szCs w:val="22"/>
        </w:rPr>
        <w:t xml:space="preserve"> </w:t>
      </w:r>
    </w:p>
    <w:p w14:paraId="60E9E875" w14:textId="77777777" w:rsidR="004E4427" w:rsidRDefault="004E4427" w:rsidP="004E4427">
      <w:pPr>
        <w:jc w:val="both"/>
        <w:rPr>
          <w:rFonts w:ascii="Arial" w:hAnsi="Arial" w:cs="Arial"/>
          <w:sz w:val="22"/>
          <w:szCs w:val="22"/>
        </w:rPr>
      </w:pPr>
    </w:p>
    <w:p w14:paraId="5B5358F6" w14:textId="77777777" w:rsidR="004E4427" w:rsidRDefault="004E4427" w:rsidP="004E4427">
      <w:pPr>
        <w:jc w:val="both"/>
        <w:rPr>
          <w:rFonts w:ascii="Arial" w:hAnsi="Arial" w:cs="Arial"/>
          <w:sz w:val="22"/>
          <w:szCs w:val="22"/>
        </w:rPr>
      </w:pPr>
    </w:p>
    <w:p w14:paraId="44CFB23B" w14:textId="77777777" w:rsidR="004E4427" w:rsidRPr="00AC1A67" w:rsidRDefault="004E4427" w:rsidP="004E4427">
      <w:pPr>
        <w:jc w:val="both"/>
        <w:rPr>
          <w:rFonts w:ascii="Arial" w:hAnsi="Arial" w:cs="Arial"/>
          <w:bCs/>
          <w:sz w:val="22"/>
          <w:szCs w:val="22"/>
        </w:rPr>
      </w:pPr>
    </w:p>
    <w:p w14:paraId="65B18BAA" w14:textId="77777777" w:rsidR="00D96E4B" w:rsidRPr="006503B5" w:rsidRDefault="009619E8" w:rsidP="00CF3348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lastRenderedPageBreak/>
        <w:t>§</w:t>
      </w:r>
      <w:r w:rsidR="00DE49B7" w:rsidRPr="006503B5">
        <w:rPr>
          <w:rFonts w:ascii="Arial" w:hAnsi="Arial" w:cs="Arial"/>
          <w:b/>
          <w:sz w:val="22"/>
          <w:szCs w:val="22"/>
        </w:rPr>
        <w:t>3</w:t>
      </w:r>
    </w:p>
    <w:p w14:paraId="6747E208" w14:textId="77777777" w:rsidR="00E3324F" w:rsidRPr="006503B5" w:rsidRDefault="00E3324F" w:rsidP="004E4427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Obowiązki Zamawiającego</w:t>
      </w:r>
    </w:p>
    <w:p w14:paraId="4BB72E9D" w14:textId="5F68B431" w:rsidR="008A3BAB" w:rsidRPr="006503B5" w:rsidRDefault="009F1F97" w:rsidP="004E4427">
      <w:pPr>
        <w:numPr>
          <w:ilvl w:val="0"/>
          <w:numId w:val="10"/>
        </w:numPr>
        <w:ind w:left="357" w:hanging="357"/>
        <w:contextualSpacing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Zamawiający powołuje</w:t>
      </w:r>
      <w:r w:rsidR="00AC2E5A" w:rsidRPr="006503B5">
        <w:rPr>
          <w:rFonts w:ascii="Arial" w:hAnsi="Arial" w:cs="Arial"/>
          <w:sz w:val="22"/>
          <w:szCs w:val="22"/>
        </w:rPr>
        <w:t xml:space="preserve"> Inspekto</w:t>
      </w:r>
      <w:r w:rsidR="00450AB3" w:rsidRPr="006503B5">
        <w:rPr>
          <w:rFonts w:ascii="Arial" w:hAnsi="Arial" w:cs="Arial"/>
          <w:sz w:val="22"/>
          <w:szCs w:val="22"/>
        </w:rPr>
        <w:t>ra</w:t>
      </w:r>
      <w:r w:rsidR="00AC2E5A" w:rsidRPr="006503B5">
        <w:rPr>
          <w:rFonts w:ascii="Arial" w:hAnsi="Arial" w:cs="Arial"/>
          <w:sz w:val="22"/>
          <w:szCs w:val="22"/>
        </w:rPr>
        <w:t xml:space="preserve"> N</w:t>
      </w:r>
      <w:r w:rsidR="001F33DB" w:rsidRPr="006503B5">
        <w:rPr>
          <w:rFonts w:ascii="Arial" w:hAnsi="Arial" w:cs="Arial"/>
          <w:sz w:val="22"/>
          <w:szCs w:val="22"/>
        </w:rPr>
        <w:t>adzoru</w:t>
      </w:r>
      <w:r w:rsidR="008B20F8" w:rsidRPr="006503B5">
        <w:rPr>
          <w:rFonts w:ascii="Arial" w:hAnsi="Arial" w:cs="Arial"/>
          <w:sz w:val="22"/>
          <w:szCs w:val="22"/>
        </w:rPr>
        <w:t xml:space="preserve"> </w:t>
      </w:r>
      <w:r w:rsidR="00C90C55" w:rsidRPr="006503B5">
        <w:rPr>
          <w:rFonts w:ascii="Arial" w:hAnsi="Arial" w:cs="Arial"/>
          <w:sz w:val="22"/>
          <w:szCs w:val="22"/>
        </w:rPr>
        <w:t>Inwestorskiego</w:t>
      </w:r>
      <w:r w:rsidR="00680446" w:rsidRPr="006503B5">
        <w:rPr>
          <w:rFonts w:ascii="Arial" w:hAnsi="Arial" w:cs="Arial"/>
          <w:sz w:val="22"/>
          <w:szCs w:val="22"/>
        </w:rPr>
        <w:t xml:space="preserve"> </w:t>
      </w:r>
      <w:r w:rsidR="00F70D3D" w:rsidRPr="006503B5">
        <w:rPr>
          <w:rFonts w:ascii="Arial" w:hAnsi="Arial" w:cs="Arial"/>
          <w:sz w:val="22"/>
          <w:szCs w:val="22"/>
        </w:rPr>
        <w:t xml:space="preserve">posiadającego uprawnienia budowlane do kierowania robotami budowlanymi </w:t>
      </w:r>
      <w:r w:rsidR="00D80F52" w:rsidRPr="00D80F52">
        <w:rPr>
          <w:rFonts w:ascii="Arial" w:hAnsi="Arial" w:cs="Arial"/>
          <w:bCs/>
          <w:iCs/>
          <w:sz w:val="22"/>
          <w:szCs w:val="22"/>
          <w:shd w:val="clear" w:color="auto" w:fill="FFFFFF"/>
        </w:rPr>
        <w:t>o specjalności konstrukcyjno-budowlanej</w:t>
      </w:r>
      <w:r w:rsidR="0058770D" w:rsidRPr="006503B5">
        <w:rPr>
          <w:rFonts w:ascii="Arial" w:hAnsi="Arial" w:cs="Arial"/>
          <w:sz w:val="22"/>
          <w:szCs w:val="22"/>
        </w:rPr>
        <w:t xml:space="preserve"> </w:t>
      </w:r>
      <w:r w:rsidR="001F33DB" w:rsidRPr="006503B5">
        <w:rPr>
          <w:rFonts w:ascii="Arial" w:hAnsi="Arial" w:cs="Arial"/>
          <w:sz w:val="22"/>
          <w:szCs w:val="22"/>
        </w:rPr>
        <w:t>w osobie</w:t>
      </w:r>
      <w:r w:rsidR="00C71FFA" w:rsidRPr="006503B5">
        <w:rPr>
          <w:rFonts w:ascii="Arial" w:hAnsi="Arial" w:cs="Arial"/>
          <w:sz w:val="22"/>
          <w:szCs w:val="22"/>
        </w:rPr>
        <w:t xml:space="preserve"> - </w:t>
      </w:r>
      <w:r w:rsidR="0019679C" w:rsidRPr="006503B5">
        <w:rPr>
          <w:rFonts w:ascii="Arial" w:hAnsi="Arial" w:cs="Arial"/>
          <w:b/>
          <w:sz w:val="22"/>
          <w:szCs w:val="22"/>
        </w:rPr>
        <w:t>……</w:t>
      </w:r>
      <w:r w:rsidR="005041BC" w:rsidRPr="006503B5">
        <w:rPr>
          <w:rFonts w:ascii="Arial" w:hAnsi="Arial" w:cs="Arial"/>
          <w:b/>
          <w:sz w:val="22"/>
          <w:szCs w:val="22"/>
        </w:rPr>
        <w:t>…………..</w:t>
      </w:r>
      <w:r w:rsidR="001C60E7" w:rsidRPr="006503B5">
        <w:rPr>
          <w:rFonts w:ascii="Arial" w:hAnsi="Arial" w:cs="Arial"/>
          <w:b/>
          <w:sz w:val="22"/>
          <w:szCs w:val="22"/>
        </w:rPr>
        <w:t>….</w:t>
      </w:r>
      <w:r w:rsidR="00C71FFA" w:rsidRPr="006503B5">
        <w:rPr>
          <w:rFonts w:ascii="Arial" w:hAnsi="Arial" w:cs="Arial"/>
          <w:b/>
          <w:sz w:val="22"/>
          <w:szCs w:val="22"/>
        </w:rPr>
        <w:t xml:space="preserve"> </w:t>
      </w:r>
    </w:p>
    <w:p w14:paraId="4D84117B" w14:textId="77777777" w:rsidR="0042523E" w:rsidRPr="006503B5" w:rsidRDefault="005D0535" w:rsidP="0099577D">
      <w:pPr>
        <w:numPr>
          <w:ilvl w:val="0"/>
          <w:numId w:val="10"/>
        </w:numPr>
        <w:ind w:left="357" w:hanging="357"/>
        <w:contextualSpacing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Inspektor N</w:t>
      </w:r>
      <w:r w:rsidR="0042523E" w:rsidRPr="006503B5">
        <w:rPr>
          <w:rFonts w:ascii="Arial" w:hAnsi="Arial" w:cs="Arial"/>
          <w:sz w:val="22"/>
          <w:szCs w:val="22"/>
        </w:rPr>
        <w:t xml:space="preserve">adzoru </w:t>
      </w:r>
      <w:r w:rsidR="00C90C55" w:rsidRPr="006503B5">
        <w:rPr>
          <w:rFonts w:ascii="Arial" w:hAnsi="Arial" w:cs="Arial"/>
          <w:sz w:val="22"/>
          <w:szCs w:val="22"/>
        </w:rPr>
        <w:t xml:space="preserve">Inwestorskiego </w:t>
      </w:r>
      <w:r w:rsidR="0042523E" w:rsidRPr="006503B5">
        <w:rPr>
          <w:rFonts w:ascii="Arial" w:hAnsi="Arial" w:cs="Arial"/>
          <w:sz w:val="22"/>
          <w:szCs w:val="22"/>
        </w:rPr>
        <w:t>działa w imieniu i na rachunek Zamawiającego w granicach umocowania określonego przepisami art.25 i 26 ustawy z dnia 07.07.1994 Prawo Budowlane</w:t>
      </w:r>
      <w:r w:rsidR="00DF7CC3" w:rsidRPr="006503B5">
        <w:rPr>
          <w:rFonts w:ascii="Arial" w:hAnsi="Arial" w:cs="Arial"/>
          <w:sz w:val="22"/>
          <w:szCs w:val="22"/>
        </w:rPr>
        <w:t xml:space="preserve"> </w:t>
      </w:r>
      <w:r w:rsidR="001446DD">
        <w:rPr>
          <w:rFonts w:ascii="Arial" w:hAnsi="Arial" w:cs="Arial"/>
          <w:sz w:val="22"/>
          <w:szCs w:val="22"/>
        </w:rPr>
        <w:br/>
      </w:r>
      <w:r w:rsidR="00DF7CC3" w:rsidRPr="006503B5">
        <w:rPr>
          <w:rFonts w:ascii="Arial" w:hAnsi="Arial" w:cs="Arial"/>
          <w:sz w:val="22"/>
          <w:szCs w:val="22"/>
        </w:rPr>
        <w:t>(</w:t>
      </w:r>
      <w:r w:rsidR="00DE0157" w:rsidRPr="006503B5">
        <w:rPr>
          <w:rFonts w:ascii="Arial" w:hAnsi="Arial" w:cs="Arial"/>
          <w:sz w:val="22"/>
          <w:szCs w:val="22"/>
        </w:rPr>
        <w:t>t.</w:t>
      </w:r>
      <w:r w:rsidR="00606493" w:rsidRPr="006503B5">
        <w:rPr>
          <w:rFonts w:ascii="Arial" w:hAnsi="Arial" w:cs="Arial"/>
          <w:sz w:val="22"/>
          <w:szCs w:val="22"/>
        </w:rPr>
        <w:t xml:space="preserve"> </w:t>
      </w:r>
      <w:r w:rsidR="00DE0157" w:rsidRPr="006503B5">
        <w:rPr>
          <w:rFonts w:ascii="Arial" w:hAnsi="Arial" w:cs="Arial"/>
          <w:sz w:val="22"/>
          <w:szCs w:val="22"/>
        </w:rPr>
        <w:t xml:space="preserve">j. </w:t>
      </w:r>
      <w:r w:rsidR="005041BC" w:rsidRPr="006503B5">
        <w:rPr>
          <w:rFonts w:ascii="Arial" w:hAnsi="Arial" w:cs="Arial"/>
          <w:sz w:val="22"/>
          <w:szCs w:val="22"/>
        </w:rPr>
        <w:t>Dz. U. z 20</w:t>
      </w:r>
      <w:r w:rsidR="00632E95">
        <w:rPr>
          <w:rFonts w:ascii="Arial" w:hAnsi="Arial" w:cs="Arial"/>
          <w:sz w:val="22"/>
          <w:szCs w:val="22"/>
        </w:rPr>
        <w:t>2</w:t>
      </w:r>
      <w:r w:rsidR="00F47433">
        <w:rPr>
          <w:rFonts w:ascii="Arial" w:hAnsi="Arial" w:cs="Arial"/>
          <w:sz w:val="22"/>
          <w:szCs w:val="22"/>
        </w:rPr>
        <w:t>5</w:t>
      </w:r>
      <w:r w:rsidR="008B20F8" w:rsidRPr="006503B5">
        <w:rPr>
          <w:rFonts w:ascii="Arial" w:hAnsi="Arial" w:cs="Arial"/>
          <w:sz w:val="22"/>
          <w:szCs w:val="22"/>
        </w:rPr>
        <w:t xml:space="preserve"> </w:t>
      </w:r>
      <w:r w:rsidR="0042523E" w:rsidRPr="006503B5">
        <w:rPr>
          <w:rFonts w:ascii="Arial" w:hAnsi="Arial" w:cs="Arial"/>
          <w:sz w:val="22"/>
          <w:szCs w:val="22"/>
        </w:rPr>
        <w:t>r</w:t>
      </w:r>
      <w:r w:rsidR="008B20F8" w:rsidRPr="006503B5">
        <w:rPr>
          <w:rFonts w:ascii="Arial" w:hAnsi="Arial" w:cs="Arial"/>
          <w:sz w:val="22"/>
          <w:szCs w:val="22"/>
        </w:rPr>
        <w:t>.</w:t>
      </w:r>
      <w:r w:rsidR="0042523E" w:rsidRPr="006503B5">
        <w:rPr>
          <w:rFonts w:ascii="Arial" w:hAnsi="Arial" w:cs="Arial"/>
          <w:sz w:val="22"/>
          <w:szCs w:val="22"/>
        </w:rPr>
        <w:t xml:space="preserve"> </w:t>
      </w:r>
      <w:r w:rsidR="004931AB" w:rsidRPr="006503B5">
        <w:rPr>
          <w:rFonts w:ascii="Arial" w:hAnsi="Arial" w:cs="Arial"/>
          <w:sz w:val="22"/>
          <w:szCs w:val="22"/>
        </w:rPr>
        <w:t>poz.</w:t>
      </w:r>
      <w:r w:rsidR="00D60DA3" w:rsidRPr="006503B5">
        <w:rPr>
          <w:rFonts w:ascii="Arial" w:hAnsi="Arial" w:cs="Arial"/>
          <w:sz w:val="22"/>
          <w:szCs w:val="22"/>
        </w:rPr>
        <w:t xml:space="preserve"> </w:t>
      </w:r>
      <w:r w:rsidR="00F47433">
        <w:rPr>
          <w:rFonts w:ascii="Arial" w:hAnsi="Arial" w:cs="Arial"/>
          <w:sz w:val="22"/>
          <w:szCs w:val="22"/>
        </w:rPr>
        <w:t>418</w:t>
      </w:r>
      <w:r w:rsidR="005041BC" w:rsidRPr="006503B5">
        <w:rPr>
          <w:rFonts w:ascii="Arial" w:hAnsi="Arial" w:cs="Arial"/>
          <w:sz w:val="22"/>
          <w:szCs w:val="22"/>
        </w:rPr>
        <w:t xml:space="preserve"> ze</w:t>
      </w:r>
      <w:r w:rsidR="00D60DA3" w:rsidRPr="006503B5">
        <w:rPr>
          <w:rFonts w:ascii="Arial" w:hAnsi="Arial" w:cs="Arial"/>
          <w:sz w:val="22"/>
          <w:szCs w:val="22"/>
        </w:rPr>
        <w:t xml:space="preserve"> </w:t>
      </w:r>
      <w:r w:rsidR="004F22CC" w:rsidRPr="006503B5">
        <w:rPr>
          <w:rFonts w:ascii="Arial" w:hAnsi="Arial" w:cs="Arial"/>
          <w:sz w:val="22"/>
          <w:szCs w:val="22"/>
        </w:rPr>
        <w:t>zm.</w:t>
      </w:r>
      <w:r w:rsidR="00AC2E5A" w:rsidRPr="006503B5">
        <w:rPr>
          <w:rFonts w:ascii="Arial" w:hAnsi="Arial" w:cs="Arial"/>
          <w:sz w:val="22"/>
          <w:szCs w:val="22"/>
        </w:rPr>
        <w:t xml:space="preserve">), dalej Prawo budowlane </w:t>
      </w:r>
      <w:r w:rsidR="0042523E" w:rsidRPr="006503B5">
        <w:rPr>
          <w:rFonts w:ascii="Arial" w:hAnsi="Arial" w:cs="Arial"/>
          <w:sz w:val="22"/>
          <w:szCs w:val="22"/>
        </w:rPr>
        <w:t xml:space="preserve">oraz w granicach umocowań nadanych mu </w:t>
      </w:r>
      <w:r w:rsidR="008F1909" w:rsidRPr="006503B5">
        <w:rPr>
          <w:rFonts w:ascii="Arial" w:hAnsi="Arial" w:cs="Arial"/>
          <w:sz w:val="22"/>
          <w:szCs w:val="22"/>
        </w:rPr>
        <w:t xml:space="preserve">niniejszą </w:t>
      </w:r>
      <w:r w:rsidR="0042523E" w:rsidRPr="006503B5">
        <w:rPr>
          <w:rFonts w:ascii="Arial" w:hAnsi="Arial" w:cs="Arial"/>
          <w:sz w:val="22"/>
          <w:szCs w:val="22"/>
        </w:rPr>
        <w:t>umową</w:t>
      </w:r>
      <w:r w:rsidR="008B20F8" w:rsidRPr="006503B5">
        <w:rPr>
          <w:rFonts w:ascii="Arial" w:hAnsi="Arial" w:cs="Arial"/>
          <w:sz w:val="22"/>
          <w:szCs w:val="22"/>
        </w:rPr>
        <w:t>.</w:t>
      </w:r>
      <w:r w:rsidR="0042523E" w:rsidRPr="006503B5">
        <w:rPr>
          <w:rFonts w:ascii="Arial" w:hAnsi="Arial" w:cs="Arial"/>
          <w:sz w:val="22"/>
          <w:szCs w:val="22"/>
        </w:rPr>
        <w:t xml:space="preserve"> </w:t>
      </w:r>
    </w:p>
    <w:p w14:paraId="5E9F6A5B" w14:textId="77777777" w:rsidR="0042523E" w:rsidRPr="006503B5" w:rsidRDefault="0042523E" w:rsidP="0099577D">
      <w:pPr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Zamawiając</w:t>
      </w:r>
      <w:r w:rsidR="00405D6D" w:rsidRPr="006503B5">
        <w:rPr>
          <w:rFonts w:ascii="Arial" w:hAnsi="Arial" w:cs="Arial"/>
          <w:sz w:val="22"/>
          <w:szCs w:val="22"/>
        </w:rPr>
        <w:t>y zastrzega sobie prawo zmiany Inspektora N</w:t>
      </w:r>
      <w:r w:rsidRPr="006503B5">
        <w:rPr>
          <w:rFonts w:ascii="Arial" w:hAnsi="Arial" w:cs="Arial"/>
          <w:sz w:val="22"/>
          <w:szCs w:val="22"/>
        </w:rPr>
        <w:t xml:space="preserve">adzoru </w:t>
      </w:r>
      <w:r w:rsidR="00C90C55" w:rsidRPr="006503B5">
        <w:rPr>
          <w:rFonts w:ascii="Arial" w:hAnsi="Arial" w:cs="Arial"/>
          <w:sz w:val="22"/>
          <w:szCs w:val="22"/>
        </w:rPr>
        <w:t xml:space="preserve">Inwestorskiego </w:t>
      </w:r>
      <w:r w:rsidRPr="006503B5">
        <w:rPr>
          <w:rFonts w:ascii="Arial" w:hAnsi="Arial" w:cs="Arial"/>
          <w:sz w:val="22"/>
          <w:szCs w:val="22"/>
        </w:rPr>
        <w:t xml:space="preserve">i zobowiązuje się do niezwłocznego powiadomienia o tym Wykonawcy. </w:t>
      </w:r>
    </w:p>
    <w:p w14:paraId="24C01AA0" w14:textId="77777777" w:rsidR="008C6688" w:rsidRPr="006503B5" w:rsidRDefault="00405D6D" w:rsidP="0099577D">
      <w:pPr>
        <w:numPr>
          <w:ilvl w:val="0"/>
          <w:numId w:val="10"/>
        </w:numPr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Inspektor</w:t>
      </w:r>
      <w:r w:rsidR="00E3324F" w:rsidRPr="006503B5">
        <w:rPr>
          <w:rFonts w:ascii="Arial" w:hAnsi="Arial" w:cs="Arial"/>
          <w:sz w:val="22"/>
          <w:szCs w:val="22"/>
        </w:rPr>
        <w:t xml:space="preserve"> </w:t>
      </w:r>
      <w:r w:rsidR="005D0535" w:rsidRPr="006503B5">
        <w:rPr>
          <w:rFonts w:ascii="Arial" w:hAnsi="Arial" w:cs="Arial"/>
          <w:sz w:val="22"/>
          <w:szCs w:val="22"/>
        </w:rPr>
        <w:t>N</w:t>
      </w:r>
      <w:r w:rsidR="008F1909" w:rsidRPr="006503B5">
        <w:rPr>
          <w:rFonts w:ascii="Arial" w:hAnsi="Arial" w:cs="Arial"/>
          <w:sz w:val="22"/>
          <w:szCs w:val="22"/>
        </w:rPr>
        <w:t xml:space="preserve">adzoru </w:t>
      </w:r>
      <w:r w:rsidR="00C90C55" w:rsidRPr="006503B5">
        <w:rPr>
          <w:rFonts w:ascii="Arial" w:hAnsi="Arial" w:cs="Arial"/>
          <w:sz w:val="22"/>
          <w:szCs w:val="22"/>
        </w:rPr>
        <w:t xml:space="preserve">Inwestorskiego </w:t>
      </w:r>
      <w:r w:rsidRPr="006503B5">
        <w:rPr>
          <w:rFonts w:ascii="Arial" w:hAnsi="Arial" w:cs="Arial"/>
          <w:sz w:val="22"/>
          <w:szCs w:val="22"/>
        </w:rPr>
        <w:t>nie posiada</w:t>
      </w:r>
      <w:r w:rsidR="00E3324F" w:rsidRPr="006503B5">
        <w:rPr>
          <w:rFonts w:ascii="Arial" w:hAnsi="Arial" w:cs="Arial"/>
          <w:sz w:val="22"/>
          <w:szCs w:val="22"/>
        </w:rPr>
        <w:t xml:space="preserve"> pełnomocnictwa do podejmowania w imieniu Zamawiającego decyzji niosących skutki finansowe</w:t>
      </w:r>
      <w:r w:rsidR="00B4545A" w:rsidRPr="006503B5">
        <w:rPr>
          <w:rFonts w:ascii="Arial" w:hAnsi="Arial" w:cs="Arial"/>
          <w:sz w:val="22"/>
          <w:szCs w:val="22"/>
        </w:rPr>
        <w:t>.</w:t>
      </w:r>
      <w:r w:rsidR="00E3324F" w:rsidRPr="006503B5">
        <w:rPr>
          <w:rFonts w:ascii="Arial" w:hAnsi="Arial" w:cs="Arial"/>
          <w:sz w:val="22"/>
          <w:szCs w:val="22"/>
        </w:rPr>
        <w:t xml:space="preserve"> </w:t>
      </w:r>
    </w:p>
    <w:p w14:paraId="78CA1F5F" w14:textId="77777777" w:rsidR="00B4545A" w:rsidRPr="006503B5" w:rsidRDefault="00B4545A" w:rsidP="00B4545A">
      <w:pPr>
        <w:jc w:val="both"/>
        <w:rPr>
          <w:rFonts w:ascii="Arial" w:hAnsi="Arial" w:cs="Arial"/>
          <w:b/>
          <w:sz w:val="22"/>
          <w:szCs w:val="22"/>
        </w:rPr>
      </w:pPr>
    </w:p>
    <w:p w14:paraId="7D228900" w14:textId="77777777" w:rsidR="008C6688" w:rsidRPr="006503B5" w:rsidRDefault="009619E8" w:rsidP="008C6688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8C6688" w:rsidRPr="006503B5">
        <w:rPr>
          <w:rFonts w:ascii="Arial" w:hAnsi="Arial" w:cs="Arial"/>
          <w:b/>
          <w:sz w:val="22"/>
          <w:szCs w:val="22"/>
        </w:rPr>
        <w:t>4</w:t>
      </w:r>
    </w:p>
    <w:p w14:paraId="30EED131" w14:textId="77777777" w:rsidR="00D96E4B" w:rsidRPr="006503B5" w:rsidRDefault="008C6688" w:rsidP="004E4427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Obowiązki Wykonawcy</w:t>
      </w:r>
    </w:p>
    <w:p w14:paraId="54DC18F2" w14:textId="77777777" w:rsidR="00B93FF1" w:rsidRPr="006503B5" w:rsidRDefault="00B93FF1" w:rsidP="004E4427">
      <w:pPr>
        <w:numPr>
          <w:ilvl w:val="0"/>
          <w:numId w:val="14"/>
        </w:numPr>
        <w:tabs>
          <w:tab w:val="clear" w:pos="72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Wykonawca ustanawia kierownika budowy w osobie …………….. </w:t>
      </w:r>
      <w:r w:rsidR="00DB56CC">
        <w:rPr>
          <w:rFonts w:ascii="Arial" w:hAnsi="Arial" w:cs="Arial"/>
          <w:strike/>
          <w:sz w:val="22"/>
          <w:szCs w:val="22"/>
        </w:rPr>
        <w:t>.</w:t>
      </w:r>
    </w:p>
    <w:p w14:paraId="1AB5D515" w14:textId="77777777" w:rsidR="00E95C62" w:rsidRPr="006503B5" w:rsidRDefault="00F86520" w:rsidP="00D42D32">
      <w:pPr>
        <w:numPr>
          <w:ilvl w:val="0"/>
          <w:numId w:val="14"/>
        </w:numPr>
        <w:tabs>
          <w:tab w:val="clear" w:pos="72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Zakres </w:t>
      </w:r>
      <w:r w:rsidR="0002716B" w:rsidRPr="006503B5">
        <w:rPr>
          <w:rFonts w:ascii="Arial" w:hAnsi="Arial" w:cs="Arial"/>
          <w:sz w:val="22"/>
          <w:szCs w:val="22"/>
        </w:rPr>
        <w:t>podstawowych obowiązków</w:t>
      </w:r>
      <w:r w:rsidRPr="006503B5">
        <w:rPr>
          <w:rFonts w:ascii="Arial" w:hAnsi="Arial" w:cs="Arial"/>
          <w:sz w:val="22"/>
          <w:szCs w:val="22"/>
        </w:rPr>
        <w:t xml:space="preserve"> kierownika budowy</w:t>
      </w:r>
      <w:r w:rsidR="005416CB" w:rsidRPr="006503B5">
        <w:rPr>
          <w:rFonts w:ascii="Arial" w:hAnsi="Arial" w:cs="Arial"/>
          <w:sz w:val="22"/>
          <w:szCs w:val="22"/>
        </w:rPr>
        <w:t xml:space="preserve"> określa art.</w:t>
      </w:r>
      <w:r w:rsidR="00450AB3" w:rsidRPr="006503B5">
        <w:rPr>
          <w:rFonts w:ascii="Arial" w:hAnsi="Arial" w:cs="Arial"/>
          <w:sz w:val="22"/>
          <w:szCs w:val="22"/>
        </w:rPr>
        <w:t xml:space="preserve"> </w:t>
      </w:r>
      <w:r w:rsidR="00D96E4B" w:rsidRPr="006503B5">
        <w:rPr>
          <w:rFonts w:ascii="Arial" w:hAnsi="Arial" w:cs="Arial"/>
          <w:sz w:val="22"/>
          <w:szCs w:val="22"/>
        </w:rPr>
        <w:t>22 usta</w:t>
      </w:r>
      <w:r w:rsidR="008E42B7" w:rsidRPr="006503B5">
        <w:rPr>
          <w:rFonts w:ascii="Arial" w:hAnsi="Arial" w:cs="Arial"/>
          <w:sz w:val="22"/>
          <w:szCs w:val="22"/>
        </w:rPr>
        <w:t xml:space="preserve">wy </w:t>
      </w:r>
      <w:r w:rsidR="008C4C21" w:rsidRPr="006503B5">
        <w:rPr>
          <w:rFonts w:ascii="Arial" w:hAnsi="Arial" w:cs="Arial"/>
          <w:sz w:val="22"/>
          <w:szCs w:val="22"/>
        </w:rPr>
        <w:t xml:space="preserve">Prawo </w:t>
      </w:r>
      <w:r w:rsidR="00D96E4B" w:rsidRPr="006503B5">
        <w:rPr>
          <w:rFonts w:ascii="Arial" w:hAnsi="Arial" w:cs="Arial"/>
          <w:sz w:val="22"/>
          <w:szCs w:val="22"/>
        </w:rPr>
        <w:t>Budowlane</w:t>
      </w:r>
      <w:r w:rsidR="00C00C34" w:rsidRPr="006503B5">
        <w:rPr>
          <w:rFonts w:ascii="Arial" w:hAnsi="Arial" w:cs="Arial"/>
          <w:sz w:val="22"/>
          <w:szCs w:val="22"/>
        </w:rPr>
        <w:t>.</w:t>
      </w:r>
      <w:r w:rsidR="00287AD7" w:rsidRPr="006503B5">
        <w:rPr>
          <w:rFonts w:ascii="Arial" w:hAnsi="Arial" w:cs="Arial"/>
          <w:sz w:val="22"/>
          <w:szCs w:val="22"/>
        </w:rPr>
        <w:t xml:space="preserve"> </w:t>
      </w:r>
      <w:r w:rsidR="00D96E4B" w:rsidRPr="006503B5">
        <w:rPr>
          <w:rFonts w:ascii="Arial" w:hAnsi="Arial" w:cs="Arial"/>
          <w:sz w:val="22"/>
          <w:szCs w:val="22"/>
        </w:rPr>
        <w:t>Kierownik budowy</w:t>
      </w:r>
      <w:r w:rsidRPr="006503B5">
        <w:rPr>
          <w:rFonts w:ascii="Arial" w:hAnsi="Arial" w:cs="Arial"/>
          <w:sz w:val="22"/>
          <w:szCs w:val="22"/>
        </w:rPr>
        <w:t xml:space="preserve"> działa w imieniu i na rachunek</w:t>
      </w:r>
      <w:r w:rsidR="00A66CAF" w:rsidRPr="006503B5">
        <w:rPr>
          <w:rFonts w:ascii="Arial" w:hAnsi="Arial" w:cs="Arial"/>
          <w:sz w:val="22"/>
          <w:szCs w:val="22"/>
        </w:rPr>
        <w:t xml:space="preserve"> W</w:t>
      </w:r>
      <w:r w:rsidR="00353E1A" w:rsidRPr="006503B5">
        <w:rPr>
          <w:rFonts w:ascii="Arial" w:hAnsi="Arial" w:cs="Arial"/>
          <w:sz w:val="22"/>
          <w:szCs w:val="22"/>
        </w:rPr>
        <w:t>ykonawcy</w:t>
      </w:r>
      <w:r w:rsidR="00A66CAF" w:rsidRPr="006503B5">
        <w:rPr>
          <w:rFonts w:ascii="Arial" w:hAnsi="Arial" w:cs="Arial"/>
          <w:sz w:val="22"/>
          <w:szCs w:val="22"/>
        </w:rPr>
        <w:t xml:space="preserve">. </w:t>
      </w:r>
    </w:p>
    <w:p w14:paraId="4CBC3FF3" w14:textId="77777777" w:rsidR="0075007B" w:rsidRPr="006503B5" w:rsidRDefault="0075007B" w:rsidP="0099577D">
      <w:pPr>
        <w:numPr>
          <w:ilvl w:val="0"/>
          <w:numId w:val="14"/>
        </w:numPr>
        <w:tabs>
          <w:tab w:val="clear" w:pos="720"/>
          <w:tab w:val="num" w:pos="36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Jeżeli w trakcie wykonywania robót obiektywnie konieczna będzie zmiana Kierownika budowy, Wykonawca pow</w:t>
      </w:r>
      <w:r w:rsidR="0073250E" w:rsidRPr="006503B5">
        <w:rPr>
          <w:rFonts w:ascii="Arial" w:hAnsi="Arial" w:cs="Arial"/>
          <w:sz w:val="22"/>
          <w:szCs w:val="22"/>
        </w:rPr>
        <w:t>iadomi o tym fakcie Inspektora Nadzoru I</w:t>
      </w:r>
      <w:r w:rsidRPr="006503B5">
        <w:rPr>
          <w:rFonts w:ascii="Arial" w:hAnsi="Arial" w:cs="Arial"/>
          <w:sz w:val="22"/>
          <w:szCs w:val="22"/>
        </w:rPr>
        <w:t>nwestorskiego wskazując przyczynę zmiany oraz osobę zastępującą i przedstawiając jej kwalifikacje, co najmniej równe kwalifikacjom wymaganym przez Zamawiającego w postępowaniu o udzielenie zamówienia publicznego prowadzącym do zawarcia Umowy. Wykonawca jest zobowiązany przedłożyć Inspektorowi nadzoru i</w:t>
      </w:r>
      <w:r w:rsidR="001B1F69">
        <w:rPr>
          <w:rFonts w:ascii="Arial" w:hAnsi="Arial" w:cs="Arial"/>
          <w:sz w:val="22"/>
          <w:szCs w:val="22"/>
        </w:rPr>
        <w:t xml:space="preserve">nwestorskiego propozycje zmian </w:t>
      </w:r>
      <w:r w:rsidRPr="006503B5">
        <w:rPr>
          <w:rFonts w:ascii="Arial" w:hAnsi="Arial" w:cs="Arial"/>
          <w:sz w:val="22"/>
          <w:szCs w:val="22"/>
        </w:rPr>
        <w:t>nie później niż w terminie 7 dni roboczych przed planowanym skierowaniem nowej os</w:t>
      </w:r>
      <w:r w:rsidR="00B4545A" w:rsidRPr="006503B5">
        <w:rPr>
          <w:rFonts w:ascii="Arial" w:hAnsi="Arial" w:cs="Arial"/>
          <w:sz w:val="22"/>
          <w:szCs w:val="22"/>
        </w:rPr>
        <w:t>o</w:t>
      </w:r>
      <w:r w:rsidRPr="006503B5">
        <w:rPr>
          <w:rFonts w:ascii="Arial" w:hAnsi="Arial" w:cs="Arial"/>
          <w:sz w:val="22"/>
          <w:szCs w:val="22"/>
        </w:rPr>
        <w:t>by do realizacji Umowy, a w sytuacjach nagłych i nieprzewidzianych, kiedy dochowanie te</w:t>
      </w:r>
      <w:r w:rsidR="00B4545A" w:rsidRPr="006503B5">
        <w:rPr>
          <w:rFonts w:ascii="Arial" w:hAnsi="Arial" w:cs="Arial"/>
          <w:sz w:val="22"/>
          <w:szCs w:val="22"/>
        </w:rPr>
        <w:t xml:space="preserve">rminu wskazanego w zdaniu </w:t>
      </w:r>
      <w:r w:rsidRPr="006503B5">
        <w:rPr>
          <w:rFonts w:ascii="Arial" w:hAnsi="Arial" w:cs="Arial"/>
          <w:sz w:val="22"/>
          <w:szCs w:val="22"/>
        </w:rPr>
        <w:t>poprzedzającym nie jest możliwe – w najkrótszym moż</w:t>
      </w:r>
      <w:r w:rsidR="009B2F73">
        <w:rPr>
          <w:rFonts w:ascii="Arial" w:hAnsi="Arial" w:cs="Arial"/>
          <w:sz w:val="22"/>
          <w:szCs w:val="22"/>
        </w:rPr>
        <w:t>liwym terminie. Przerwa</w:t>
      </w:r>
      <w:r w:rsidR="001446DD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w wykonywaniu Umowy wynikająca z braku persone</w:t>
      </w:r>
      <w:r w:rsidR="00816EE6">
        <w:rPr>
          <w:rFonts w:ascii="Arial" w:hAnsi="Arial" w:cs="Arial"/>
          <w:sz w:val="22"/>
          <w:szCs w:val="22"/>
        </w:rPr>
        <w:t xml:space="preserve">lu Wykonawcy będzie traktowana </w:t>
      </w:r>
      <w:r w:rsidRPr="006503B5">
        <w:rPr>
          <w:rFonts w:ascii="Arial" w:hAnsi="Arial" w:cs="Arial"/>
          <w:sz w:val="22"/>
          <w:szCs w:val="22"/>
        </w:rPr>
        <w:t xml:space="preserve">jako przyczyna leżąca po stronie Wykonawcy i nie może stanowić podstawy do przedłużenia </w:t>
      </w:r>
      <w:r w:rsidR="005041BC" w:rsidRPr="006503B5">
        <w:rPr>
          <w:rFonts w:ascii="Arial" w:hAnsi="Arial" w:cs="Arial"/>
          <w:sz w:val="22"/>
          <w:szCs w:val="22"/>
        </w:rPr>
        <w:t>t</w:t>
      </w:r>
      <w:r w:rsidRPr="006503B5">
        <w:rPr>
          <w:rFonts w:ascii="Arial" w:hAnsi="Arial" w:cs="Arial"/>
          <w:sz w:val="22"/>
          <w:szCs w:val="22"/>
        </w:rPr>
        <w:t>erminu zakończenia robót.</w:t>
      </w:r>
      <w:r w:rsidR="00735B0E" w:rsidRPr="006503B5">
        <w:rPr>
          <w:rFonts w:ascii="Arial" w:hAnsi="Arial" w:cs="Arial"/>
          <w:sz w:val="22"/>
          <w:szCs w:val="22"/>
        </w:rPr>
        <w:t xml:space="preserve"> Zmiana osoby Kierownika Budowy</w:t>
      </w:r>
      <w:r w:rsidRPr="006503B5">
        <w:rPr>
          <w:rFonts w:ascii="Arial" w:hAnsi="Arial" w:cs="Arial"/>
          <w:sz w:val="22"/>
          <w:szCs w:val="22"/>
        </w:rPr>
        <w:t xml:space="preserve"> wymaga zatwierdzenia przez Inspektora nadzoru inwestorskiego </w:t>
      </w:r>
      <w:r w:rsidR="001446DD">
        <w:rPr>
          <w:rFonts w:ascii="Arial" w:hAnsi="Arial" w:cs="Arial"/>
          <w:sz w:val="22"/>
          <w:szCs w:val="22"/>
        </w:rPr>
        <w:br/>
      </w:r>
      <w:r w:rsidRPr="006503B5">
        <w:rPr>
          <w:rFonts w:ascii="Arial" w:hAnsi="Arial" w:cs="Arial"/>
          <w:sz w:val="22"/>
          <w:szCs w:val="22"/>
        </w:rPr>
        <w:t xml:space="preserve">i nie wymaga zmiany Umowy.   </w:t>
      </w:r>
    </w:p>
    <w:p w14:paraId="6CEE2564" w14:textId="77777777" w:rsidR="00E95C62" w:rsidRPr="006503B5" w:rsidRDefault="00D96E4B" w:rsidP="0099577D">
      <w:pPr>
        <w:numPr>
          <w:ilvl w:val="0"/>
          <w:numId w:val="14"/>
        </w:numPr>
        <w:tabs>
          <w:tab w:val="clear" w:pos="72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</w:t>
      </w:r>
      <w:r w:rsidR="00B066A0" w:rsidRPr="006503B5">
        <w:rPr>
          <w:rFonts w:ascii="Arial" w:hAnsi="Arial" w:cs="Arial"/>
          <w:sz w:val="22"/>
          <w:szCs w:val="22"/>
        </w:rPr>
        <w:t>ykona</w:t>
      </w:r>
      <w:r w:rsidR="005B6A97" w:rsidRPr="006503B5">
        <w:rPr>
          <w:rFonts w:ascii="Arial" w:hAnsi="Arial" w:cs="Arial"/>
          <w:sz w:val="22"/>
          <w:szCs w:val="22"/>
        </w:rPr>
        <w:t>wca bez dodatkowego</w:t>
      </w:r>
      <w:r w:rsidR="008A723F" w:rsidRPr="006503B5">
        <w:rPr>
          <w:rFonts w:ascii="Arial" w:hAnsi="Arial" w:cs="Arial"/>
          <w:sz w:val="22"/>
          <w:szCs w:val="22"/>
        </w:rPr>
        <w:t xml:space="preserve"> wynagrodzenia</w:t>
      </w:r>
      <w:r w:rsidR="00B066A0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stworzy własnym kosz</w:t>
      </w:r>
      <w:r w:rsidR="004B005C" w:rsidRPr="006503B5">
        <w:rPr>
          <w:rFonts w:ascii="Arial" w:hAnsi="Arial" w:cs="Arial"/>
          <w:sz w:val="22"/>
          <w:szCs w:val="22"/>
        </w:rPr>
        <w:t>tem i staraniem zaplecze budowy</w:t>
      </w:r>
      <w:r w:rsidR="00B131F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 xml:space="preserve">i będzie ponosił </w:t>
      </w:r>
      <w:r w:rsidR="00B066A0" w:rsidRPr="006503B5">
        <w:rPr>
          <w:rFonts w:ascii="Arial" w:hAnsi="Arial" w:cs="Arial"/>
          <w:sz w:val="22"/>
          <w:szCs w:val="22"/>
        </w:rPr>
        <w:t xml:space="preserve">koszty </w:t>
      </w:r>
      <w:r w:rsidR="002E6860" w:rsidRPr="006503B5">
        <w:rPr>
          <w:rFonts w:ascii="Arial" w:hAnsi="Arial" w:cs="Arial"/>
          <w:sz w:val="22"/>
          <w:szCs w:val="22"/>
        </w:rPr>
        <w:t xml:space="preserve">jego </w:t>
      </w:r>
      <w:r w:rsidRPr="006503B5">
        <w:rPr>
          <w:rFonts w:ascii="Arial" w:hAnsi="Arial" w:cs="Arial"/>
          <w:sz w:val="22"/>
          <w:szCs w:val="22"/>
        </w:rPr>
        <w:t xml:space="preserve">utrzymania i konserwacji wszystkich urządzeń i obiektów tymczasowych na placu budowy (w tym koszty zabezpieczenia </w:t>
      </w:r>
      <w:r w:rsidR="003D7A71" w:rsidRPr="006503B5">
        <w:rPr>
          <w:rFonts w:ascii="Arial" w:hAnsi="Arial" w:cs="Arial"/>
          <w:sz w:val="22"/>
          <w:szCs w:val="22"/>
        </w:rPr>
        <w:t>oraz ochrony mienia</w:t>
      </w:r>
      <w:r w:rsidRPr="006503B5">
        <w:rPr>
          <w:rFonts w:ascii="Arial" w:hAnsi="Arial" w:cs="Arial"/>
          <w:sz w:val="22"/>
          <w:szCs w:val="22"/>
        </w:rPr>
        <w:t xml:space="preserve"> i osób znajdujących się na ter</w:t>
      </w:r>
      <w:r w:rsidR="008A723F" w:rsidRPr="006503B5">
        <w:rPr>
          <w:rFonts w:ascii="Arial" w:hAnsi="Arial" w:cs="Arial"/>
          <w:sz w:val="22"/>
          <w:szCs w:val="22"/>
        </w:rPr>
        <w:t>enie budowy).</w:t>
      </w:r>
    </w:p>
    <w:p w14:paraId="071D5E8C" w14:textId="77777777" w:rsidR="00E95C62" w:rsidRPr="006503B5" w:rsidRDefault="00D96E4B" w:rsidP="0099577D">
      <w:pPr>
        <w:numPr>
          <w:ilvl w:val="0"/>
          <w:numId w:val="14"/>
        </w:numPr>
        <w:tabs>
          <w:tab w:val="clear" w:pos="72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</w:t>
      </w:r>
      <w:r w:rsidR="00B066A0" w:rsidRPr="006503B5">
        <w:rPr>
          <w:rFonts w:ascii="Arial" w:hAnsi="Arial" w:cs="Arial"/>
          <w:sz w:val="22"/>
          <w:szCs w:val="22"/>
        </w:rPr>
        <w:t>ykonawca</w:t>
      </w:r>
      <w:r w:rsidRPr="006503B5">
        <w:rPr>
          <w:rFonts w:ascii="Arial" w:hAnsi="Arial" w:cs="Arial"/>
          <w:sz w:val="22"/>
          <w:szCs w:val="22"/>
        </w:rPr>
        <w:t xml:space="preserve"> zobowiązuje się do przywrócenia własnym kosztem i staraniem, do pierwotnego stanu technicznego tereny zajęte pod urządzenie placu budowy oraz do usunięcia zaplecza budowy po zakończeniu realizacji przedmiotu umowy.</w:t>
      </w:r>
    </w:p>
    <w:p w14:paraId="0CC0E606" w14:textId="77777777" w:rsidR="00E95C62" w:rsidRPr="006503B5" w:rsidRDefault="007371AE" w:rsidP="0099577D">
      <w:pPr>
        <w:numPr>
          <w:ilvl w:val="0"/>
          <w:numId w:val="14"/>
        </w:numPr>
        <w:tabs>
          <w:tab w:val="clear" w:pos="72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Wykonawca zobowiązuje się do umożliwienia wstępu na teren budowy przedstawicielom organów państwowych i </w:t>
      </w:r>
      <w:r w:rsidR="00252340" w:rsidRPr="006503B5">
        <w:rPr>
          <w:rFonts w:ascii="Arial" w:hAnsi="Arial" w:cs="Arial"/>
          <w:sz w:val="22"/>
          <w:szCs w:val="22"/>
        </w:rPr>
        <w:t>upoważnionych</w:t>
      </w:r>
      <w:r w:rsidRPr="006503B5">
        <w:rPr>
          <w:rFonts w:ascii="Arial" w:hAnsi="Arial" w:cs="Arial"/>
          <w:sz w:val="22"/>
          <w:szCs w:val="22"/>
        </w:rPr>
        <w:t xml:space="preserve"> Przedstawicieli Zamawiającego oraz do udzielania im stosownych informacji w zakresie przewidzianym Ustawą Prawo budowlane.</w:t>
      </w:r>
    </w:p>
    <w:p w14:paraId="5F451A64" w14:textId="77777777" w:rsidR="00E95C62" w:rsidRPr="006503B5" w:rsidRDefault="007371AE" w:rsidP="0099577D">
      <w:pPr>
        <w:numPr>
          <w:ilvl w:val="0"/>
          <w:numId w:val="14"/>
        </w:numPr>
        <w:tabs>
          <w:tab w:val="clear" w:pos="72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zobowiązuje się do popierania i ochrony interesów Zamawiającego w kontaktach z osobami trzecimi.</w:t>
      </w:r>
    </w:p>
    <w:p w14:paraId="79126097" w14:textId="77777777" w:rsidR="00E95C62" w:rsidRPr="006503B5" w:rsidRDefault="007371AE" w:rsidP="0099577D">
      <w:pPr>
        <w:numPr>
          <w:ilvl w:val="0"/>
          <w:numId w:val="14"/>
        </w:numPr>
        <w:tabs>
          <w:tab w:val="clear" w:pos="72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ponosi pełną odpowiedzialność za teren budowy wraz z zapleczem z chwilą przejęcia placu budowy.</w:t>
      </w:r>
    </w:p>
    <w:p w14:paraId="51108122" w14:textId="77777777" w:rsidR="00E95C62" w:rsidRPr="006503B5" w:rsidRDefault="007371AE" w:rsidP="0099577D">
      <w:pPr>
        <w:numPr>
          <w:ilvl w:val="0"/>
          <w:numId w:val="14"/>
        </w:numPr>
        <w:tabs>
          <w:tab w:val="clear" w:pos="72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Wykonawca odpowiada za szkody powstałe w czasie oraz w wyniku prowadzonych </w:t>
      </w:r>
      <w:r w:rsidR="00BC6103" w:rsidRPr="006503B5">
        <w:rPr>
          <w:rFonts w:ascii="Arial" w:hAnsi="Arial" w:cs="Arial"/>
          <w:sz w:val="22"/>
          <w:szCs w:val="22"/>
        </w:rPr>
        <w:t>robót</w:t>
      </w:r>
      <w:r w:rsidRPr="006503B5">
        <w:rPr>
          <w:rFonts w:ascii="Arial" w:hAnsi="Arial" w:cs="Arial"/>
          <w:sz w:val="22"/>
          <w:szCs w:val="22"/>
        </w:rPr>
        <w:t xml:space="preserve"> budowlanych i jest zobowiązany do ich usunięcia lub pokrycia kosztów</w:t>
      </w:r>
      <w:r w:rsidR="005B6A97" w:rsidRPr="006503B5">
        <w:rPr>
          <w:rFonts w:ascii="Arial" w:hAnsi="Arial" w:cs="Arial"/>
          <w:sz w:val="22"/>
          <w:szCs w:val="22"/>
        </w:rPr>
        <w:t xml:space="preserve"> ich naprawienia</w:t>
      </w:r>
      <w:r w:rsidRPr="006503B5">
        <w:rPr>
          <w:rFonts w:ascii="Arial" w:hAnsi="Arial" w:cs="Arial"/>
          <w:sz w:val="22"/>
          <w:szCs w:val="22"/>
        </w:rPr>
        <w:t>.</w:t>
      </w:r>
    </w:p>
    <w:p w14:paraId="0136CDFF" w14:textId="77777777" w:rsidR="00E95C62" w:rsidRPr="006503B5" w:rsidRDefault="00CE204B" w:rsidP="0099577D">
      <w:pPr>
        <w:numPr>
          <w:ilvl w:val="0"/>
          <w:numId w:val="14"/>
        </w:numPr>
        <w:tabs>
          <w:tab w:val="clear" w:pos="72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</w:t>
      </w:r>
      <w:r w:rsidR="007371AE" w:rsidRPr="006503B5">
        <w:rPr>
          <w:rFonts w:ascii="Arial" w:hAnsi="Arial" w:cs="Arial"/>
          <w:sz w:val="22"/>
          <w:szCs w:val="22"/>
        </w:rPr>
        <w:t xml:space="preserve"> powstania szkód z winy Wykonawcy i nie usuniętych przez niego Zamawiający zastrzega sobie prawo zlecenia ich usunięcia na koszt Wykonawcy.</w:t>
      </w:r>
    </w:p>
    <w:p w14:paraId="2E895E8B" w14:textId="77777777" w:rsidR="00E95C62" w:rsidRPr="006503B5" w:rsidRDefault="007371AE" w:rsidP="0099577D">
      <w:pPr>
        <w:numPr>
          <w:ilvl w:val="0"/>
          <w:numId w:val="14"/>
        </w:numPr>
        <w:tabs>
          <w:tab w:val="clear" w:pos="72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bCs/>
          <w:sz w:val="22"/>
          <w:szCs w:val="22"/>
        </w:rPr>
        <w:t>W przypadku wystąpienia awarii z winy Wykonawcy zobowiązany on jest do zgłoszenia zaistniałego faktu instytucjom zarządzającym uszkodzonym obiektem/instalacją, poinformowania Zamawiającego oraz udzielenia wszelkiej informacji oraz pomocy przy jej usuwaniu.</w:t>
      </w:r>
    </w:p>
    <w:p w14:paraId="0ABB97D1" w14:textId="65A07595" w:rsidR="00EB017B" w:rsidRPr="004E4427" w:rsidRDefault="002D36DD" w:rsidP="004E4427">
      <w:pPr>
        <w:numPr>
          <w:ilvl w:val="0"/>
          <w:numId w:val="14"/>
        </w:numPr>
        <w:tabs>
          <w:tab w:val="clear" w:pos="720"/>
          <w:tab w:val="num" w:pos="408"/>
        </w:tabs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napToGrid w:val="0"/>
          <w:sz w:val="22"/>
          <w:szCs w:val="22"/>
        </w:rPr>
        <w:t>Wykonawca ponosi pełną odpowiedzialność cywilną za szkody na osobach i rzeczach pozostające w związku przyczynowym z prowadzonymi pracami w ramach realizacji przedmiotu umowy bądź ich zaniechaniem. Odpowiedzialność ta dotyczy również usług zleconych Podwykonawcom.</w:t>
      </w:r>
    </w:p>
    <w:p w14:paraId="59BBF2E8" w14:textId="77777777" w:rsidR="004D2B5B" w:rsidRPr="006503B5" w:rsidRDefault="000A0CF1" w:rsidP="00D42D32">
      <w:pPr>
        <w:ind w:left="4253" w:right="-1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lastRenderedPageBreak/>
        <w:t>§</w:t>
      </w:r>
      <w:r w:rsidR="00D45FD6" w:rsidRPr="006503B5">
        <w:rPr>
          <w:rFonts w:ascii="Arial" w:hAnsi="Arial" w:cs="Arial"/>
          <w:b/>
          <w:sz w:val="22"/>
          <w:szCs w:val="22"/>
        </w:rPr>
        <w:t>5</w:t>
      </w:r>
    </w:p>
    <w:p w14:paraId="1A62A126" w14:textId="77777777" w:rsidR="002648DF" w:rsidRPr="006503B5" w:rsidRDefault="002648DF" w:rsidP="002648DF">
      <w:pPr>
        <w:tabs>
          <w:tab w:val="num" w:pos="567"/>
        </w:tabs>
        <w:ind w:right="-1"/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Wymogi dotyczące materiałów</w:t>
      </w:r>
    </w:p>
    <w:p w14:paraId="54CCF3BD" w14:textId="77777777" w:rsidR="00ED4ABF" w:rsidRPr="006503B5" w:rsidRDefault="00FF0AFD" w:rsidP="002648DF">
      <w:pPr>
        <w:pStyle w:val="Arialnormalny"/>
      </w:pPr>
      <w:r w:rsidRPr="006503B5">
        <w:t xml:space="preserve">Wykonawca zobowiązuje się wykonać przedmiot umowy z </w:t>
      </w:r>
      <w:r w:rsidR="00D96E4B" w:rsidRPr="006503B5">
        <w:t>materiałów</w:t>
      </w:r>
      <w:r w:rsidR="005226C9" w:rsidRPr="006503B5">
        <w:t xml:space="preserve"> własnych</w:t>
      </w:r>
      <w:r w:rsidR="00D96E4B" w:rsidRPr="006503B5">
        <w:t xml:space="preserve">, których jakość winna odpowiadać wymogom wyrobów dopuszczonych do stosowania w budownictwie </w:t>
      </w:r>
      <w:r w:rsidR="00B97BD7" w:rsidRPr="006503B5">
        <w:t xml:space="preserve">zgodnie z </w:t>
      </w:r>
      <w:r w:rsidR="00D96E4B" w:rsidRPr="006503B5">
        <w:t>art. 10 Prawa budowlanego oraz wymaganiom projektu</w:t>
      </w:r>
      <w:r w:rsidR="00354B15" w:rsidRPr="006503B5">
        <w:t xml:space="preserve"> budowlanego</w:t>
      </w:r>
      <w:r w:rsidR="00D96E4B" w:rsidRPr="006503B5">
        <w:t xml:space="preserve"> (aprobaty techniczne, atesty itp. należy dostarczyć przed rozp</w:t>
      </w:r>
      <w:r w:rsidR="00D54C34" w:rsidRPr="006503B5">
        <w:t xml:space="preserve">oczęciem robót w celu uzyskania </w:t>
      </w:r>
      <w:r w:rsidR="00D96E4B" w:rsidRPr="006503B5">
        <w:t>akceptacji Z</w:t>
      </w:r>
      <w:r w:rsidR="002648DF" w:rsidRPr="006503B5">
        <w:t>amawiającego</w:t>
      </w:r>
      <w:r w:rsidR="00D54C34" w:rsidRPr="006503B5">
        <w:t>). W</w:t>
      </w:r>
      <w:r w:rsidR="002648DF" w:rsidRPr="006503B5">
        <w:t>ykonawca</w:t>
      </w:r>
      <w:r w:rsidR="00D54C34" w:rsidRPr="006503B5">
        <w:t xml:space="preserve"> bierze całkowitą </w:t>
      </w:r>
      <w:r w:rsidR="00D96E4B" w:rsidRPr="006503B5">
        <w:t xml:space="preserve">odpowiedzialność za materiały użyte do realizacji przedmiotu umowy. </w:t>
      </w:r>
    </w:p>
    <w:p w14:paraId="55AF77B2" w14:textId="77777777" w:rsidR="00D96E4B" w:rsidRPr="006503B5" w:rsidRDefault="00D96E4B" w:rsidP="002648DF">
      <w:pPr>
        <w:pStyle w:val="Arialnormalny"/>
      </w:pPr>
      <w:r w:rsidRPr="006503B5">
        <w:t>Nie dopuszcza się stosowania materiałów zamiennych bez pisemnej zgody Z</w:t>
      </w:r>
      <w:r w:rsidR="002648DF" w:rsidRPr="006503B5">
        <w:t>amawiającego</w:t>
      </w:r>
      <w:r w:rsidRPr="006503B5">
        <w:t>.</w:t>
      </w:r>
    </w:p>
    <w:p w14:paraId="478FBFEE" w14:textId="77777777" w:rsidR="00D96E4B" w:rsidRPr="006503B5" w:rsidRDefault="00D96E4B" w:rsidP="00312BB9">
      <w:pPr>
        <w:pStyle w:val="NormalArial"/>
      </w:pPr>
      <w:r w:rsidRPr="006503B5">
        <w:t>W</w:t>
      </w:r>
      <w:r w:rsidR="002648DF" w:rsidRPr="006503B5">
        <w:t>ykonawca</w:t>
      </w:r>
      <w:r w:rsidRPr="006503B5">
        <w:t xml:space="preserve"> ma obowiązek na każde żądanie Z</w:t>
      </w:r>
      <w:r w:rsidR="002648DF" w:rsidRPr="006503B5">
        <w:t>amawiającego</w:t>
      </w:r>
      <w:r w:rsidRPr="006503B5">
        <w:t xml:space="preserve"> przedstawi</w:t>
      </w:r>
      <w:r w:rsidR="00E64E3F" w:rsidRPr="006503B5">
        <w:t xml:space="preserve">ć świadectwo jakości materiału, </w:t>
      </w:r>
      <w:r w:rsidRPr="006503B5">
        <w:t xml:space="preserve">certyfikat na znak bezpieczeństwa, deklarację zgodności z Polską Normą i aprobatą techniczną. Dotyczy to wszystkich materiałów, które zostaną wykorzystane do realizacji przedmiotu umowy zgodnie z projektem </w:t>
      </w:r>
      <w:r w:rsidR="00B51F2F" w:rsidRPr="006503B5">
        <w:t>budowlanym</w:t>
      </w:r>
      <w:r w:rsidRPr="006503B5">
        <w:t>.</w:t>
      </w:r>
    </w:p>
    <w:p w14:paraId="70C2E640" w14:textId="77777777" w:rsidR="006E6CC9" w:rsidRPr="006503B5" w:rsidRDefault="001006CB" w:rsidP="00B51F2F">
      <w:pPr>
        <w:pStyle w:val="Arialnormalny"/>
        <w:tabs>
          <w:tab w:val="clear" w:pos="360"/>
          <w:tab w:val="clear" w:pos="426"/>
        </w:tabs>
        <w:ind w:left="408" w:hanging="408"/>
      </w:pPr>
      <w:r w:rsidRPr="006503B5">
        <w:t>Za pisemną zgodą Zamawiającego, Wykonawca może stosować materiały równoważne o tych samych cechach funkcjonalnych i jakościowych, co wskazanych w</w:t>
      </w:r>
      <w:r w:rsidR="00E661C2">
        <w:t xml:space="preserve"> S</w:t>
      </w:r>
      <w:r w:rsidR="00AC35D5" w:rsidRPr="006503B5">
        <w:t xml:space="preserve">WZ, </w:t>
      </w:r>
      <w:r w:rsidR="00E661C2">
        <w:t>d</w:t>
      </w:r>
      <w:r w:rsidR="00AC35D5" w:rsidRPr="006503B5">
        <w:t>okumentacji projektowej.</w:t>
      </w:r>
      <w:r w:rsidRPr="006503B5">
        <w:t xml:space="preserve"> </w:t>
      </w:r>
    </w:p>
    <w:p w14:paraId="00080876" w14:textId="77777777" w:rsidR="00CF3348" w:rsidRPr="006503B5" w:rsidRDefault="00CF3348" w:rsidP="00D96E4B">
      <w:pPr>
        <w:jc w:val="center"/>
        <w:rPr>
          <w:rFonts w:ascii="Arial" w:hAnsi="Arial" w:cs="Arial"/>
          <w:b/>
          <w:sz w:val="22"/>
          <w:szCs w:val="22"/>
        </w:rPr>
      </w:pPr>
    </w:p>
    <w:p w14:paraId="4F3936DC" w14:textId="77777777" w:rsidR="00D96E4B" w:rsidRPr="006503B5" w:rsidRDefault="00D45FD6" w:rsidP="00D96E4B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§6</w:t>
      </w:r>
    </w:p>
    <w:p w14:paraId="60FA8544" w14:textId="77777777" w:rsidR="00896C4E" w:rsidRPr="006503B5" w:rsidRDefault="002648DF" w:rsidP="00896C4E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Wynagrodzenie Wykonawcy</w:t>
      </w:r>
    </w:p>
    <w:p w14:paraId="05D76609" w14:textId="77777777" w:rsidR="00EF38F9" w:rsidRPr="006503B5" w:rsidRDefault="00896C4E" w:rsidP="0099577D">
      <w:pPr>
        <w:numPr>
          <w:ilvl w:val="0"/>
          <w:numId w:val="22"/>
        </w:numPr>
        <w:ind w:left="408" w:hanging="408"/>
        <w:jc w:val="both"/>
        <w:rPr>
          <w:rFonts w:ascii="Arial" w:hAnsi="Arial" w:cs="Arial"/>
          <w:bCs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Strony ustalają, że wykonanie przedmiotu umowy określonego w § 1</w:t>
      </w:r>
      <w:r w:rsidR="00BA1D1C" w:rsidRPr="006503B5">
        <w:rPr>
          <w:rFonts w:ascii="Arial" w:hAnsi="Arial" w:cs="Arial"/>
          <w:sz w:val="22"/>
          <w:szCs w:val="22"/>
        </w:rPr>
        <w:t xml:space="preserve"> Zamawiający zapłaci Wykonawcy </w:t>
      </w:r>
      <w:r w:rsidR="00BA1D1C" w:rsidRPr="006503B5">
        <w:rPr>
          <w:rFonts w:ascii="Arial" w:hAnsi="Arial" w:cs="Arial"/>
          <w:i/>
          <w:sz w:val="22"/>
          <w:szCs w:val="22"/>
        </w:rPr>
        <w:t>wynagrodzenie ryczałtowe:</w:t>
      </w:r>
      <w:r w:rsidR="00286FC2" w:rsidRPr="00286FC2">
        <w:rPr>
          <w:sz w:val="22"/>
          <w:szCs w:val="22"/>
        </w:rPr>
        <w:t xml:space="preserve"> </w:t>
      </w:r>
      <w:r w:rsidR="00286FC2" w:rsidRPr="00286FC2">
        <w:rPr>
          <w:rFonts w:ascii="Arial" w:hAnsi="Arial" w:cs="Arial"/>
          <w:i/>
          <w:sz w:val="22"/>
          <w:szCs w:val="22"/>
        </w:rPr>
        <w:t>zgodnie z ofertą stanowiącą załącznik nr 1 do niniejszej umowy w wysokości:</w:t>
      </w:r>
    </w:p>
    <w:p w14:paraId="33722310" w14:textId="77777777" w:rsidR="00D25FA5" w:rsidRPr="006503B5" w:rsidRDefault="00D25FA5" w:rsidP="00455BF0">
      <w:pPr>
        <w:ind w:left="709"/>
        <w:jc w:val="center"/>
        <w:rPr>
          <w:rFonts w:ascii="Arial" w:hAnsi="Arial" w:cs="Arial"/>
          <w:b/>
          <w:bCs/>
          <w:sz w:val="22"/>
          <w:szCs w:val="22"/>
        </w:rPr>
      </w:pPr>
      <w:r w:rsidRPr="006503B5">
        <w:rPr>
          <w:rFonts w:ascii="Arial" w:hAnsi="Arial" w:cs="Arial"/>
          <w:b/>
          <w:i/>
          <w:sz w:val="22"/>
          <w:szCs w:val="22"/>
        </w:rPr>
        <w:t>W zależności od zakresu najkorzystniejszej o</w:t>
      </w:r>
      <w:r w:rsidR="00E661C2">
        <w:rPr>
          <w:rFonts w:ascii="Arial" w:hAnsi="Arial" w:cs="Arial"/>
          <w:b/>
          <w:i/>
          <w:sz w:val="22"/>
          <w:szCs w:val="22"/>
        </w:rPr>
        <w:t>ferty  na zadania określone w S</w:t>
      </w:r>
      <w:r w:rsidRPr="006503B5">
        <w:rPr>
          <w:rFonts w:ascii="Arial" w:hAnsi="Arial" w:cs="Arial"/>
          <w:b/>
          <w:i/>
          <w:sz w:val="22"/>
          <w:szCs w:val="22"/>
        </w:rPr>
        <w:t>WZ</w:t>
      </w:r>
    </w:p>
    <w:p w14:paraId="3CB7F4B4" w14:textId="77777777" w:rsidR="000413DA" w:rsidRPr="006503B5" w:rsidRDefault="00922D64" w:rsidP="0099577D">
      <w:pPr>
        <w:numPr>
          <w:ilvl w:val="0"/>
          <w:numId w:val="22"/>
        </w:numPr>
        <w:ind w:left="408" w:hanging="408"/>
        <w:jc w:val="both"/>
        <w:rPr>
          <w:rFonts w:ascii="Arial" w:hAnsi="Arial" w:cs="Arial"/>
          <w:bCs/>
          <w:sz w:val="22"/>
          <w:szCs w:val="22"/>
        </w:rPr>
      </w:pPr>
      <w:r w:rsidRPr="00922D64">
        <w:rPr>
          <w:rFonts w:ascii="Arial" w:hAnsi="Arial" w:cs="Arial"/>
          <w:sz w:val="22"/>
          <w:szCs w:val="22"/>
        </w:rPr>
        <w:t xml:space="preserve">Wynagrodzenie Wykonawcy, o którym mowa w ust. 1 jest wynagrodzeniem ryczałtowym </w:t>
      </w:r>
      <w:r w:rsidR="001446DD">
        <w:rPr>
          <w:rFonts w:ascii="Arial" w:hAnsi="Arial" w:cs="Arial"/>
          <w:sz w:val="22"/>
          <w:szCs w:val="22"/>
        </w:rPr>
        <w:br/>
      </w:r>
      <w:r w:rsidRPr="00922D64">
        <w:rPr>
          <w:rFonts w:ascii="Arial" w:hAnsi="Arial" w:cs="Arial"/>
          <w:sz w:val="22"/>
          <w:szCs w:val="22"/>
        </w:rPr>
        <w:t>i obejmuje wszelkie koszty związane z wykonaniem umowy. W ramach wynagrodzenia ryczałtowego Wykonawca jest zobowiązany do wykonania z należytą starannością kompletnego przedmiotu umowy, w szczególności wszelkich robót budowlanych i czynności niezbędnych do kompletnego wykonania przedmiotu umowy, dostarczenia i zamontowania przewidzianych w dokumentacji projektowej, wyposażenia, materiałów i urządzeń objętych przedmiotem umowy</w:t>
      </w:r>
      <w:r>
        <w:t>.</w:t>
      </w:r>
    </w:p>
    <w:p w14:paraId="783379B3" w14:textId="77777777" w:rsidR="000413DA" w:rsidRPr="004E2D2F" w:rsidRDefault="000413DA" w:rsidP="0099577D">
      <w:pPr>
        <w:numPr>
          <w:ilvl w:val="0"/>
          <w:numId w:val="22"/>
        </w:numPr>
        <w:ind w:left="408" w:hanging="408"/>
        <w:jc w:val="both"/>
        <w:rPr>
          <w:rFonts w:ascii="Arial" w:hAnsi="Arial" w:cs="Arial"/>
          <w:bCs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Kwota wynagrodzenia obejmuje wszelkie koszty, jakie Wykonawca musi ponieść w celu wykonania niniejszej umowy. Wynagrodzenie zostało przez Wykon</w:t>
      </w:r>
      <w:r w:rsidR="0059207B" w:rsidRPr="006503B5">
        <w:rPr>
          <w:rFonts w:ascii="Arial" w:hAnsi="Arial" w:cs="Arial"/>
          <w:sz w:val="22"/>
          <w:szCs w:val="22"/>
        </w:rPr>
        <w:t xml:space="preserve">awcę skalkulowane </w:t>
      </w:r>
      <w:r w:rsidRPr="006503B5">
        <w:rPr>
          <w:rFonts w:ascii="Arial" w:hAnsi="Arial" w:cs="Arial"/>
          <w:sz w:val="22"/>
          <w:szCs w:val="22"/>
        </w:rPr>
        <w:t>w taki sposób, że obejmuje wszelkie koszty materiałów, wynagrodzeń, marży oraz inne koszty związane z wykonaniem przedmiotu umowy, w tym z tytułu ewentualnych kosztów kredytów, jeśli Wykonawca będzie posiłkował się kredytem przy finansowaniu realizacji przedmiotu umowy.</w:t>
      </w:r>
    </w:p>
    <w:p w14:paraId="69D0BFD6" w14:textId="77777777" w:rsidR="004E2D2F" w:rsidRPr="004E2D2F" w:rsidRDefault="004E2D2F" w:rsidP="0099577D">
      <w:pPr>
        <w:numPr>
          <w:ilvl w:val="0"/>
          <w:numId w:val="22"/>
        </w:numPr>
        <w:ind w:left="408" w:hanging="408"/>
        <w:jc w:val="both"/>
        <w:rPr>
          <w:rFonts w:ascii="Arial" w:hAnsi="Arial" w:cs="Arial"/>
          <w:bCs/>
          <w:sz w:val="22"/>
          <w:szCs w:val="22"/>
        </w:rPr>
      </w:pPr>
      <w:r w:rsidRPr="004E2D2F">
        <w:rPr>
          <w:rFonts w:ascii="Arial" w:hAnsi="Arial" w:cs="Arial"/>
          <w:sz w:val="22"/>
          <w:szCs w:val="22"/>
        </w:rPr>
        <w:t xml:space="preserve">W przypadku zaistnienia sytuacji powodującej konieczność wprowadzenia w trakcie realizacji niniejszego zamówienia zmian w zakresie lub materiałach w stosunku do określonych </w:t>
      </w:r>
      <w:r w:rsidR="001446DD">
        <w:rPr>
          <w:rFonts w:ascii="Arial" w:hAnsi="Arial" w:cs="Arial"/>
          <w:sz w:val="22"/>
          <w:szCs w:val="22"/>
        </w:rPr>
        <w:br/>
      </w:r>
      <w:r w:rsidRPr="004E2D2F">
        <w:rPr>
          <w:rFonts w:ascii="Arial" w:hAnsi="Arial" w:cs="Arial"/>
          <w:sz w:val="22"/>
          <w:szCs w:val="22"/>
        </w:rPr>
        <w:t>w kosztorysie ofertowym - zamienne zakresy robót lub materiałów zostaną ustalone przed ich realizacją w zatwierdzonym przez Zamawiającego protokole konieczności, a ich wartość zostanie określona w oparciu o sporządzony przez Wykonawcę kosztorys szczegółowy. Wykonawca do sporządzenia kosztorysu szczegółowego przyjmie identyczne czynniki jakie określił w kosztorysie ofertowym. Zmiany dokonywane w powyższym zakresie nie mogą powodować podwyższenia wynagrodzenia Wykonawcy. Zamawiający ma prawo korekty wartości przedmiotu umowy w przypadku ograniczenia lub rezygnacji z umownego zakresu prac objętych niniejszą umową.</w:t>
      </w:r>
    </w:p>
    <w:p w14:paraId="085C5FAB" w14:textId="77777777" w:rsidR="000413DA" w:rsidRPr="006503B5" w:rsidRDefault="000413DA" w:rsidP="0099577D">
      <w:pPr>
        <w:numPr>
          <w:ilvl w:val="0"/>
          <w:numId w:val="22"/>
        </w:numPr>
        <w:ind w:left="408" w:hanging="408"/>
        <w:jc w:val="both"/>
        <w:rPr>
          <w:rFonts w:ascii="Arial" w:hAnsi="Arial" w:cs="Arial"/>
          <w:bCs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nie jest uprawniony do żądania wypłaty zaliczek ze strony Zamawiającego ani przedpłat w innej formie lub na innej podstawie. Wykonawca oświadcza, że należycie ocenił własne możliwości finansowe na potrzeby wykonania prac określonych w niniejszej umowie.</w:t>
      </w:r>
    </w:p>
    <w:p w14:paraId="5ACEDE50" w14:textId="77777777" w:rsidR="000413DA" w:rsidRPr="006503B5" w:rsidRDefault="000413DA" w:rsidP="0099577D">
      <w:pPr>
        <w:numPr>
          <w:ilvl w:val="0"/>
          <w:numId w:val="22"/>
        </w:numPr>
        <w:ind w:left="408" w:hanging="408"/>
        <w:jc w:val="both"/>
        <w:rPr>
          <w:rFonts w:ascii="Arial" w:hAnsi="Arial" w:cs="Arial"/>
          <w:bCs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nie może warunkować realizacji przedmiotu umowy bądź jego części od wypłaty zaliczek ze strony Zamawiające</w:t>
      </w:r>
      <w:r w:rsidR="00951EE9">
        <w:rPr>
          <w:rFonts w:ascii="Arial" w:hAnsi="Arial" w:cs="Arial"/>
          <w:sz w:val="22"/>
          <w:szCs w:val="22"/>
        </w:rPr>
        <w:t>go</w:t>
      </w:r>
      <w:r w:rsidRPr="006503B5">
        <w:rPr>
          <w:rFonts w:ascii="Arial" w:hAnsi="Arial" w:cs="Arial"/>
          <w:sz w:val="22"/>
          <w:szCs w:val="22"/>
        </w:rPr>
        <w:t xml:space="preserve"> lub od jakichkolwiek innych świadczeń, w tym pieniężnych, bez względu na ich rodzaj lub podstawę prawną. Finansowanie realizacji przedmiotu umowy do czasu otrzymania wynagrodzenia zgodnie z </w:t>
      </w:r>
      <w:r w:rsidRPr="006503B5">
        <w:rPr>
          <w:rFonts w:ascii="Arial" w:hAnsi="Arial" w:cs="Arial"/>
          <w:b/>
          <w:sz w:val="22"/>
          <w:szCs w:val="22"/>
        </w:rPr>
        <w:t>§</w:t>
      </w:r>
      <w:r w:rsidR="00896C4E" w:rsidRPr="006503B5">
        <w:rPr>
          <w:rFonts w:ascii="Arial" w:hAnsi="Arial" w:cs="Arial"/>
          <w:b/>
          <w:sz w:val="22"/>
          <w:szCs w:val="22"/>
        </w:rPr>
        <w:t xml:space="preserve"> </w:t>
      </w:r>
      <w:r w:rsidRPr="006503B5">
        <w:rPr>
          <w:rFonts w:ascii="Arial" w:hAnsi="Arial" w:cs="Arial"/>
          <w:b/>
          <w:sz w:val="22"/>
          <w:szCs w:val="22"/>
        </w:rPr>
        <w:t>6</w:t>
      </w:r>
      <w:r w:rsidRPr="006503B5">
        <w:rPr>
          <w:rFonts w:ascii="Arial" w:hAnsi="Arial" w:cs="Arial"/>
          <w:sz w:val="22"/>
          <w:szCs w:val="22"/>
        </w:rPr>
        <w:t xml:space="preserve"> niniejszej umowy, spoczywa na Wykonawcy.</w:t>
      </w:r>
    </w:p>
    <w:p w14:paraId="4D338FEF" w14:textId="77777777" w:rsidR="0099577D" w:rsidRPr="007223B7" w:rsidRDefault="00BD6A84" w:rsidP="006E72DF">
      <w:pPr>
        <w:widowControl w:val="0"/>
        <w:numPr>
          <w:ilvl w:val="0"/>
          <w:numId w:val="22"/>
        </w:numPr>
        <w:suppressAutoHyphens/>
        <w:ind w:left="426" w:hanging="437"/>
        <w:jc w:val="both"/>
        <w:rPr>
          <w:rFonts w:ascii="Arial" w:hAnsi="Arial" w:cs="Arial"/>
        </w:rPr>
      </w:pPr>
      <w:r w:rsidRPr="007223B7">
        <w:rPr>
          <w:rFonts w:ascii="Arial" w:hAnsi="Arial" w:cs="Arial"/>
          <w:bCs/>
          <w:sz w:val="22"/>
          <w:szCs w:val="22"/>
        </w:rPr>
        <w:t xml:space="preserve">Zamawiający przewiduje </w:t>
      </w:r>
      <w:r w:rsidR="007223B7" w:rsidRPr="007223B7">
        <w:rPr>
          <w:rFonts w:ascii="Arial" w:hAnsi="Arial" w:cs="Arial"/>
          <w:bCs/>
          <w:sz w:val="22"/>
          <w:szCs w:val="22"/>
        </w:rPr>
        <w:t>płatność</w:t>
      </w:r>
      <w:r w:rsidR="007223B7">
        <w:rPr>
          <w:rFonts w:ascii="Arial" w:hAnsi="Arial" w:cs="Arial"/>
          <w:bCs/>
          <w:sz w:val="22"/>
          <w:szCs w:val="22"/>
        </w:rPr>
        <w:t xml:space="preserve"> </w:t>
      </w:r>
      <w:r w:rsidR="00626232" w:rsidRPr="007223B7">
        <w:rPr>
          <w:rFonts w:ascii="Arial" w:hAnsi="Arial" w:cs="Arial"/>
          <w:sz w:val="22"/>
          <w:szCs w:val="22"/>
        </w:rPr>
        <w:t>po wykonaniu przedmiotu zamówienia.</w:t>
      </w:r>
    </w:p>
    <w:p w14:paraId="4E259ABE" w14:textId="77777777" w:rsidR="000413DA" w:rsidRPr="002837F3" w:rsidRDefault="00F24CC6" w:rsidP="0099577D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bCs/>
        </w:rPr>
      </w:pPr>
      <w:r w:rsidRPr="002837F3">
        <w:rPr>
          <w:rFonts w:ascii="Arial" w:hAnsi="Arial" w:cs="Arial"/>
        </w:rPr>
        <w:t>Wypłata wynagrodzenia końcowego nastąpi</w:t>
      </w:r>
      <w:r w:rsidR="00A522A5" w:rsidRPr="002837F3">
        <w:rPr>
          <w:rFonts w:ascii="Arial" w:hAnsi="Arial" w:cs="Arial"/>
        </w:rPr>
        <w:t xml:space="preserve"> </w:t>
      </w:r>
      <w:r w:rsidRPr="002837F3">
        <w:rPr>
          <w:rFonts w:ascii="Arial" w:hAnsi="Arial" w:cs="Arial"/>
        </w:rPr>
        <w:t>po otrzymaniu</w:t>
      </w:r>
      <w:r w:rsidR="00AC35D5" w:rsidRPr="002837F3">
        <w:rPr>
          <w:rFonts w:ascii="Arial" w:hAnsi="Arial" w:cs="Arial"/>
        </w:rPr>
        <w:t xml:space="preserve"> faktury </w:t>
      </w:r>
      <w:r w:rsidR="000413DA" w:rsidRPr="002837F3">
        <w:rPr>
          <w:rFonts w:ascii="Arial" w:hAnsi="Arial" w:cs="Arial"/>
        </w:rPr>
        <w:t xml:space="preserve">końcowej, wystawionej przez Wykonawcę, po dokonaniu odbioru </w:t>
      </w:r>
      <w:r w:rsidR="00E13BD9" w:rsidRPr="002837F3">
        <w:rPr>
          <w:rFonts w:ascii="Arial" w:hAnsi="Arial" w:cs="Arial"/>
        </w:rPr>
        <w:t xml:space="preserve">końcowego </w:t>
      </w:r>
      <w:r w:rsidR="000413DA" w:rsidRPr="002837F3">
        <w:rPr>
          <w:rFonts w:ascii="Arial" w:hAnsi="Arial" w:cs="Arial"/>
        </w:rPr>
        <w:t>prz</w:t>
      </w:r>
      <w:r w:rsidR="00BB0007" w:rsidRPr="002837F3">
        <w:rPr>
          <w:rFonts w:ascii="Arial" w:hAnsi="Arial" w:cs="Arial"/>
        </w:rPr>
        <w:t xml:space="preserve">ez Zamawiającego, zakończonego </w:t>
      </w:r>
      <w:r w:rsidR="00606493" w:rsidRPr="002837F3">
        <w:rPr>
          <w:rFonts w:ascii="Arial" w:hAnsi="Arial" w:cs="Arial"/>
        </w:rPr>
        <w:t>p</w:t>
      </w:r>
      <w:r w:rsidR="00AC35D5" w:rsidRPr="002837F3">
        <w:rPr>
          <w:rFonts w:ascii="Arial" w:hAnsi="Arial" w:cs="Arial"/>
        </w:rPr>
        <w:t>rotokołem o</w:t>
      </w:r>
      <w:r w:rsidR="000413DA" w:rsidRPr="002837F3">
        <w:rPr>
          <w:rFonts w:ascii="Arial" w:hAnsi="Arial" w:cs="Arial"/>
        </w:rPr>
        <w:t>dbioru</w:t>
      </w:r>
      <w:r w:rsidR="00AC35D5" w:rsidRPr="002837F3">
        <w:rPr>
          <w:rFonts w:ascii="Arial" w:hAnsi="Arial" w:cs="Arial"/>
        </w:rPr>
        <w:t xml:space="preserve"> wykonanych r</w:t>
      </w:r>
      <w:r w:rsidR="00FB312C" w:rsidRPr="002837F3">
        <w:rPr>
          <w:rFonts w:ascii="Arial" w:hAnsi="Arial" w:cs="Arial"/>
        </w:rPr>
        <w:t>obót</w:t>
      </w:r>
      <w:r w:rsidR="000413DA" w:rsidRPr="002837F3">
        <w:rPr>
          <w:rFonts w:ascii="Arial" w:hAnsi="Arial" w:cs="Arial"/>
        </w:rPr>
        <w:t>.</w:t>
      </w:r>
    </w:p>
    <w:p w14:paraId="13AE397A" w14:textId="77777777" w:rsidR="00DB56CC" w:rsidRPr="00DB56CC" w:rsidRDefault="0050393E" w:rsidP="0099577D">
      <w:pPr>
        <w:numPr>
          <w:ilvl w:val="0"/>
          <w:numId w:val="22"/>
        </w:numPr>
        <w:ind w:left="408" w:hanging="408"/>
        <w:jc w:val="both"/>
        <w:rPr>
          <w:rFonts w:ascii="Arial" w:hAnsi="Arial" w:cs="Arial"/>
          <w:bCs/>
          <w:sz w:val="22"/>
          <w:szCs w:val="22"/>
        </w:rPr>
      </w:pPr>
      <w:r w:rsidRPr="0050393E">
        <w:rPr>
          <w:rFonts w:ascii="Arial" w:hAnsi="Arial" w:cs="Arial"/>
          <w:bCs/>
          <w:sz w:val="22"/>
          <w:szCs w:val="22"/>
        </w:rPr>
        <w:lastRenderedPageBreak/>
        <w:t>Wykonawca oświadcza, że  ……………….. widnieje w wykazie podmiotów prowadzonych przez Szefa Krajowej Administracji Skarbowej zgodnie z art. 96b ustawy o podatku od towarów i usług i podany powyżej rachunek bankowy jest na „Białej liście podatkowej”</w:t>
      </w:r>
      <w:r>
        <w:rPr>
          <w:rFonts w:ascii="Arial" w:hAnsi="Arial" w:cs="Arial"/>
          <w:bCs/>
          <w:sz w:val="22"/>
          <w:szCs w:val="22"/>
        </w:rPr>
        <w:t>.</w:t>
      </w:r>
    </w:p>
    <w:p w14:paraId="1DDFB79E" w14:textId="77777777" w:rsidR="005C0CE7" w:rsidRPr="006503B5" w:rsidRDefault="000413DA" w:rsidP="0099577D">
      <w:pPr>
        <w:numPr>
          <w:ilvl w:val="0"/>
          <w:numId w:val="22"/>
        </w:numPr>
        <w:ind w:left="408" w:hanging="408"/>
        <w:jc w:val="both"/>
        <w:rPr>
          <w:rFonts w:ascii="Arial" w:hAnsi="Arial" w:cs="Arial"/>
          <w:bCs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Wykonawca oświadcza, że przedmiot umowy zostanie wykonany zgodnie z </w:t>
      </w:r>
      <w:r w:rsidR="003D131C" w:rsidRPr="006503B5">
        <w:rPr>
          <w:rFonts w:ascii="Arial" w:hAnsi="Arial" w:cs="Arial"/>
          <w:sz w:val="22"/>
          <w:szCs w:val="22"/>
        </w:rPr>
        <w:t>dokumentacją projektową</w:t>
      </w:r>
      <w:r w:rsidRPr="006503B5">
        <w:rPr>
          <w:rFonts w:ascii="Arial" w:hAnsi="Arial" w:cs="Arial"/>
          <w:sz w:val="22"/>
          <w:szCs w:val="22"/>
        </w:rPr>
        <w:t>, sztuką budowlaną, najnowszą wiedzą techniczną oraz, że wycenił wszystkie roboty ujęte w</w:t>
      </w:r>
      <w:r w:rsidR="00BB0007" w:rsidRPr="006503B5">
        <w:rPr>
          <w:rFonts w:ascii="Arial" w:hAnsi="Arial" w:cs="Arial"/>
          <w:sz w:val="22"/>
          <w:szCs w:val="22"/>
        </w:rPr>
        <w:t xml:space="preserve"> projekcie budowlanym</w:t>
      </w:r>
      <w:r w:rsidRPr="006503B5">
        <w:rPr>
          <w:rFonts w:ascii="Arial" w:hAnsi="Arial" w:cs="Arial"/>
          <w:sz w:val="22"/>
          <w:szCs w:val="22"/>
        </w:rPr>
        <w:t>.</w:t>
      </w:r>
      <w:r w:rsidR="003D131C" w:rsidRPr="006503B5">
        <w:rPr>
          <w:rFonts w:ascii="Arial" w:hAnsi="Arial" w:cs="Arial"/>
          <w:sz w:val="22"/>
          <w:szCs w:val="22"/>
        </w:rPr>
        <w:t xml:space="preserve"> </w:t>
      </w:r>
      <w:r w:rsidR="00BE52A7" w:rsidRPr="006503B5">
        <w:rPr>
          <w:rFonts w:ascii="Arial" w:hAnsi="Arial" w:cs="Arial"/>
          <w:sz w:val="22"/>
          <w:szCs w:val="22"/>
        </w:rPr>
        <w:t xml:space="preserve"> </w:t>
      </w:r>
    </w:p>
    <w:p w14:paraId="2A93E804" w14:textId="77777777" w:rsidR="00CF3348" w:rsidRPr="006503B5" w:rsidRDefault="00AC35D5" w:rsidP="0099577D">
      <w:pPr>
        <w:numPr>
          <w:ilvl w:val="0"/>
          <w:numId w:val="22"/>
        </w:numPr>
        <w:ind w:left="408" w:hanging="408"/>
        <w:jc w:val="both"/>
        <w:rPr>
          <w:rFonts w:ascii="Arial" w:hAnsi="Arial" w:cs="Arial"/>
          <w:bCs/>
          <w:sz w:val="22"/>
          <w:szCs w:val="22"/>
        </w:rPr>
      </w:pPr>
      <w:r w:rsidRPr="006503B5">
        <w:rPr>
          <w:rFonts w:ascii="Arial" w:hAnsi="Arial" w:cs="Arial"/>
          <w:bCs/>
          <w:sz w:val="22"/>
          <w:szCs w:val="22"/>
        </w:rPr>
        <w:t>Faktury zostaną wystawione na:</w:t>
      </w:r>
    </w:p>
    <w:p w14:paraId="07389D1A" w14:textId="77777777" w:rsidR="00AC35D5" w:rsidRPr="006503B5" w:rsidRDefault="00AC35D5" w:rsidP="00AC35D5">
      <w:pPr>
        <w:ind w:left="408"/>
        <w:jc w:val="both"/>
        <w:rPr>
          <w:rFonts w:ascii="Arial" w:hAnsi="Arial" w:cs="Arial"/>
          <w:bCs/>
          <w:sz w:val="22"/>
          <w:szCs w:val="22"/>
        </w:rPr>
      </w:pPr>
      <w:r w:rsidRPr="006503B5">
        <w:rPr>
          <w:rFonts w:ascii="Arial" w:hAnsi="Arial" w:cs="Arial"/>
          <w:bCs/>
          <w:sz w:val="22"/>
          <w:szCs w:val="22"/>
        </w:rPr>
        <w:t>Nabywca: Gmina Lask</w:t>
      </w:r>
      <w:r w:rsidR="008F42E7" w:rsidRPr="006503B5">
        <w:rPr>
          <w:rFonts w:ascii="Arial" w:hAnsi="Arial" w:cs="Arial"/>
          <w:bCs/>
          <w:sz w:val="22"/>
          <w:szCs w:val="22"/>
        </w:rPr>
        <w:t>owa; 34-602 Laskowa 643; NIP 737</w:t>
      </w:r>
      <w:r w:rsidRPr="006503B5">
        <w:rPr>
          <w:rFonts w:ascii="Arial" w:hAnsi="Arial" w:cs="Arial"/>
          <w:bCs/>
          <w:sz w:val="22"/>
          <w:szCs w:val="22"/>
        </w:rPr>
        <w:t>-</w:t>
      </w:r>
      <w:r w:rsidR="008F42E7" w:rsidRPr="006503B5">
        <w:rPr>
          <w:rFonts w:ascii="Arial" w:hAnsi="Arial" w:cs="Arial"/>
          <w:bCs/>
          <w:sz w:val="22"/>
          <w:szCs w:val="22"/>
        </w:rPr>
        <w:t>128</w:t>
      </w:r>
      <w:r w:rsidRPr="006503B5">
        <w:rPr>
          <w:rFonts w:ascii="Arial" w:hAnsi="Arial" w:cs="Arial"/>
          <w:bCs/>
          <w:sz w:val="22"/>
          <w:szCs w:val="22"/>
        </w:rPr>
        <w:t>-</w:t>
      </w:r>
      <w:r w:rsidR="008F42E7" w:rsidRPr="006503B5">
        <w:rPr>
          <w:rFonts w:ascii="Arial" w:hAnsi="Arial" w:cs="Arial"/>
          <w:bCs/>
          <w:sz w:val="22"/>
          <w:szCs w:val="22"/>
        </w:rPr>
        <w:t>36</w:t>
      </w:r>
      <w:r w:rsidRPr="006503B5">
        <w:rPr>
          <w:rFonts w:ascii="Arial" w:hAnsi="Arial" w:cs="Arial"/>
          <w:bCs/>
          <w:sz w:val="22"/>
          <w:szCs w:val="22"/>
        </w:rPr>
        <w:t>-</w:t>
      </w:r>
      <w:r w:rsidR="008F42E7" w:rsidRPr="006503B5">
        <w:rPr>
          <w:rFonts w:ascii="Arial" w:hAnsi="Arial" w:cs="Arial"/>
          <w:bCs/>
          <w:sz w:val="22"/>
          <w:szCs w:val="22"/>
        </w:rPr>
        <w:t>9</w:t>
      </w:r>
      <w:r w:rsidRPr="006503B5">
        <w:rPr>
          <w:rFonts w:ascii="Arial" w:hAnsi="Arial" w:cs="Arial"/>
          <w:bCs/>
          <w:sz w:val="22"/>
          <w:szCs w:val="22"/>
        </w:rPr>
        <w:t xml:space="preserve">7     </w:t>
      </w:r>
    </w:p>
    <w:p w14:paraId="21EF920A" w14:textId="77777777" w:rsidR="00AC35D5" w:rsidRPr="006503B5" w:rsidRDefault="00AC35D5" w:rsidP="00406BD6">
      <w:pPr>
        <w:ind w:left="408"/>
        <w:jc w:val="both"/>
        <w:rPr>
          <w:rFonts w:ascii="Arial" w:hAnsi="Arial" w:cs="Arial"/>
          <w:bCs/>
          <w:sz w:val="22"/>
          <w:szCs w:val="22"/>
        </w:rPr>
      </w:pPr>
      <w:r w:rsidRPr="006503B5">
        <w:rPr>
          <w:rFonts w:ascii="Arial" w:hAnsi="Arial" w:cs="Arial"/>
          <w:bCs/>
          <w:sz w:val="22"/>
          <w:szCs w:val="22"/>
        </w:rPr>
        <w:t>Odbiorca: Urząd Gminy Laskowa; 34-602 Laskowa 643</w:t>
      </w:r>
      <w:r w:rsidR="002F45CD">
        <w:rPr>
          <w:rFonts w:ascii="Arial" w:hAnsi="Arial" w:cs="Arial"/>
          <w:bCs/>
          <w:sz w:val="22"/>
          <w:szCs w:val="22"/>
        </w:rPr>
        <w:t xml:space="preserve">; NIP </w:t>
      </w:r>
      <w:r w:rsidR="00F8237B">
        <w:rPr>
          <w:rFonts w:ascii="Arial" w:hAnsi="Arial" w:cs="Arial"/>
          <w:bCs/>
          <w:sz w:val="22"/>
          <w:szCs w:val="22"/>
        </w:rPr>
        <w:t>737-220-85-51</w:t>
      </w:r>
    </w:p>
    <w:p w14:paraId="7EC247D2" w14:textId="77777777" w:rsidR="00E91EC2" w:rsidRDefault="00E91EC2" w:rsidP="001C2946">
      <w:pPr>
        <w:jc w:val="center"/>
        <w:rPr>
          <w:rFonts w:ascii="Arial" w:hAnsi="Arial" w:cs="Arial"/>
          <w:b/>
          <w:sz w:val="22"/>
          <w:szCs w:val="22"/>
        </w:rPr>
      </w:pPr>
    </w:p>
    <w:p w14:paraId="7E4A3A59" w14:textId="77777777" w:rsidR="001C2946" w:rsidRPr="006503B5" w:rsidRDefault="00D45FD6" w:rsidP="001C2946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§7</w:t>
      </w:r>
    </w:p>
    <w:p w14:paraId="00AD5A4D" w14:textId="77777777" w:rsidR="001C2946" w:rsidRPr="006503B5" w:rsidRDefault="001C2946" w:rsidP="001C2946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Osoby odpowiedzialne za realizację umowy</w:t>
      </w:r>
    </w:p>
    <w:p w14:paraId="156DFA17" w14:textId="77777777" w:rsidR="004B5913" w:rsidRPr="006503B5" w:rsidRDefault="00EA54C1" w:rsidP="0099577D">
      <w:pPr>
        <w:numPr>
          <w:ilvl w:val="0"/>
          <w:numId w:val="8"/>
        </w:numPr>
        <w:ind w:hanging="42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Osobą odpowiedzialną</w:t>
      </w:r>
      <w:r w:rsidR="004B5913" w:rsidRPr="006503B5">
        <w:rPr>
          <w:rFonts w:ascii="Arial" w:hAnsi="Arial" w:cs="Arial"/>
          <w:sz w:val="22"/>
          <w:szCs w:val="22"/>
        </w:rPr>
        <w:t xml:space="preserve"> za realizację umowy </w:t>
      </w:r>
      <w:r w:rsidR="00F061ED" w:rsidRPr="006503B5">
        <w:rPr>
          <w:rFonts w:ascii="Arial" w:hAnsi="Arial" w:cs="Arial"/>
          <w:sz w:val="22"/>
          <w:szCs w:val="22"/>
        </w:rPr>
        <w:t>ze strony Zamawiającego jest</w:t>
      </w:r>
      <w:r w:rsidR="0014068A" w:rsidRPr="006503B5">
        <w:rPr>
          <w:rFonts w:ascii="Arial" w:hAnsi="Arial" w:cs="Arial"/>
          <w:sz w:val="22"/>
          <w:szCs w:val="22"/>
        </w:rPr>
        <w:t xml:space="preserve"> Pan</w:t>
      </w:r>
      <w:r w:rsidR="00C70D29" w:rsidRPr="006503B5">
        <w:rPr>
          <w:rFonts w:ascii="Arial" w:hAnsi="Arial" w:cs="Arial"/>
          <w:sz w:val="22"/>
          <w:szCs w:val="22"/>
        </w:rPr>
        <w:t xml:space="preserve"> ………………</w:t>
      </w:r>
    </w:p>
    <w:p w14:paraId="37200E16" w14:textId="77777777" w:rsidR="00993D2C" w:rsidRPr="006503B5" w:rsidRDefault="00EA54C1" w:rsidP="0099577D">
      <w:pPr>
        <w:numPr>
          <w:ilvl w:val="0"/>
          <w:numId w:val="8"/>
        </w:numPr>
        <w:ind w:hanging="42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Osobą odpowiedzialną</w:t>
      </w:r>
      <w:r w:rsidR="004B5913" w:rsidRPr="006503B5">
        <w:rPr>
          <w:rFonts w:ascii="Arial" w:hAnsi="Arial" w:cs="Arial"/>
          <w:sz w:val="22"/>
          <w:szCs w:val="22"/>
        </w:rPr>
        <w:t xml:space="preserve"> za realizację umowy ze strony Wykonawcy jest Pan</w:t>
      </w:r>
      <w:r w:rsidR="003E6EC3" w:rsidRPr="006503B5">
        <w:rPr>
          <w:rFonts w:ascii="Arial" w:hAnsi="Arial" w:cs="Arial"/>
          <w:sz w:val="22"/>
          <w:szCs w:val="22"/>
        </w:rPr>
        <w:t>/i</w:t>
      </w:r>
      <w:r w:rsidR="004B5913" w:rsidRPr="006503B5">
        <w:rPr>
          <w:rFonts w:ascii="Arial" w:hAnsi="Arial" w:cs="Arial"/>
          <w:sz w:val="22"/>
          <w:szCs w:val="22"/>
        </w:rPr>
        <w:t xml:space="preserve"> </w:t>
      </w:r>
      <w:r w:rsidR="00925FB8">
        <w:rPr>
          <w:rFonts w:ascii="Arial" w:hAnsi="Arial" w:cs="Arial"/>
          <w:b/>
          <w:sz w:val="22"/>
          <w:szCs w:val="22"/>
        </w:rPr>
        <w:t>………</w:t>
      </w:r>
      <w:r w:rsidR="001C60E7" w:rsidRPr="006503B5">
        <w:rPr>
          <w:rFonts w:ascii="Arial" w:hAnsi="Arial" w:cs="Arial"/>
          <w:b/>
          <w:sz w:val="22"/>
          <w:szCs w:val="22"/>
        </w:rPr>
        <w:t>…………..</w:t>
      </w:r>
    </w:p>
    <w:p w14:paraId="63C93D24" w14:textId="77777777" w:rsidR="0085108F" w:rsidRPr="006503B5" w:rsidRDefault="0085108F" w:rsidP="00834176">
      <w:pPr>
        <w:rPr>
          <w:rFonts w:ascii="Arial" w:hAnsi="Arial" w:cs="Arial"/>
          <w:b/>
          <w:sz w:val="22"/>
          <w:szCs w:val="22"/>
        </w:rPr>
      </w:pPr>
    </w:p>
    <w:p w14:paraId="3A3B79D3" w14:textId="77777777" w:rsidR="004B5913" w:rsidRPr="006503B5" w:rsidRDefault="00D45FD6" w:rsidP="004B5913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§8</w:t>
      </w:r>
    </w:p>
    <w:p w14:paraId="16BD7523" w14:textId="77777777" w:rsidR="00E5578D" w:rsidRPr="006503B5" w:rsidRDefault="001C77FD" w:rsidP="004B5913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Rozliczenia</w:t>
      </w:r>
    </w:p>
    <w:p w14:paraId="2175BBA7" w14:textId="2293AFE0" w:rsidR="0063624A" w:rsidRPr="00B61488" w:rsidRDefault="00A95EAE" w:rsidP="00B61488">
      <w:pPr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03B5">
        <w:rPr>
          <w:rFonts w:ascii="Arial" w:hAnsi="Arial" w:cs="Arial"/>
          <w:color w:val="000000" w:themeColor="text1"/>
          <w:sz w:val="22"/>
          <w:szCs w:val="22"/>
        </w:rPr>
        <w:t xml:space="preserve">1. Rozliczenie pomiędzy Stronami za </w:t>
      </w:r>
      <w:r w:rsidR="00903B78">
        <w:rPr>
          <w:rFonts w:ascii="Arial" w:hAnsi="Arial" w:cs="Arial"/>
          <w:color w:val="000000" w:themeColor="text1"/>
          <w:sz w:val="22"/>
          <w:szCs w:val="22"/>
        </w:rPr>
        <w:t xml:space="preserve">wykonane roboty nastąpi </w:t>
      </w:r>
      <w:r w:rsidR="007F06FF">
        <w:rPr>
          <w:rFonts w:ascii="Arial" w:hAnsi="Arial" w:cs="Arial"/>
          <w:color w:val="000000" w:themeColor="text1"/>
          <w:sz w:val="22"/>
          <w:szCs w:val="22"/>
        </w:rPr>
        <w:t xml:space="preserve">fakturą końcową, wystawioną przez Wykonawcę w oparciu o bezusterkowy protokół końcowego odbioru </w:t>
      </w:r>
      <w:r w:rsidR="00AD465E" w:rsidRPr="006503B5">
        <w:rPr>
          <w:rFonts w:ascii="Arial" w:hAnsi="Arial" w:cs="Arial"/>
          <w:color w:val="000000" w:themeColor="text1"/>
          <w:sz w:val="22"/>
          <w:szCs w:val="22"/>
        </w:rPr>
        <w:t>przedmiotu umowy</w:t>
      </w:r>
      <w:r w:rsidR="00AD465E" w:rsidRPr="00F1379C">
        <w:rPr>
          <w:rFonts w:ascii="Arial" w:hAnsi="Arial" w:cs="Arial"/>
          <w:color w:val="000000" w:themeColor="text1"/>
          <w:sz w:val="22"/>
          <w:szCs w:val="22"/>
        </w:rPr>
        <w:t>.</w:t>
      </w:r>
      <w:r w:rsidR="002D41D6" w:rsidRPr="006503B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CACC3D2" w14:textId="77777777" w:rsidR="0085108F" w:rsidRPr="00E91EC2" w:rsidRDefault="0085108F" w:rsidP="00152C6C">
      <w:pPr>
        <w:jc w:val="center"/>
        <w:rPr>
          <w:rFonts w:ascii="Arial" w:hAnsi="Arial" w:cs="Arial"/>
          <w:b/>
          <w:sz w:val="22"/>
          <w:szCs w:val="22"/>
        </w:rPr>
      </w:pPr>
    </w:p>
    <w:p w14:paraId="4AE11413" w14:textId="77777777" w:rsidR="00D96E4B" w:rsidRPr="006503B5" w:rsidRDefault="00AB52EA" w:rsidP="00152C6C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503B5">
        <w:rPr>
          <w:rFonts w:ascii="Arial" w:hAnsi="Arial" w:cs="Arial"/>
          <w:b/>
          <w:color w:val="000000" w:themeColor="text1"/>
          <w:sz w:val="22"/>
          <w:szCs w:val="22"/>
        </w:rPr>
        <w:t>§</w:t>
      </w:r>
      <w:r w:rsidR="00886A0A">
        <w:rPr>
          <w:rFonts w:ascii="Arial" w:hAnsi="Arial" w:cs="Arial"/>
          <w:b/>
          <w:color w:val="000000" w:themeColor="text1"/>
          <w:sz w:val="22"/>
          <w:szCs w:val="22"/>
        </w:rPr>
        <w:t>9</w:t>
      </w:r>
    </w:p>
    <w:p w14:paraId="37CBED00" w14:textId="77777777" w:rsidR="00091485" w:rsidRPr="00886A0A" w:rsidRDefault="0058253A" w:rsidP="00886A0A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503B5">
        <w:rPr>
          <w:rFonts w:ascii="Arial" w:hAnsi="Arial" w:cs="Arial"/>
          <w:b/>
          <w:color w:val="000000" w:themeColor="text1"/>
          <w:sz w:val="22"/>
          <w:szCs w:val="22"/>
        </w:rPr>
        <w:t>Odbiór</w:t>
      </w:r>
      <w:r w:rsidR="00793C57" w:rsidRPr="006503B5">
        <w:rPr>
          <w:rFonts w:ascii="Arial" w:hAnsi="Arial" w:cs="Arial"/>
          <w:b/>
          <w:color w:val="000000" w:themeColor="text1"/>
          <w:sz w:val="22"/>
          <w:szCs w:val="22"/>
        </w:rPr>
        <w:t xml:space="preserve"> robót</w:t>
      </w:r>
    </w:p>
    <w:p w14:paraId="254FF982" w14:textId="77777777" w:rsidR="007919B2" w:rsidRPr="006503B5" w:rsidRDefault="00886A0A" w:rsidP="007919B2">
      <w:pPr>
        <w:tabs>
          <w:tab w:val="left" w:pos="284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</w:t>
      </w:r>
      <w:r w:rsidR="00091485" w:rsidRPr="006503B5">
        <w:rPr>
          <w:rFonts w:ascii="Arial" w:hAnsi="Arial" w:cs="Arial"/>
          <w:color w:val="000000" w:themeColor="text1"/>
          <w:sz w:val="22"/>
          <w:szCs w:val="22"/>
        </w:rPr>
        <w:t xml:space="preserve">. Odbiór: </w:t>
      </w:r>
      <w:r w:rsidR="005A272B">
        <w:rPr>
          <w:rFonts w:ascii="Arial" w:hAnsi="Arial" w:cs="Arial"/>
          <w:color w:val="000000" w:themeColor="text1"/>
          <w:sz w:val="22"/>
          <w:szCs w:val="22"/>
        </w:rPr>
        <w:t>Po</w:t>
      </w:r>
      <w:r w:rsidR="00091485" w:rsidRPr="006503B5">
        <w:rPr>
          <w:rFonts w:ascii="Arial" w:hAnsi="Arial" w:cs="Arial"/>
          <w:color w:val="000000" w:themeColor="text1"/>
          <w:sz w:val="22"/>
          <w:szCs w:val="22"/>
        </w:rPr>
        <w:t xml:space="preserve"> wykonaniu umownego zakresu robót i osiągnięciu gotowości do odbioru końcowego Wykonawca zawiadomi Zamawiającego na piśmie. Zawiadomienie o gotowości przedmiotu do odbioru</w:t>
      </w:r>
      <w:r w:rsidR="00091485" w:rsidRPr="006503B5">
        <w:rPr>
          <w:rFonts w:ascii="Arial" w:hAnsi="Arial" w:cs="Arial"/>
          <w:color w:val="FF0000"/>
          <w:sz w:val="22"/>
          <w:szCs w:val="22"/>
        </w:rPr>
        <w:t xml:space="preserve"> </w:t>
      </w:r>
      <w:r w:rsidR="00091485" w:rsidRPr="006503B5">
        <w:rPr>
          <w:rFonts w:ascii="Arial" w:hAnsi="Arial" w:cs="Arial"/>
          <w:color w:val="000000" w:themeColor="text1"/>
          <w:sz w:val="22"/>
          <w:szCs w:val="22"/>
        </w:rPr>
        <w:t xml:space="preserve">końcowego musi być poprzedzone przeprowadzeniem z wynikiem pozytywnym wszystkich wymaganych przepisami prawa prób i odbiorów branżowych. Gotowość do odbioru końcowego przedmiotu umowy zostanie zgłoszona na piśmie do Zamawiającego przez Wykonawcę w terminie do 5 dni od daty osiągnięcia gotowości odbiorowej. Zawiadomienie o gotowości przedmiotu umowy do odbioru końcowego musi być poprzedzone wpisem kierownika budowy do dziennika budowy o zakończeniu robót. Podstawą odbioru robót przez Zamawiającego jest przekazanie mu wszystkich niezbędnych dokumentów w 1 egzemplarzu w takim terminie, aby możliwe było przeprowadzenie ich kontroli przez Zamawiającego. W szczególności Wykonawca ma obowiązek dostarczyć atesty, świadectwa jakości, wyniki badań laboratoryjnych, decyzję o pozwoleniu na użytkowanie obiektu itp. Zamawiający przystąpi do odbioru końcowego w przeciągu 7 dni roboczych od daty otrzymania pisemnego powiadomienia o zakończeniu robót. W tym czasie zostanie powołana przez Zamawiającego komisja odbiorowa. </w:t>
      </w:r>
    </w:p>
    <w:p w14:paraId="0823C845" w14:textId="77777777" w:rsidR="007919B2" w:rsidRPr="006503B5" w:rsidRDefault="005A272B" w:rsidP="00091485">
      <w:pPr>
        <w:tabs>
          <w:tab w:val="left" w:pos="408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2</w:t>
      </w:r>
      <w:r w:rsidR="00091485" w:rsidRPr="006503B5">
        <w:rPr>
          <w:rFonts w:ascii="Arial" w:hAnsi="Arial" w:cs="Arial"/>
          <w:color w:val="000000" w:themeColor="text1"/>
          <w:sz w:val="22"/>
          <w:szCs w:val="22"/>
        </w:rPr>
        <w:t xml:space="preserve">. Zamawiający ma prawo: </w:t>
      </w:r>
    </w:p>
    <w:p w14:paraId="5FC6C2F3" w14:textId="77777777" w:rsidR="007919B2" w:rsidRPr="006503B5" w:rsidRDefault="00091485" w:rsidP="00091485">
      <w:pPr>
        <w:tabs>
          <w:tab w:val="left" w:pos="408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03B5">
        <w:rPr>
          <w:rFonts w:ascii="Arial" w:hAnsi="Arial" w:cs="Arial"/>
          <w:color w:val="000000" w:themeColor="text1"/>
          <w:sz w:val="22"/>
          <w:szCs w:val="22"/>
        </w:rPr>
        <w:t xml:space="preserve">1) odmowy odbioru w przypadku stwierdzenia, że przedmiot umowy nie jest gotowy; </w:t>
      </w:r>
    </w:p>
    <w:p w14:paraId="6731D3D8" w14:textId="77777777" w:rsidR="007919B2" w:rsidRPr="006503B5" w:rsidRDefault="00091485" w:rsidP="007919B2">
      <w:pPr>
        <w:tabs>
          <w:tab w:val="left" w:pos="408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03B5">
        <w:rPr>
          <w:rFonts w:ascii="Arial" w:hAnsi="Arial" w:cs="Arial"/>
          <w:color w:val="000000" w:themeColor="text1"/>
          <w:sz w:val="22"/>
          <w:szCs w:val="22"/>
        </w:rPr>
        <w:t xml:space="preserve">2) odmowy odbioru w przypadku stwierdzenia w trakcie czynności odbiorowych wad nadających się do usunięcia – do czasu ich usunięcia. </w:t>
      </w:r>
    </w:p>
    <w:p w14:paraId="7D98F110" w14:textId="77777777" w:rsidR="007919B2" w:rsidRPr="006503B5" w:rsidRDefault="005A272B" w:rsidP="007919B2">
      <w:pPr>
        <w:tabs>
          <w:tab w:val="left" w:pos="408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3</w:t>
      </w:r>
      <w:r w:rsidR="00091485" w:rsidRPr="006503B5">
        <w:rPr>
          <w:rFonts w:ascii="Arial" w:hAnsi="Arial" w:cs="Arial"/>
          <w:color w:val="000000" w:themeColor="text1"/>
          <w:sz w:val="22"/>
          <w:szCs w:val="22"/>
        </w:rPr>
        <w:t xml:space="preserve">. Odbiorów robót zanikających i ulegających zakryciu w imieniu Zamawiającego dokonywać będzie Inspektor Nadzoru. Wykonawca powinien zgłaszać gotowość do tych odbiorów wpisem do dziennika budowy. </w:t>
      </w:r>
    </w:p>
    <w:p w14:paraId="6F64ECB8" w14:textId="77777777" w:rsidR="00091485" w:rsidRPr="006503B5" w:rsidRDefault="005A272B" w:rsidP="007919B2">
      <w:pPr>
        <w:tabs>
          <w:tab w:val="left" w:pos="408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4</w:t>
      </w:r>
      <w:r w:rsidR="00091485" w:rsidRPr="006503B5">
        <w:rPr>
          <w:rFonts w:ascii="Arial" w:hAnsi="Arial" w:cs="Arial"/>
          <w:color w:val="000000" w:themeColor="text1"/>
          <w:sz w:val="22"/>
          <w:szCs w:val="22"/>
        </w:rPr>
        <w:t>. W przypadku, gdy w toku odbioru końcowego zostaną stwierdzone wady, a Wykonawca nie usunie ich w terminie wyznaczonym Zamawiający ma prawo – wg swego wyboru – do domagania się usunięcia wad lub do obniżenia wynagrodzenia o wartość robót koniecznych dla ich usunięcia.</w:t>
      </w:r>
    </w:p>
    <w:p w14:paraId="0DDA3D11" w14:textId="77777777" w:rsidR="00CF3348" w:rsidRPr="006503B5" w:rsidRDefault="00CF3348" w:rsidP="00BB0007">
      <w:pPr>
        <w:autoSpaceDE w:val="0"/>
        <w:autoSpaceDN w:val="0"/>
        <w:adjustRightInd w:val="0"/>
        <w:ind w:left="142" w:hanging="142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08657026" w14:textId="77777777" w:rsidR="00187070" w:rsidRPr="006503B5" w:rsidRDefault="007566DB" w:rsidP="00BB0007">
      <w:pPr>
        <w:autoSpaceDE w:val="0"/>
        <w:autoSpaceDN w:val="0"/>
        <w:adjustRightInd w:val="0"/>
        <w:ind w:left="142" w:hanging="142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AB52EA" w:rsidRPr="006503B5">
        <w:rPr>
          <w:rFonts w:ascii="Arial" w:hAnsi="Arial" w:cs="Arial"/>
          <w:b/>
          <w:sz w:val="22"/>
          <w:szCs w:val="22"/>
        </w:rPr>
        <w:t>1</w:t>
      </w:r>
      <w:r w:rsidR="005A272B">
        <w:rPr>
          <w:rFonts w:ascii="Arial" w:hAnsi="Arial" w:cs="Arial"/>
          <w:b/>
          <w:sz w:val="22"/>
          <w:szCs w:val="22"/>
        </w:rPr>
        <w:t>0</w:t>
      </w:r>
      <w:r w:rsidR="003E15D4" w:rsidRPr="006503B5">
        <w:rPr>
          <w:rFonts w:ascii="Arial" w:hAnsi="Arial" w:cs="Arial"/>
          <w:b/>
          <w:sz w:val="22"/>
          <w:szCs w:val="22"/>
        </w:rPr>
        <w:t xml:space="preserve"> </w:t>
      </w:r>
    </w:p>
    <w:p w14:paraId="368C1368" w14:textId="77777777" w:rsidR="003E15D4" w:rsidRPr="006503B5" w:rsidRDefault="003E15D4" w:rsidP="00BB0007">
      <w:pPr>
        <w:autoSpaceDE w:val="0"/>
        <w:autoSpaceDN w:val="0"/>
        <w:adjustRightInd w:val="0"/>
        <w:ind w:left="142" w:hanging="142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Gwarancja</w:t>
      </w:r>
    </w:p>
    <w:p w14:paraId="36D16010" w14:textId="77777777" w:rsidR="003E15D4" w:rsidRPr="006503B5" w:rsidRDefault="003E15D4" w:rsidP="003E15D4">
      <w:pPr>
        <w:ind w:left="360" w:hanging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1.</w:t>
      </w:r>
      <w:r w:rsidRPr="006503B5">
        <w:rPr>
          <w:rFonts w:ascii="Arial" w:hAnsi="Arial" w:cs="Arial"/>
          <w:sz w:val="22"/>
          <w:szCs w:val="22"/>
        </w:rPr>
        <w:tab/>
        <w:t xml:space="preserve">Wykonawca udziela Zamawiającemu gwarancji jakości na cały przedmiot Umowy na okres ________ </w:t>
      </w:r>
      <w:r w:rsidR="0051346D" w:rsidRPr="006503B5">
        <w:rPr>
          <w:rFonts w:ascii="Arial" w:hAnsi="Arial" w:cs="Arial"/>
          <w:sz w:val="22"/>
          <w:szCs w:val="22"/>
        </w:rPr>
        <w:t>miesięcy</w:t>
      </w:r>
      <w:r w:rsidRPr="006503B5">
        <w:rPr>
          <w:rFonts w:ascii="Arial" w:hAnsi="Arial" w:cs="Arial"/>
          <w:sz w:val="22"/>
          <w:szCs w:val="22"/>
        </w:rPr>
        <w:t xml:space="preserve">, na zasadach określonych szczegółowo w dokumencie </w:t>
      </w:r>
      <w:r w:rsidRPr="006503B5">
        <w:rPr>
          <w:rFonts w:ascii="Arial" w:hAnsi="Arial" w:cs="Arial"/>
          <w:color w:val="000000" w:themeColor="text1"/>
          <w:sz w:val="22"/>
          <w:szCs w:val="22"/>
        </w:rPr>
        <w:t xml:space="preserve">gwarancyjnym (dokument gwarancji stanowi załącznik nr </w:t>
      </w:r>
      <w:r w:rsidR="00A47305" w:rsidRPr="006503B5">
        <w:rPr>
          <w:rFonts w:ascii="Arial" w:hAnsi="Arial" w:cs="Arial"/>
          <w:color w:val="000000" w:themeColor="text1"/>
          <w:sz w:val="22"/>
          <w:szCs w:val="22"/>
        </w:rPr>
        <w:t>3</w:t>
      </w:r>
      <w:r w:rsidRPr="006503B5">
        <w:rPr>
          <w:rFonts w:ascii="Arial" w:hAnsi="Arial" w:cs="Arial"/>
          <w:color w:val="000000" w:themeColor="text1"/>
          <w:sz w:val="22"/>
          <w:szCs w:val="22"/>
        </w:rPr>
        <w:t xml:space="preserve"> do niniejszej umowy). </w:t>
      </w:r>
    </w:p>
    <w:p w14:paraId="195F1324" w14:textId="77777777" w:rsidR="003E15D4" w:rsidRPr="006503B5" w:rsidRDefault="003E15D4" w:rsidP="003E15D4">
      <w:pPr>
        <w:ind w:left="360" w:right="-83" w:hanging="36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color w:val="000000" w:themeColor="text1"/>
          <w:sz w:val="22"/>
          <w:szCs w:val="22"/>
        </w:rPr>
        <w:t>2.</w:t>
      </w:r>
      <w:r w:rsidRPr="006503B5">
        <w:rPr>
          <w:rFonts w:ascii="Arial" w:hAnsi="Arial" w:cs="Arial"/>
          <w:color w:val="000000" w:themeColor="text1"/>
          <w:sz w:val="22"/>
          <w:szCs w:val="22"/>
        </w:rPr>
        <w:tab/>
        <w:t xml:space="preserve">Bieg okresu gwarancji rozpoczyna się następnego </w:t>
      </w:r>
      <w:r w:rsidRPr="006503B5">
        <w:rPr>
          <w:rFonts w:ascii="Arial" w:hAnsi="Arial" w:cs="Arial"/>
          <w:sz w:val="22"/>
          <w:szCs w:val="22"/>
        </w:rPr>
        <w:t>dnia po dacie zakończenia czynności odbioru końcowego przedmiotu umowy.</w:t>
      </w:r>
    </w:p>
    <w:p w14:paraId="6F6E10EF" w14:textId="77777777" w:rsidR="003E15D4" w:rsidRPr="006503B5" w:rsidRDefault="003E15D4" w:rsidP="003E15D4">
      <w:pPr>
        <w:ind w:left="360" w:right="-85" w:hanging="36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3.</w:t>
      </w:r>
      <w:r w:rsidRPr="006503B5">
        <w:rPr>
          <w:rFonts w:ascii="Arial" w:hAnsi="Arial" w:cs="Arial"/>
          <w:sz w:val="22"/>
          <w:szCs w:val="22"/>
        </w:rPr>
        <w:tab/>
        <w:t>Zamawiający może dochodzić roszczeń z tytułu gwarancji także po okresie określonym w ust. 1, jeżeli wada ujawniła się  przed upływem tego okresu.</w:t>
      </w:r>
    </w:p>
    <w:p w14:paraId="6C8C9E40" w14:textId="77777777" w:rsidR="003E15D4" w:rsidRPr="006503B5" w:rsidRDefault="003E15D4" w:rsidP="0099577D">
      <w:pPr>
        <w:numPr>
          <w:ilvl w:val="0"/>
          <w:numId w:val="15"/>
        </w:numPr>
        <w:ind w:right="-85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lastRenderedPageBreak/>
        <w:t>Jeżeli Wykonawca nie przystąpi do usunięcia wad w terminie określonym w dokumen</w:t>
      </w:r>
      <w:r w:rsidR="006668A5" w:rsidRPr="006503B5">
        <w:rPr>
          <w:rFonts w:ascii="Arial" w:hAnsi="Arial" w:cs="Arial"/>
          <w:sz w:val="22"/>
          <w:szCs w:val="22"/>
        </w:rPr>
        <w:t>cie gwarancyjnym (załącznik nr 3</w:t>
      </w:r>
      <w:r w:rsidRPr="006503B5">
        <w:rPr>
          <w:rFonts w:ascii="Arial" w:hAnsi="Arial" w:cs="Arial"/>
          <w:sz w:val="22"/>
          <w:szCs w:val="22"/>
        </w:rPr>
        <w:t xml:space="preserve">), to Zamawiający może zlecić ich usunięcie stronie trzeciej na koszt i ryzyko Wykonawcy. </w:t>
      </w:r>
    </w:p>
    <w:p w14:paraId="3A32983B" w14:textId="5DE631FB" w:rsidR="006668A5" w:rsidRPr="0057133C" w:rsidRDefault="006E15ED" w:rsidP="0057133C">
      <w:pPr>
        <w:numPr>
          <w:ilvl w:val="0"/>
          <w:numId w:val="15"/>
        </w:numPr>
        <w:ind w:right="-85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color w:val="000000"/>
          <w:sz w:val="22"/>
          <w:szCs w:val="22"/>
          <w:shd w:val="clear" w:color="auto" w:fill="FFFFFF"/>
        </w:rPr>
        <w:t>Dochodzenie uprawnień z tytułu gwarancji nie wyklucza możliwości dochodzenia</w:t>
      </w:r>
      <w:r w:rsidRPr="006503B5">
        <w:rPr>
          <w:rFonts w:ascii="Arial" w:hAnsi="Arial" w:cs="Arial"/>
          <w:color w:val="000000"/>
          <w:sz w:val="22"/>
          <w:szCs w:val="22"/>
        </w:rPr>
        <w:br/>
      </w:r>
      <w:r w:rsidRPr="006503B5">
        <w:rPr>
          <w:rFonts w:ascii="Arial" w:hAnsi="Arial" w:cs="Arial"/>
          <w:color w:val="000000"/>
          <w:sz w:val="22"/>
          <w:szCs w:val="22"/>
          <w:shd w:val="clear" w:color="auto" w:fill="FFFFFF"/>
        </w:rPr>
        <w:t>przez Zamawiającego roszczeń z tytułu rękojmi.</w:t>
      </w:r>
    </w:p>
    <w:p w14:paraId="4206F4E3" w14:textId="77777777" w:rsidR="006527FA" w:rsidRDefault="006527FA" w:rsidP="003E15D4">
      <w:pPr>
        <w:autoSpaceDE w:val="0"/>
        <w:autoSpaceDN w:val="0"/>
        <w:adjustRightInd w:val="0"/>
        <w:ind w:left="142" w:hanging="142"/>
        <w:jc w:val="center"/>
        <w:rPr>
          <w:rFonts w:ascii="Arial" w:hAnsi="Arial" w:cs="Arial"/>
          <w:b/>
          <w:sz w:val="22"/>
          <w:szCs w:val="22"/>
        </w:rPr>
      </w:pPr>
    </w:p>
    <w:p w14:paraId="1FED800F" w14:textId="77777777" w:rsidR="00187070" w:rsidRPr="006503B5" w:rsidRDefault="007566DB" w:rsidP="003E15D4">
      <w:pPr>
        <w:autoSpaceDE w:val="0"/>
        <w:autoSpaceDN w:val="0"/>
        <w:adjustRightInd w:val="0"/>
        <w:ind w:left="142" w:hanging="142"/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AB52EA" w:rsidRPr="006503B5">
        <w:rPr>
          <w:rFonts w:ascii="Arial" w:hAnsi="Arial" w:cs="Arial"/>
          <w:b/>
          <w:sz w:val="22"/>
          <w:szCs w:val="22"/>
        </w:rPr>
        <w:t>1</w:t>
      </w:r>
      <w:r w:rsidR="005A272B">
        <w:rPr>
          <w:rFonts w:ascii="Arial" w:hAnsi="Arial" w:cs="Arial"/>
          <w:b/>
          <w:sz w:val="22"/>
          <w:szCs w:val="22"/>
        </w:rPr>
        <w:t>1</w:t>
      </w:r>
      <w:r w:rsidR="003E15D4" w:rsidRPr="006503B5">
        <w:rPr>
          <w:rFonts w:ascii="Arial" w:hAnsi="Arial" w:cs="Arial"/>
          <w:b/>
          <w:sz w:val="22"/>
          <w:szCs w:val="22"/>
        </w:rPr>
        <w:t xml:space="preserve"> </w:t>
      </w:r>
    </w:p>
    <w:p w14:paraId="75567FE2" w14:textId="77777777" w:rsidR="003E15D4" w:rsidRPr="006503B5" w:rsidRDefault="003E15D4" w:rsidP="00B4545A">
      <w:pPr>
        <w:autoSpaceDE w:val="0"/>
        <w:autoSpaceDN w:val="0"/>
        <w:adjustRightInd w:val="0"/>
        <w:ind w:left="142" w:hanging="142"/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 xml:space="preserve">Rękojmia </w:t>
      </w:r>
    </w:p>
    <w:p w14:paraId="12750966" w14:textId="77777777" w:rsidR="003E15D4" w:rsidRPr="006503B5" w:rsidRDefault="003E15D4" w:rsidP="003E15D4">
      <w:pPr>
        <w:ind w:left="360" w:right="-83" w:hanging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1.</w:t>
      </w:r>
      <w:r w:rsidRPr="006503B5">
        <w:rPr>
          <w:rFonts w:ascii="Arial" w:hAnsi="Arial" w:cs="Arial"/>
          <w:sz w:val="22"/>
          <w:szCs w:val="22"/>
        </w:rPr>
        <w:tab/>
        <w:t xml:space="preserve">Strony </w:t>
      </w:r>
      <w:r w:rsidRPr="006503B5">
        <w:rPr>
          <w:rFonts w:ascii="Arial" w:hAnsi="Arial" w:cs="Arial"/>
          <w:color w:val="000000" w:themeColor="text1"/>
          <w:sz w:val="22"/>
          <w:szCs w:val="22"/>
        </w:rPr>
        <w:t xml:space="preserve">ustalają, że okres rękojmi na przedmiot Umowy wynosi </w:t>
      </w:r>
      <w:r w:rsidR="00351631" w:rsidRPr="006503B5">
        <w:rPr>
          <w:rFonts w:ascii="Arial" w:hAnsi="Arial" w:cs="Arial"/>
          <w:color w:val="000000" w:themeColor="text1"/>
          <w:sz w:val="22"/>
          <w:szCs w:val="22"/>
        </w:rPr>
        <w:t>60</w:t>
      </w:r>
      <w:r w:rsidR="005C0CE7" w:rsidRPr="006503B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8A41BF" w:rsidRPr="006503B5">
        <w:rPr>
          <w:rFonts w:ascii="Arial" w:hAnsi="Arial" w:cs="Arial"/>
          <w:color w:val="000000" w:themeColor="text1"/>
          <w:sz w:val="22"/>
          <w:szCs w:val="22"/>
        </w:rPr>
        <w:t>miesięcy</w:t>
      </w:r>
      <w:r w:rsidRPr="006503B5">
        <w:rPr>
          <w:rFonts w:ascii="Arial" w:hAnsi="Arial" w:cs="Arial"/>
          <w:b/>
          <w:color w:val="000000" w:themeColor="text1"/>
          <w:sz w:val="22"/>
          <w:szCs w:val="22"/>
        </w:rPr>
        <w:t xml:space="preserve">.            </w:t>
      </w:r>
    </w:p>
    <w:p w14:paraId="2EF6511E" w14:textId="77777777" w:rsidR="003E15D4" w:rsidRPr="006503B5" w:rsidRDefault="003E15D4" w:rsidP="003E15D4">
      <w:pPr>
        <w:ind w:left="360" w:right="-83" w:hanging="36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2.</w:t>
      </w:r>
      <w:r w:rsidRPr="006503B5">
        <w:rPr>
          <w:rFonts w:ascii="Arial" w:hAnsi="Arial" w:cs="Arial"/>
          <w:sz w:val="22"/>
          <w:szCs w:val="22"/>
        </w:rPr>
        <w:tab/>
        <w:t>Bie</w:t>
      </w:r>
      <w:r w:rsidR="00B4545A" w:rsidRPr="006503B5">
        <w:rPr>
          <w:rFonts w:ascii="Arial" w:hAnsi="Arial" w:cs="Arial"/>
          <w:sz w:val="22"/>
          <w:szCs w:val="22"/>
        </w:rPr>
        <w:t xml:space="preserve">g okresu rękojmi rozpoczyna się </w:t>
      </w:r>
      <w:r w:rsidRPr="006503B5">
        <w:rPr>
          <w:rFonts w:ascii="Arial" w:hAnsi="Arial" w:cs="Arial"/>
          <w:sz w:val="22"/>
          <w:szCs w:val="22"/>
        </w:rPr>
        <w:t>następnego dnia po dacie zakończenia czynności odbioru końcowego przedmiotu umowy.</w:t>
      </w:r>
    </w:p>
    <w:p w14:paraId="293D71EA" w14:textId="35A0C017" w:rsidR="008A41BF" w:rsidRPr="006503B5" w:rsidRDefault="003E15D4" w:rsidP="0057133C">
      <w:pPr>
        <w:ind w:left="360" w:right="-83" w:hanging="36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3.</w:t>
      </w:r>
      <w:r w:rsidRPr="006503B5">
        <w:rPr>
          <w:rFonts w:ascii="Arial" w:hAnsi="Arial" w:cs="Arial"/>
          <w:sz w:val="22"/>
          <w:szCs w:val="22"/>
        </w:rPr>
        <w:tab/>
        <w:t>Zamawiający może dochodzić roszczeń z tytułu rękojmi także po okresie określonym w ust. 1, jeżeli zgłosił wadę przed upływem tego okresu.</w:t>
      </w:r>
    </w:p>
    <w:p w14:paraId="3547ED6F" w14:textId="77777777" w:rsidR="00E91EC2" w:rsidRDefault="00E91EC2" w:rsidP="00D96E4B">
      <w:pPr>
        <w:jc w:val="center"/>
        <w:rPr>
          <w:rFonts w:ascii="Arial" w:hAnsi="Arial" w:cs="Arial"/>
          <w:b/>
          <w:sz w:val="22"/>
          <w:szCs w:val="22"/>
        </w:rPr>
      </w:pPr>
    </w:p>
    <w:p w14:paraId="236C837B" w14:textId="77777777" w:rsidR="00D96E4B" w:rsidRPr="006503B5" w:rsidRDefault="007566DB" w:rsidP="00D96E4B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7E5F47" w:rsidRPr="006503B5">
        <w:rPr>
          <w:rFonts w:ascii="Arial" w:hAnsi="Arial" w:cs="Arial"/>
          <w:b/>
          <w:sz w:val="22"/>
          <w:szCs w:val="22"/>
        </w:rPr>
        <w:t>1</w:t>
      </w:r>
      <w:r w:rsidR="005A272B">
        <w:rPr>
          <w:rFonts w:ascii="Arial" w:hAnsi="Arial" w:cs="Arial"/>
          <w:b/>
          <w:sz w:val="22"/>
          <w:szCs w:val="22"/>
        </w:rPr>
        <w:t>2</w:t>
      </w:r>
    </w:p>
    <w:p w14:paraId="14FCDC74" w14:textId="77777777" w:rsidR="00CC1AE9" w:rsidRPr="006503B5" w:rsidRDefault="00CC1AE9" w:rsidP="00D96E4B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Kary umowne</w:t>
      </w:r>
    </w:p>
    <w:p w14:paraId="43A20EA7" w14:textId="77777777" w:rsidR="00D96E4B" w:rsidRPr="006503B5" w:rsidRDefault="00D96E4B" w:rsidP="0099577D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Strony postanawiają, że mają prawo naliczać kary umowne.</w:t>
      </w:r>
    </w:p>
    <w:p w14:paraId="3B190591" w14:textId="77777777" w:rsidR="00D96E4B" w:rsidRPr="006503B5" w:rsidRDefault="00D96E4B" w:rsidP="0099577D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Kary </w:t>
      </w:r>
      <w:r w:rsidR="009337D3" w:rsidRPr="006503B5">
        <w:rPr>
          <w:rFonts w:ascii="Arial" w:hAnsi="Arial" w:cs="Arial"/>
          <w:sz w:val="22"/>
          <w:szCs w:val="22"/>
        </w:rPr>
        <w:t>umowne</w:t>
      </w:r>
      <w:r w:rsidRPr="006503B5">
        <w:rPr>
          <w:rFonts w:ascii="Arial" w:hAnsi="Arial" w:cs="Arial"/>
          <w:sz w:val="22"/>
          <w:szCs w:val="22"/>
        </w:rPr>
        <w:t xml:space="preserve"> będą naliczane w następujących wypadkach i wysokościach:</w:t>
      </w:r>
    </w:p>
    <w:p w14:paraId="49F770E7" w14:textId="77777777" w:rsidR="00D96E4B" w:rsidRPr="006503B5" w:rsidRDefault="00D96E4B" w:rsidP="0099577D">
      <w:pPr>
        <w:numPr>
          <w:ilvl w:val="0"/>
          <w:numId w:val="3"/>
        </w:numPr>
        <w:tabs>
          <w:tab w:val="num" w:pos="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</w:t>
      </w:r>
      <w:r w:rsidR="00845999" w:rsidRPr="006503B5">
        <w:rPr>
          <w:rFonts w:ascii="Arial" w:hAnsi="Arial" w:cs="Arial"/>
          <w:sz w:val="22"/>
          <w:szCs w:val="22"/>
        </w:rPr>
        <w:t>ykonawca</w:t>
      </w:r>
      <w:r w:rsidRPr="006503B5">
        <w:rPr>
          <w:rFonts w:ascii="Arial" w:hAnsi="Arial" w:cs="Arial"/>
          <w:sz w:val="22"/>
          <w:szCs w:val="22"/>
        </w:rPr>
        <w:t xml:space="preserve"> </w:t>
      </w:r>
      <w:r w:rsidR="005152E4" w:rsidRPr="006503B5">
        <w:rPr>
          <w:rFonts w:ascii="Arial" w:hAnsi="Arial" w:cs="Arial"/>
          <w:sz w:val="22"/>
          <w:szCs w:val="22"/>
        </w:rPr>
        <w:t>za</w:t>
      </w:r>
      <w:r w:rsidRPr="006503B5">
        <w:rPr>
          <w:rFonts w:ascii="Arial" w:hAnsi="Arial" w:cs="Arial"/>
          <w:sz w:val="22"/>
          <w:szCs w:val="22"/>
        </w:rPr>
        <w:t>płaci Z</w:t>
      </w:r>
      <w:r w:rsidR="00845999" w:rsidRPr="006503B5">
        <w:rPr>
          <w:rFonts w:ascii="Arial" w:hAnsi="Arial" w:cs="Arial"/>
          <w:sz w:val="22"/>
          <w:szCs w:val="22"/>
        </w:rPr>
        <w:t>amawiającemu</w:t>
      </w:r>
      <w:r w:rsidRPr="006503B5">
        <w:rPr>
          <w:rFonts w:ascii="Arial" w:hAnsi="Arial" w:cs="Arial"/>
          <w:sz w:val="22"/>
          <w:szCs w:val="22"/>
        </w:rPr>
        <w:t xml:space="preserve"> kary umowne:</w:t>
      </w:r>
    </w:p>
    <w:p w14:paraId="34B336F8" w14:textId="78A35B82" w:rsidR="00D96E4B" w:rsidRPr="006503B5" w:rsidRDefault="00845999" w:rsidP="0099577D">
      <w:pPr>
        <w:numPr>
          <w:ilvl w:val="0"/>
          <w:numId w:val="4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0,</w:t>
      </w:r>
      <w:r w:rsidR="00832EB7" w:rsidRPr="006503B5">
        <w:rPr>
          <w:rFonts w:ascii="Arial" w:hAnsi="Arial" w:cs="Arial"/>
          <w:sz w:val="22"/>
          <w:szCs w:val="22"/>
        </w:rPr>
        <w:t>2</w:t>
      </w:r>
      <w:r w:rsidR="00B5177B" w:rsidRPr="006503B5">
        <w:rPr>
          <w:rFonts w:ascii="Arial" w:hAnsi="Arial" w:cs="Arial"/>
          <w:sz w:val="22"/>
          <w:szCs w:val="22"/>
        </w:rPr>
        <w:t>% umownego bru</w:t>
      </w:r>
      <w:r w:rsidR="00D96E4B" w:rsidRPr="006503B5">
        <w:rPr>
          <w:rFonts w:ascii="Arial" w:hAnsi="Arial" w:cs="Arial"/>
          <w:sz w:val="22"/>
          <w:szCs w:val="22"/>
        </w:rPr>
        <w:t>tto</w:t>
      </w:r>
      <w:r w:rsidR="00D54C34" w:rsidRPr="006503B5">
        <w:rPr>
          <w:rFonts w:ascii="Arial" w:hAnsi="Arial" w:cs="Arial"/>
          <w:sz w:val="22"/>
          <w:szCs w:val="22"/>
        </w:rPr>
        <w:t xml:space="preserve"> </w:t>
      </w:r>
      <w:r w:rsidR="00BF088F" w:rsidRPr="006503B5">
        <w:rPr>
          <w:rFonts w:ascii="Arial" w:hAnsi="Arial" w:cs="Arial"/>
          <w:sz w:val="22"/>
          <w:szCs w:val="22"/>
        </w:rPr>
        <w:t>wynagrodzenia</w:t>
      </w:r>
      <w:r w:rsidR="00B835B6" w:rsidRPr="006503B5">
        <w:rPr>
          <w:rFonts w:ascii="Arial" w:hAnsi="Arial" w:cs="Arial"/>
          <w:sz w:val="22"/>
          <w:szCs w:val="22"/>
        </w:rPr>
        <w:t xml:space="preserve">, o którym mowa </w:t>
      </w:r>
      <w:r w:rsidR="00B835B6" w:rsidRPr="006503B5">
        <w:rPr>
          <w:rFonts w:ascii="Arial" w:hAnsi="Arial" w:cs="Arial"/>
          <w:b/>
          <w:sz w:val="22"/>
          <w:szCs w:val="22"/>
        </w:rPr>
        <w:t>w §</w:t>
      </w:r>
      <w:r w:rsidR="007566DB" w:rsidRPr="006503B5">
        <w:rPr>
          <w:rFonts w:ascii="Arial" w:hAnsi="Arial" w:cs="Arial"/>
          <w:b/>
          <w:sz w:val="22"/>
          <w:szCs w:val="22"/>
        </w:rPr>
        <w:t>6</w:t>
      </w:r>
      <w:r w:rsidRPr="006503B5">
        <w:rPr>
          <w:rFonts w:ascii="Arial" w:hAnsi="Arial" w:cs="Arial"/>
          <w:b/>
          <w:sz w:val="22"/>
          <w:szCs w:val="22"/>
        </w:rPr>
        <w:t xml:space="preserve"> ust. 1</w:t>
      </w:r>
      <w:r w:rsidR="00B835B6" w:rsidRPr="006503B5">
        <w:rPr>
          <w:rFonts w:ascii="Arial" w:hAnsi="Arial" w:cs="Arial"/>
          <w:sz w:val="22"/>
          <w:szCs w:val="22"/>
        </w:rPr>
        <w:t xml:space="preserve"> niniejszej umowy</w:t>
      </w:r>
      <w:r w:rsidR="00BF088F" w:rsidRPr="006503B5">
        <w:rPr>
          <w:rFonts w:ascii="Arial" w:hAnsi="Arial" w:cs="Arial"/>
          <w:sz w:val="22"/>
          <w:szCs w:val="22"/>
        </w:rPr>
        <w:t xml:space="preserve"> za każdy </w:t>
      </w:r>
      <w:r w:rsidR="00E340D0" w:rsidRPr="006503B5">
        <w:rPr>
          <w:rFonts w:ascii="Arial" w:hAnsi="Arial" w:cs="Arial"/>
          <w:sz w:val="22"/>
          <w:szCs w:val="22"/>
        </w:rPr>
        <w:t xml:space="preserve">dzień </w:t>
      </w:r>
      <w:r w:rsidR="00762BAD" w:rsidRPr="006503B5">
        <w:rPr>
          <w:rFonts w:ascii="Arial" w:hAnsi="Arial" w:cs="Arial"/>
          <w:sz w:val="22"/>
          <w:szCs w:val="22"/>
        </w:rPr>
        <w:t>zwłoki</w:t>
      </w:r>
      <w:r w:rsidR="00D96E4B" w:rsidRPr="006503B5">
        <w:rPr>
          <w:rFonts w:ascii="Arial" w:hAnsi="Arial" w:cs="Arial"/>
          <w:sz w:val="22"/>
          <w:szCs w:val="22"/>
        </w:rPr>
        <w:t>;</w:t>
      </w:r>
    </w:p>
    <w:p w14:paraId="5A5094E5" w14:textId="77777777" w:rsidR="00D96E4B" w:rsidRPr="006503B5" w:rsidRDefault="00D96E4B" w:rsidP="0099577D">
      <w:pPr>
        <w:numPr>
          <w:ilvl w:val="0"/>
          <w:numId w:val="4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za </w:t>
      </w:r>
      <w:r w:rsidR="00762BAD" w:rsidRPr="006503B5">
        <w:rPr>
          <w:rFonts w:ascii="Arial" w:hAnsi="Arial" w:cs="Arial"/>
          <w:sz w:val="22"/>
          <w:szCs w:val="22"/>
        </w:rPr>
        <w:t>zwłokę</w:t>
      </w:r>
      <w:r w:rsidRPr="006503B5">
        <w:rPr>
          <w:rFonts w:ascii="Arial" w:hAnsi="Arial" w:cs="Arial"/>
          <w:sz w:val="22"/>
          <w:szCs w:val="22"/>
        </w:rPr>
        <w:t xml:space="preserve"> w usuwaniu ust</w:t>
      </w:r>
      <w:r w:rsidR="00D54C34" w:rsidRPr="006503B5">
        <w:rPr>
          <w:rFonts w:ascii="Arial" w:hAnsi="Arial" w:cs="Arial"/>
          <w:sz w:val="22"/>
          <w:szCs w:val="22"/>
        </w:rPr>
        <w:t>erek ujawnionych przy odbiorze</w:t>
      </w:r>
      <w:r w:rsidRPr="006503B5">
        <w:rPr>
          <w:rFonts w:ascii="Arial" w:hAnsi="Arial" w:cs="Arial"/>
          <w:sz w:val="22"/>
          <w:szCs w:val="22"/>
        </w:rPr>
        <w:t xml:space="preserve"> końcowym, w okresie gwarancji i w</w:t>
      </w:r>
      <w:r w:rsidR="00B835B6" w:rsidRPr="006503B5">
        <w:rPr>
          <w:rFonts w:ascii="Arial" w:hAnsi="Arial" w:cs="Arial"/>
          <w:sz w:val="22"/>
          <w:szCs w:val="22"/>
        </w:rPr>
        <w:t xml:space="preserve"> okresie rękojmi w wysokości 0,</w:t>
      </w:r>
      <w:r w:rsidR="00832EB7" w:rsidRPr="006503B5">
        <w:rPr>
          <w:rFonts w:ascii="Arial" w:hAnsi="Arial" w:cs="Arial"/>
          <w:sz w:val="22"/>
          <w:szCs w:val="22"/>
        </w:rPr>
        <w:t>2</w:t>
      </w:r>
      <w:r w:rsidRPr="006503B5">
        <w:rPr>
          <w:rFonts w:ascii="Arial" w:hAnsi="Arial" w:cs="Arial"/>
          <w:sz w:val="22"/>
          <w:szCs w:val="22"/>
        </w:rPr>
        <w:t>% wynagrodzenia</w:t>
      </w:r>
      <w:r w:rsidR="00B5177B" w:rsidRPr="006503B5">
        <w:rPr>
          <w:rFonts w:ascii="Arial" w:hAnsi="Arial" w:cs="Arial"/>
          <w:sz w:val="22"/>
          <w:szCs w:val="22"/>
        </w:rPr>
        <w:t xml:space="preserve"> umownego bru</w:t>
      </w:r>
      <w:r w:rsidR="00D54C34" w:rsidRPr="006503B5">
        <w:rPr>
          <w:rFonts w:ascii="Arial" w:hAnsi="Arial" w:cs="Arial"/>
          <w:sz w:val="22"/>
          <w:szCs w:val="22"/>
        </w:rPr>
        <w:t xml:space="preserve">tto określonego w </w:t>
      </w:r>
      <w:r w:rsidR="00D54C34" w:rsidRPr="006503B5">
        <w:rPr>
          <w:rFonts w:ascii="Arial" w:hAnsi="Arial" w:cs="Arial"/>
          <w:b/>
          <w:sz w:val="22"/>
          <w:szCs w:val="22"/>
        </w:rPr>
        <w:t>§</w:t>
      </w:r>
      <w:r w:rsidR="007566DB" w:rsidRPr="006503B5">
        <w:rPr>
          <w:rFonts w:ascii="Arial" w:hAnsi="Arial" w:cs="Arial"/>
          <w:b/>
          <w:sz w:val="22"/>
          <w:szCs w:val="22"/>
        </w:rPr>
        <w:t>6</w:t>
      </w:r>
      <w:r w:rsidR="00F4600B" w:rsidRPr="006503B5">
        <w:rPr>
          <w:rFonts w:ascii="Arial" w:hAnsi="Arial" w:cs="Arial"/>
          <w:b/>
          <w:sz w:val="22"/>
          <w:szCs w:val="22"/>
        </w:rPr>
        <w:t xml:space="preserve"> ust. 1</w:t>
      </w:r>
      <w:r w:rsidR="00830DBD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 xml:space="preserve">niniejszej umowy licząc za każdy dzień </w:t>
      </w:r>
      <w:r w:rsidR="00762BAD" w:rsidRPr="006503B5">
        <w:rPr>
          <w:rFonts w:ascii="Arial" w:hAnsi="Arial" w:cs="Arial"/>
          <w:sz w:val="22"/>
          <w:szCs w:val="22"/>
        </w:rPr>
        <w:t>zwłoki</w:t>
      </w:r>
      <w:r w:rsidRPr="006503B5">
        <w:rPr>
          <w:rFonts w:ascii="Arial" w:hAnsi="Arial" w:cs="Arial"/>
          <w:sz w:val="22"/>
          <w:szCs w:val="22"/>
        </w:rPr>
        <w:t>;</w:t>
      </w:r>
    </w:p>
    <w:p w14:paraId="606CF5FF" w14:textId="77777777" w:rsidR="002753F0" w:rsidRPr="006503B5" w:rsidRDefault="002753F0" w:rsidP="0099577D">
      <w:pPr>
        <w:numPr>
          <w:ilvl w:val="0"/>
          <w:numId w:val="4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 każdy przypadek braku zapłaty wynagro</w:t>
      </w:r>
      <w:r w:rsidR="00022A0F" w:rsidRPr="006503B5">
        <w:rPr>
          <w:rFonts w:ascii="Arial" w:hAnsi="Arial" w:cs="Arial"/>
          <w:sz w:val="22"/>
          <w:szCs w:val="22"/>
        </w:rPr>
        <w:t>dzenia należnego poszczególnym P</w:t>
      </w:r>
      <w:r w:rsidRPr="006503B5">
        <w:rPr>
          <w:rFonts w:ascii="Arial" w:hAnsi="Arial" w:cs="Arial"/>
          <w:sz w:val="22"/>
          <w:szCs w:val="22"/>
        </w:rPr>
        <w:t>odwykonawcom lub dalszym podwykonawcom - w wysokości 10% niezapłaconej należności;</w:t>
      </w:r>
    </w:p>
    <w:p w14:paraId="4F262B8D" w14:textId="77777777" w:rsidR="002753F0" w:rsidRPr="006503B5" w:rsidRDefault="002753F0" w:rsidP="0099577D">
      <w:pPr>
        <w:numPr>
          <w:ilvl w:val="0"/>
          <w:numId w:val="4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 każdy przypadek nieterminowej zapłaty należnej poszczególnym podwykonawcom lub dalsz</w:t>
      </w:r>
      <w:r w:rsidR="00D359AF" w:rsidRPr="006503B5">
        <w:rPr>
          <w:rFonts w:ascii="Arial" w:hAnsi="Arial" w:cs="Arial"/>
          <w:sz w:val="22"/>
          <w:szCs w:val="22"/>
        </w:rPr>
        <w:t>ym podwykonawcom w wysokości 10</w:t>
      </w:r>
      <w:r w:rsidRPr="006503B5">
        <w:rPr>
          <w:rFonts w:ascii="Arial" w:hAnsi="Arial" w:cs="Arial"/>
          <w:sz w:val="22"/>
          <w:szCs w:val="22"/>
        </w:rPr>
        <w:t>% niezapłaconej należności;</w:t>
      </w:r>
    </w:p>
    <w:p w14:paraId="066199FE" w14:textId="77777777" w:rsidR="002753F0" w:rsidRPr="006503B5" w:rsidRDefault="002753F0" w:rsidP="0099577D">
      <w:pPr>
        <w:numPr>
          <w:ilvl w:val="0"/>
          <w:numId w:val="4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 każdy przypadek nieprzedłożenia do zaakceptowania projektu umowy o podwykonawstwo, której przedmiotem są roboty budowlane, lub projektu jej zmiany – w wysokości 200 zł</w:t>
      </w:r>
    </w:p>
    <w:p w14:paraId="695D499D" w14:textId="77777777" w:rsidR="006310DD" w:rsidRPr="006503B5" w:rsidRDefault="002753F0" w:rsidP="009957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 każdy przypadek nieprzedłożenia poświadczonej za zgodność z oryginałem przez wykonawcę kopii umowy o podwykonawstwo lub jej zmiany - w wysokości 200 zł;</w:t>
      </w:r>
    </w:p>
    <w:p w14:paraId="3ADDE98C" w14:textId="77777777" w:rsidR="003C2D09" w:rsidRPr="006503B5" w:rsidRDefault="00DA5A09" w:rsidP="009957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 tytułu braku zmiany umowy o podwykonawstwo w zakresie terminu zapłaty</w:t>
      </w:r>
      <w:r w:rsidR="00370974" w:rsidRPr="006503B5">
        <w:rPr>
          <w:rFonts w:ascii="Arial" w:hAnsi="Arial" w:cs="Arial"/>
          <w:sz w:val="22"/>
          <w:szCs w:val="22"/>
        </w:rPr>
        <w:t xml:space="preserve"> </w:t>
      </w:r>
      <w:r w:rsidR="003C2D09" w:rsidRPr="006503B5">
        <w:rPr>
          <w:rFonts w:ascii="Arial" w:hAnsi="Arial" w:cs="Arial"/>
          <w:sz w:val="22"/>
          <w:szCs w:val="22"/>
        </w:rPr>
        <w:t>w wysokości 10</w:t>
      </w:r>
      <w:r w:rsidRPr="006503B5">
        <w:rPr>
          <w:rFonts w:ascii="Arial" w:hAnsi="Arial" w:cs="Arial"/>
          <w:sz w:val="22"/>
          <w:szCs w:val="22"/>
        </w:rPr>
        <w:t>% wynagrodzenia brutto danego zlece</w:t>
      </w:r>
      <w:r w:rsidR="003C2D09" w:rsidRPr="006503B5">
        <w:rPr>
          <w:rFonts w:ascii="Arial" w:hAnsi="Arial" w:cs="Arial"/>
          <w:sz w:val="22"/>
          <w:szCs w:val="22"/>
        </w:rPr>
        <w:t>nia;</w:t>
      </w:r>
    </w:p>
    <w:p w14:paraId="6E556DB5" w14:textId="77777777" w:rsidR="003C2D09" w:rsidRPr="006503B5" w:rsidRDefault="00DA5A09" w:rsidP="009957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za nie wystąpienie do Zamawiającego o zgodę, o której mowa </w:t>
      </w:r>
      <w:r w:rsidRPr="006503B5">
        <w:rPr>
          <w:rFonts w:ascii="Arial" w:hAnsi="Arial" w:cs="Arial"/>
          <w:b/>
          <w:sz w:val="22"/>
          <w:szCs w:val="22"/>
        </w:rPr>
        <w:t>w § 1</w:t>
      </w:r>
      <w:r w:rsidR="00F9669B">
        <w:rPr>
          <w:rFonts w:ascii="Arial" w:hAnsi="Arial" w:cs="Arial"/>
          <w:b/>
          <w:sz w:val="22"/>
          <w:szCs w:val="22"/>
        </w:rPr>
        <w:t>3</w:t>
      </w:r>
      <w:r w:rsidRPr="006503B5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3C2D09" w:rsidRPr="006503B5">
        <w:rPr>
          <w:rFonts w:ascii="Arial" w:hAnsi="Arial" w:cs="Arial"/>
          <w:b/>
          <w:sz w:val="22"/>
          <w:szCs w:val="22"/>
        </w:rPr>
        <w:t>ust. 5 i 6</w:t>
      </w:r>
      <w:r w:rsidR="003C2D09" w:rsidRPr="006503B5">
        <w:rPr>
          <w:rFonts w:ascii="Arial" w:hAnsi="Arial" w:cs="Arial"/>
          <w:sz w:val="22"/>
          <w:szCs w:val="22"/>
        </w:rPr>
        <w:t xml:space="preserve"> w wysokości  10</w:t>
      </w:r>
      <w:r w:rsidRPr="006503B5">
        <w:rPr>
          <w:rFonts w:ascii="Arial" w:hAnsi="Arial" w:cs="Arial"/>
          <w:sz w:val="22"/>
          <w:szCs w:val="22"/>
        </w:rPr>
        <w:t>% wynag</w:t>
      </w:r>
      <w:r w:rsidR="00CC4E2D" w:rsidRPr="006503B5">
        <w:rPr>
          <w:rFonts w:ascii="Arial" w:hAnsi="Arial" w:cs="Arial"/>
          <w:sz w:val="22"/>
          <w:szCs w:val="22"/>
        </w:rPr>
        <w:t>rodzenia brutto danego zlecenia</w:t>
      </w:r>
      <w:r w:rsidR="003C2D09" w:rsidRPr="006503B5">
        <w:rPr>
          <w:rFonts w:ascii="Arial" w:hAnsi="Arial" w:cs="Arial"/>
          <w:sz w:val="22"/>
          <w:szCs w:val="22"/>
        </w:rPr>
        <w:t>;</w:t>
      </w:r>
    </w:p>
    <w:p w14:paraId="5E5EAE64" w14:textId="77777777" w:rsidR="002753F0" w:rsidRPr="006503B5" w:rsidRDefault="00D96E4B" w:rsidP="009957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 odstąpienie od umowy przez którąkolwiek ze Stron z przyczyn zależn</w:t>
      </w:r>
      <w:r w:rsidR="00D54C34" w:rsidRPr="006503B5">
        <w:rPr>
          <w:rFonts w:ascii="Arial" w:hAnsi="Arial" w:cs="Arial"/>
          <w:sz w:val="22"/>
          <w:szCs w:val="22"/>
        </w:rPr>
        <w:t>ych od W</w:t>
      </w:r>
      <w:r w:rsidR="00845999" w:rsidRPr="006503B5">
        <w:rPr>
          <w:rFonts w:ascii="Arial" w:hAnsi="Arial" w:cs="Arial"/>
          <w:sz w:val="22"/>
          <w:szCs w:val="22"/>
        </w:rPr>
        <w:t>ykonawcy</w:t>
      </w:r>
      <w:r w:rsidR="00D54C34" w:rsidRPr="006503B5">
        <w:rPr>
          <w:rFonts w:ascii="Arial" w:hAnsi="Arial" w:cs="Arial"/>
          <w:sz w:val="22"/>
          <w:szCs w:val="22"/>
        </w:rPr>
        <w:t xml:space="preserve"> </w:t>
      </w:r>
      <w:r w:rsidR="00E343FE" w:rsidRPr="006503B5">
        <w:rPr>
          <w:rFonts w:ascii="Arial" w:hAnsi="Arial" w:cs="Arial"/>
          <w:sz w:val="22"/>
          <w:szCs w:val="22"/>
        </w:rPr>
        <w:br/>
      </w:r>
      <w:r w:rsidR="00D54C34" w:rsidRPr="006503B5">
        <w:rPr>
          <w:rFonts w:ascii="Arial" w:hAnsi="Arial" w:cs="Arial"/>
          <w:sz w:val="22"/>
          <w:szCs w:val="22"/>
        </w:rPr>
        <w:t>w wysokości 1</w:t>
      </w:r>
      <w:r w:rsidR="002B4824" w:rsidRPr="006503B5">
        <w:rPr>
          <w:rFonts w:ascii="Arial" w:hAnsi="Arial" w:cs="Arial"/>
          <w:sz w:val="22"/>
          <w:szCs w:val="22"/>
        </w:rPr>
        <w:t>0</w:t>
      </w:r>
      <w:r w:rsidRPr="006503B5">
        <w:rPr>
          <w:rFonts w:ascii="Arial" w:hAnsi="Arial" w:cs="Arial"/>
          <w:sz w:val="22"/>
          <w:szCs w:val="22"/>
        </w:rPr>
        <w:t>% wyna</w:t>
      </w:r>
      <w:r w:rsidR="004930A5" w:rsidRPr="006503B5">
        <w:rPr>
          <w:rFonts w:ascii="Arial" w:hAnsi="Arial" w:cs="Arial"/>
          <w:sz w:val="22"/>
          <w:szCs w:val="22"/>
        </w:rPr>
        <w:t>grodzenia bru</w:t>
      </w:r>
      <w:r w:rsidR="00D54C34" w:rsidRPr="006503B5">
        <w:rPr>
          <w:rFonts w:ascii="Arial" w:hAnsi="Arial" w:cs="Arial"/>
          <w:sz w:val="22"/>
          <w:szCs w:val="22"/>
        </w:rPr>
        <w:t>tto określonego w §</w:t>
      </w:r>
      <w:r w:rsidR="007566DB" w:rsidRPr="006503B5">
        <w:rPr>
          <w:rFonts w:ascii="Arial" w:hAnsi="Arial" w:cs="Arial"/>
          <w:sz w:val="22"/>
          <w:szCs w:val="22"/>
        </w:rPr>
        <w:t>6</w:t>
      </w:r>
      <w:r w:rsidR="00F4600B" w:rsidRPr="006503B5">
        <w:rPr>
          <w:rFonts w:ascii="Arial" w:hAnsi="Arial" w:cs="Arial"/>
          <w:sz w:val="22"/>
          <w:szCs w:val="22"/>
        </w:rPr>
        <w:t xml:space="preserve"> ust. 1</w:t>
      </w:r>
      <w:r w:rsidR="00830DBD" w:rsidRPr="006503B5">
        <w:rPr>
          <w:rFonts w:ascii="Arial" w:hAnsi="Arial" w:cs="Arial"/>
          <w:sz w:val="22"/>
          <w:szCs w:val="22"/>
        </w:rPr>
        <w:t xml:space="preserve"> </w:t>
      </w:r>
      <w:r w:rsidR="00492CDD" w:rsidRPr="006503B5">
        <w:rPr>
          <w:rFonts w:ascii="Arial" w:hAnsi="Arial" w:cs="Arial"/>
          <w:sz w:val="22"/>
          <w:szCs w:val="22"/>
        </w:rPr>
        <w:t xml:space="preserve">niniejszej </w:t>
      </w:r>
      <w:r w:rsidR="0096000F" w:rsidRPr="006503B5">
        <w:rPr>
          <w:rFonts w:ascii="Arial" w:hAnsi="Arial" w:cs="Arial"/>
          <w:sz w:val="22"/>
          <w:szCs w:val="22"/>
        </w:rPr>
        <w:t>umowy;</w:t>
      </w:r>
    </w:p>
    <w:p w14:paraId="7155130F" w14:textId="77777777" w:rsidR="0096000F" w:rsidRPr="006503B5" w:rsidRDefault="0096000F" w:rsidP="009957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w sytuacji  i wysokości określonej </w:t>
      </w:r>
      <w:r w:rsidRPr="006503B5">
        <w:rPr>
          <w:rFonts w:ascii="Arial" w:hAnsi="Arial" w:cs="Arial"/>
          <w:b/>
          <w:sz w:val="22"/>
          <w:szCs w:val="22"/>
        </w:rPr>
        <w:t>w § 1</w:t>
      </w:r>
      <w:r w:rsidR="00F9669B">
        <w:rPr>
          <w:rFonts w:ascii="Arial" w:hAnsi="Arial" w:cs="Arial"/>
          <w:b/>
          <w:sz w:val="22"/>
          <w:szCs w:val="22"/>
        </w:rPr>
        <w:t>5</w:t>
      </w:r>
      <w:r w:rsidRPr="006503B5">
        <w:rPr>
          <w:rFonts w:ascii="Arial" w:hAnsi="Arial" w:cs="Arial"/>
          <w:b/>
          <w:sz w:val="22"/>
          <w:szCs w:val="22"/>
        </w:rPr>
        <w:t xml:space="preserve"> ust. 5</w:t>
      </w:r>
      <w:r w:rsidRPr="006503B5">
        <w:rPr>
          <w:rFonts w:ascii="Arial" w:hAnsi="Arial" w:cs="Arial"/>
          <w:sz w:val="22"/>
          <w:szCs w:val="22"/>
        </w:rPr>
        <w:t xml:space="preserve"> niniejszej umowy. </w:t>
      </w:r>
    </w:p>
    <w:p w14:paraId="67C91365" w14:textId="247B1EA8" w:rsidR="00D96E4B" w:rsidRPr="006503B5" w:rsidRDefault="00D96E4B" w:rsidP="0099577D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Strony ustalają, że roszczenie o zapłatę ka</w:t>
      </w:r>
      <w:r w:rsidR="00093C8C" w:rsidRPr="006503B5">
        <w:rPr>
          <w:rFonts w:ascii="Arial" w:hAnsi="Arial" w:cs="Arial"/>
          <w:sz w:val="22"/>
          <w:szCs w:val="22"/>
        </w:rPr>
        <w:t xml:space="preserve">r umownych z tytułu </w:t>
      </w:r>
      <w:r w:rsidR="00A37245">
        <w:rPr>
          <w:rFonts w:ascii="Arial" w:hAnsi="Arial" w:cs="Arial"/>
          <w:sz w:val="22"/>
          <w:szCs w:val="22"/>
        </w:rPr>
        <w:t>zwłoki</w:t>
      </w:r>
      <w:r w:rsidR="00093C8C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staje się wymagalne:</w:t>
      </w:r>
    </w:p>
    <w:p w14:paraId="27F9E7BA" w14:textId="2253DAAA" w:rsidR="00D96E4B" w:rsidRPr="006503B5" w:rsidRDefault="00D96E4B" w:rsidP="0099577D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 pierwszy rozpoczęty dzień w tym dniu;</w:t>
      </w:r>
    </w:p>
    <w:p w14:paraId="393BA2D6" w14:textId="05F8781D" w:rsidR="00F00509" w:rsidRPr="006503B5" w:rsidRDefault="00D96E4B" w:rsidP="0099577D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 każdy następny dzień odpowiednio w każdym z tych dni.</w:t>
      </w:r>
    </w:p>
    <w:p w14:paraId="3FE2C488" w14:textId="77777777" w:rsidR="00171B0F" w:rsidRPr="006503B5" w:rsidRDefault="00172E36" w:rsidP="0099577D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</w:t>
      </w:r>
      <w:r w:rsidR="00845999" w:rsidRPr="006503B5">
        <w:rPr>
          <w:rFonts w:ascii="Arial" w:hAnsi="Arial" w:cs="Arial"/>
          <w:sz w:val="22"/>
          <w:szCs w:val="22"/>
        </w:rPr>
        <w:t>ykonawca</w:t>
      </w:r>
      <w:r w:rsidRPr="006503B5">
        <w:rPr>
          <w:rFonts w:ascii="Arial" w:hAnsi="Arial" w:cs="Arial"/>
          <w:sz w:val="22"/>
          <w:szCs w:val="22"/>
        </w:rPr>
        <w:t xml:space="preserve"> wyraża zgodę </w:t>
      </w:r>
      <w:r w:rsidR="00C80C3D" w:rsidRPr="006503B5">
        <w:rPr>
          <w:rFonts w:ascii="Arial" w:hAnsi="Arial" w:cs="Arial"/>
          <w:sz w:val="22"/>
          <w:szCs w:val="22"/>
        </w:rPr>
        <w:t>a</w:t>
      </w:r>
      <w:r w:rsidRPr="006503B5">
        <w:rPr>
          <w:rFonts w:ascii="Arial" w:hAnsi="Arial" w:cs="Arial"/>
          <w:sz w:val="22"/>
          <w:szCs w:val="22"/>
        </w:rPr>
        <w:t>by k</w:t>
      </w:r>
      <w:r w:rsidR="006A0584" w:rsidRPr="006503B5">
        <w:rPr>
          <w:rFonts w:ascii="Arial" w:hAnsi="Arial" w:cs="Arial"/>
          <w:sz w:val="22"/>
          <w:szCs w:val="22"/>
        </w:rPr>
        <w:t>ary umowne oraz inne należności z tytułu niewykonania lub nienależytego wykonania niniejszej umowy, w tym także z tytułu niezapłacen</w:t>
      </w:r>
      <w:r w:rsidR="007B7525" w:rsidRPr="006503B5">
        <w:rPr>
          <w:rFonts w:ascii="Arial" w:hAnsi="Arial" w:cs="Arial"/>
          <w:sz w:val="22"/>
          <w:szCs w:val="22"/>
        </w:rPr>
        <w:t xml:space="preserve">ia wynagrodzenia podwykonawcom </w:t>
      </w:r>
      <w:r w:rsidR="00D6153A" w:rsidRPr="006503B5">
        <w:rPr>
          <w:rFonts w:ascii="Arial" w:hAnsi="Arial" w:cs="Arial"/>
          <w:sz w:val="22"/>
          <w:szCs w:val="22"/>
        </w:rPr>
        <w:t xml:space="preserve">lub dalszym podwykonawcom </w:t>
      </w:r>
      <w:r w:rsidR="007B7525" w:rsidRPr="006503B5">
        <w:rPr>
          <w:rFonts w:ascii="Arial" w:hAnsi="Arial" w:cs="Arial"/>
          <w:sz w:val="22"/>
          <w:szCs w:val="22"/>
        </w:rPr>
        <w:t>były</w:t>
      </w:r>
      <w:r w:rsidR="006A0584" w:rsidRPr="006503B5">
        <w:rPr>
          <w:rFonts w:ascii="Arial" w:hAnsi="Arial" w:cs="Arial"/>
          <w:sz w:val="22"/>
          <w:szCs w:val="22"/>
        </w:rPr>
        <w:t xml:space="preserve"> potrącone z</w:t>
      </w:r>
      <w:r w:rsidR="007B7525" w:rsidRPr="006503B5">
        <w:rPr>
          <w:rFonts w:ascii="Arial" w:hAnsi="Arial" w:cs="Arial"/>
          <w:sz w:val="22"/>
          <w:szCs w:val="22"/>
        </w:rPr>
        <w:t xml:space="preserve"> przysługującego mu</w:t>
      </w:r>
      <w:r w:rsidR="006A0584" w:rsidRPr="006503B5">
        <w:rPr>
          <w:rFonts w:ascii="Arial" w:hAnsi="Arial" w:cs="Arial"/>
          <w:sz w:val="22"/>
          <w:szCs w:val="22"/>
        </w:rPr>
        <w:t xml:space="preserve"> wynagrodzenia</w:t>
      </w:r>
      <w:r w:rsidR="00171B0F" w:rsidRPr="006503B5">
        <w:rPr>
          <w:rFonts w:ascii="Arial" w:hAnsi="Arial" w:cs="Arial"/>
          <w:sz w:val="22"/>
          <w:szCs w:val="22"/>
        </w:rPr>
        <w:t>.</w:t>
      </w:r>
    </w:p>
    <w:p w14:paraId="799A789C" w14:textId="77777777" w:rsidR="003352D1" w:rsidRPr="006503B5" w:rsidRDefault="003352D1" w:rsidP="0099577D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</w:t>
      </w:r>
      <w:r w:rsidR="00845999" w:rsidRPr="006503B5">
        <w:rPr>
          <w:rFonts w:ascii="Arial" w:hAnsi="Arial" w:cs="Arial"/>
          <w:sz w:val="22"/>
          <w:szCs w:val="22"/>
        </w:rPr>
        <w:t>amawiający</w:t>
      </w:r>
      <w:r w:rsidRPr="006503B5">
        <w:rPr>
          <w:rFonts w:ascii="Arial" w:hAnsi="Arial" w:cs="Arial"/>
          <w:sz w:val="22"/>
          <w:szCs w:val="22"/>
        </w:rPr>
        <w:t xml:space="preserve"> zastrzega sobie prawo do odszkodowania uzupełniającego przenoszącego wysokość kar umownych na zasadach ogólnych.</w:t>
      </w:r>
    </w:p>
    <w:p w14:paraId="3611E565" w14:textId="77777777" w:rsidR="00796B84" w:rsidRPr="006503B5" w:rsidRDefault="00C80C3D" w:rsidP="0099577D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Ka</w:t>
      </w:r>
      <w:r w:rsidR="00C066D9" w:rsidRPr="006503B5">
        <w:rPr>
          <w:rFonts w:ascii="Arial" w:hAnsi="Arial" w:cs="Arial"/>
          <w:sz w:val="22"/>
          <w:szCs w:val="22"/>
        </w:rPr>
        <w:t>ry umowne określone w §1</w:t>
      </w:r>
      <w:r w:rsidR="00F9669B">
        <w:rPr>
          <w:rFonts w:ascii="Arial" w:hAnsi="Arial" w:cs="Arial"/>
          <w:sz w:val="22"/>
          <w:szCs w:val="22"/>
        </w:rPr>
        <w:t>2</w:t>
      </w:r>
      <w:r w:rsidRPr="006503B5">
        <w:rPr>
          <w:rFonts w:ascii="Arial" w:hAnsi="Arial" w:cs="Arial"/>
          <w:sz w:val="22"/>
          <w:szCs w:val="22"/>
        </w:rPr>
        <w:t xml:space="preserve"> niniejszej umowy mogą się sumować</w:t>
      </w:r>
      <w:r w:rsidR="002E7F4B" w:rsidRPr="006503B5">
        <w:rPr>
          <w:rFonts w:ascii="Arial" w:hAnsi="Arial" w:cs="Arial"/>
          <w:sz w:val="22"/>
          <w:szCs w:val="22"/>
        </w:rPr>
        <w:t>.</w:t>
      </w:r>
    </w:p>
    <w:p w14:paraId="679A1CBF" w14:textId="77777777" w:rsidR="00BF15C0" w:rsidRPr="006503B5" w:rsidRDefault="00BF15C0" w:rsidP="00297141">
      <w:pPr>
        <w:ind w:right="-108"/>
        <w:jc w:val="center"/>
        <w:rPr>
          <w:rFonts w:ascii="Arial" w:hAnsi="Arial" w:cs="Arial"/>
          <w:b/>
          <w:sz w:val="22"/>
          <w:szCs w:val="22"/>
        </w:rPr>
      </w:pPr>
    </w:p>
    <w:p w14:paraId="1E4DA90D" w14:textId="77777777" w:rsidR="00297141" w:rsidRPr="006503B5" w:rsidRDefault="00297141" w:rsidP="00297141">
      <w:pPr>
        <w:ind w:right="-108"/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§1</w:t>
      </w:r>
      <w:r w:rsidR="00F9669B">
        <w:rPr>
          <w:rFonts w:ascii="Arial" w:hAnsi="Arial" w:cs="Arial"/>
          <w:b/>
          <w:sz w:val="22"/>
          <w:szCs w:val="22"/>
        </w:rPr>
        <w:t>3</w:t>
      </w:r>
    </w:p>
    <w:p w14:paraId="245B0D26" w14:textId="77777777" w:rsidR="0005058D" w:rsidRPr="006503B5" w:rsidRDefault="007036B9" w:rsidP="0005058D">
      <w:pPr>
        <w:ind w:right="-108"/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Podwykonawcy</w:t>
      </w:r>
    </w:p>
    <w:p w14:paraId="541431D6" w14:textId="77777777" w:rsidR="0005058D" w:rsidRPr="006503B5" w:rsidRDefault="007036B9" w:rsidP="0057133C">
      <w:pPr>
        <w:numPr>
          <w:ilvl w:val="0"/>
          <w:numId w:val="16"/>
        </w:numPr>
        <w:ind w:left="408" w:right="-108" w:hanging="4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ma prawo zlecić wykonanie części przedmiotu umowy określonego w §1 ust. 1 niniejszej umowy wymienione</w:t>
      </w:r>
      <w:r w:rsidR="00B11841" w:rsidRPr="006503B5">
        <w:rPr>
          <w:rFonts w:ascii="Arial" w:hAnsi="Arial" w:cs="Arial"/>
          <w:sz w:val="22"/>
          <w:szCs w:val="22"/>
        </w:rPr>
        <w:t>mu</w:t>
      </w:r>
      <w:r w:rsidR="00A47305" w:rsidRPr="006503B5">
        <w:rPr>
          <w:rFonts w:ascii="Arial" w:hAnsi="Arial" w:cs="Arial"/>
          <w:sz w:val="22"/>
          <w:szCs w:val="22"/>
        </w:rPr>
        <w:t xml:space="preserve"> w ofercie P</w:t>
      </w:r>
      <w:r w:rsidRPr="006503B5">
        <w:rPr>
          <w:rFonts w:ascii="Arial" w:hAnsi="Arial" w:cs="Arial"/>
          <w:sz w:val="22"/>
          <w:szCs w:val="22"/>
        </w:rPr>
        <w:t>odwykonawcy</w:t>
      </w:r>
      <w:r w:rsidR="00785B75" w:rsidRPr="006503B5">
        <w:rPr>
          <w:rFonts w:ascii="Arial" w:hAnsi="Arial" w:cs="Arial"/>
          <w:sz w:val="22"/>
          <w:szCs w:val="22"/>
        </w:rPr>
        <w:t>. Jakość prac W</w:t>
      </w:r>
      <w:r w:rsidRPr="006503B5">
        <w:rPr>
          <w:rFonts w:ascii="Arial" w:hAnsi="Arial" w:cs="Arial"/>
          <w:sz w:val="22"/>
          <w:szCs w:val="22"/>
        </w:rPr>
        <w:t xml:space="preserve">ykonanych przez </w:t>
      </w:r>
      <w:r w:rsidR="00785B75" w:rsidRPr="006503B5">
        <w:rPr>
          <w:rFonts w:ascii="Arial" w:hAnsi="Arial" w:cs="Arial"/>
          <w:sz w:val="22"/>
          <w:szCs w:val="22"/>
        </w:rPr>
        <w:t>P</w:t>
      </w:r>
      <w:r w:rsidRPr="006503B5">
        <w:rPr>
          <w:rFonts w:ascii="Arial" w:hAnsi="Arial" w:cs="Arial"/>
          <w:sz w:val="22"/>
          <w:szCs w:val="22"/>
        </w:rPr>
        <w:t>odwykonawcę</w:t>
      </w:r>
      <w:r w:rsidR="00785B75" w:rsidRPr="006503B5">
        <w:rPr>
          <w:rFonts w:ascii="Arial" w:hAnsi="Arial" w:cs="Arial"/>
          <w:sz w:val="22"/>
          <w:szCs w:val="22"/>
        </w:rPr>
        <w:t xml:space="preserve"> lub dalszego P</w:t>
      </w:r>
      <w:r w:rsidR="006E723E" w:rsidRPr="006503B5">
        <w:rPr>
          <w:rFonts w:ascii="Arial" w:hAnsi="Arial" w:cs="Arial"/>
          <w:sz w:val="22"/>
          <w:szCs w:val="22"/>
        </w:rPr>
        <w:t>odwykonawcę</w:t>
      </w:r>
      <w:r w:rsidRPr="006503B5">
        <w:rPr>
          <w:rFonts w:ascii="Arial" w:hAnsi="Arial" w:cs="Arial"/>
          <w:sz w:val="22"/>
          <w:szCs w:val="22"/>
        </w:rPr>
        <w:t xml:space="preserve"> nie może być niższa niż robót wykonanych przez Wykonawcę, za jakość tę odpowiedzialność ponosi Wykonawca.</w:t>
      </w:r>
    </w:p>
    <w:p w14:paraId="25C8C013" w14:textId="77777777" w:rsidR="0005058D" w:rsidRPr="006503B5" w:rsidRDefault="00391376" w:rsidP="0099577D">
      <w:pPr>
        <w:numPr>
          <w:ilvl w:val="0"/>
          <w:numId w:val="16"/>
        </w:numPr>
        <w:ind w:left="408" w:right="-108" w:hanging="4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</w:t>
      </w:r>
      <w:r w:rsidR="0005058D" w:rsidRPr="006503B5">
        <w:rPr>
          <w:rFonts w:ascii="Arial" w:hAnsi="Arial" w:cs="Arial"/>
          <w:sz w:val="22"/>
          <w:szCs w:val="22"/>
        </w:rPr>
        <w:t>konawca odpowiada za działania P</w:t>
      </w:r>
      <w:r w:rsidRPr="006503B5">
        <w:rPr>
          <w:rFonts w:ascii="Arial" w:hAnsi="Arial" w:cs="Arial"/>
          <w:sz w:val="22"/>
          <w:szCs w:val="22"/>
        </w:rPr>
        <w:t>odwykonawców jak za własne.</w:t>
      </w:r>
    </w:p>
    <w:p w14:paraId="217D70DF" w14:textId="77777777" w:rsidR="0005058D" w:rsidRPr="006503B5" w:rsidRDefault="0005058D" w:rsidP="0099577D">
      <w:pPr>
        <w:numPr>
          <w:ilvl w:val="0"/>
          <w:numId w:val="16"/>
        </w:numPr>
        <w:ind w:left="408" w:right="-108" w:hanging="4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lastRenderedPageBreak/>
        <w:t>Wykonawca, Podwykonawca lub dalszy P</w:t>
      </w:r>
      <w:r w:rsidR="00391376" w:rsidRPr="006503B5">
        <w:rPr>
          <w:rFonts w:ascii="Arial" w:hAnsi="Arial" w:cs="Arial"/>
          <w:sz w:val="22"/>
          <w:szCs w:val="22"/>
        </w:rPr>
        <w:t>odwykonawca zamówienia na roboty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="00391376" w:rsidRPr="006503B5">
        <w:rPr>
          <w:rFonts w:ascii="Arial" w:hAnsi="Arial" w:cs="Arial"/>
          <w:sz w:val="22"/>
          <w:szCs w:val="22"/>
        </w:rPr>
        <w:t>budowlane, jest obowiązany w trakcie realizacji zamówienia, do przedłożenia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="00391376" w:rsidRPr="006503B5">
        <w:rPr>
          <w:rFonts w:ascii="Arial" w:hAnsi="Arial" w:cs="Arial"/>
          <w:sz w:val="22"/>
          <w:szCs w:val="22"/>
        </w:rPr>
        <w:t>Zamawiającemu projektu tej umowy, a także projektu jej zmiany przy czym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="00391376" w:rsidRPr="006503B5">
        <w:rPr>
          <w:rFonts w:ascii="Arial" w:hAnsi="Arial" w:cs="Arial"/>
          <w:sz w:val="22"/>
          <w:szCs w:val="22"/>
        </w:rPr>
        <w:t>podwykonawca lub dalszy podwykonawca jest obowiązany dołączyć zgodę Wykonawcy na zawarcie umowy o podwykonawstwo o treści zgodnej z projektem umowy.</w:t>
      </w:r>
    </w:p>
    <w:p w14:paraId="645FD7ED" w14:textId="77777777" w:rsidR="0005058D" w:rsidRPr="006503B5" w:rsidRDefault="00391376" w:rsidP="0099577D">
      <w:pPr>
        <w:numPr>
          <w:ilvl w:val="0"/>
          <w:numId w:val="16"/>
        </w:numPr>
        <w:ind w:left="408" w:right="-108" w:hanging="4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Termin zapłaty wynagrodzenia podwykonawcy lub dalszemu podwykonawcy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="00EA3DFE">
        <w:rPr>
          <w:rFonts w:ascii="Arial" w:hAnsi="Arial" w:cs="Arial"/>
          <w:sz w:val="22"/>
          <w:szCs w:val="22"/>
        </w:rPr>
        <w:t>przewidziany</w:t>
      </w:r>
      <w:r w:rsidR="00F46E92" w:rsidRPr="006503B5">
        <w:rPr>
          <w:rFonts w:ascii="Arial" w:hAnsi="Arial" w:cs="Arial"/>
          <w:sz w:val="22"/>
          <w:szCs w:val="22"/>
        </w:rPr>
        <w:t xml:space="preserve"> </w:t>
      </w:r>
      <w:r w:rsidR="00EA3DFE">
        <w:rPr>
          <w:rFonts w:ascii="Arial" w:hAnsi="Arial" w:cs="Arial"/>
          <w:sz w:val="22"/>
          <w:szCs w:val="22"/>
        </w:rPr>
        <w:br/>
      </w:r>
      <w:r w:rsidRPr="006503B5">
        <w:rPr>
          <w:rFonts w:ascii="Arial" w:hAnsi="Arial" w:cs="Arial"/>
          <w:sz w:val="22"/>
          <w:szCs w:val="22"/>
        </w:rPr>
        <w:t xml:space="preserve">w umowie o podwykonawstwo wynosi </w:t>
      </w:r>
      <w:r w:rsidR="00F10C93" w:rsidRPr="006503B5">
        <w:rPr>
          <w:rFonts w:ascii="Arial" w:hAnsi="Arial" w:cs="Arial"/>
          <w:sz w:val="22"/>
          <w:szCs w:val="22"/>
        </w:rPr>
        <w:t xml:space="preserve">do </w:t>
      </w:r>
      <w:r w:rsidRPr="006503B5">
        <w:rPr>
          <w:rFonts w:ascii="Arial" w:hAnsi="Arial" w:cs="Arial"/>
          <w:sz w:val="22"/>
          <w:szCs w:val="22"/>
        </w:rPr>
        <w:t>30 dni od dnia doręczenia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wykonawcy, podwykonawcy lub dalszemu podwykonawcy faktury lub rachunku,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potwierdzających wykonanie zleconej podwykonawcy lub dalszemu podwykonawcy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dostawy, usługi lub roboty budowlanej.</w:t>
      </w:r>
    </w:p>
    <w:p w14:paraId="4BEB92C9" w14:textId="77777777" w:rsidR="004D7258" w:rsidRPr="006503B5" w:rsidRDefault="00391376" w:rsidP="0099577D">
      <w:pPr>
        <w:numPr>
          <w:ilvl w:val="0"/>
          <w:numId w:val="16"/>
        </w:numPr>
        <w:ind w:left="408" w:right="-108" w:hanging="4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Do zawarcia przez Wykonawcę umowy z podwykonawcą jest wymagana zgoda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Zamawiającego. Jeżeli Zamawiający, w terminie 14 dni od przedstawienia mu przez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="005C0CE7" w:rsidRPr="006503B5">
        <w:rPr>
          <w:rFonts w:ascii="Arial" w:hAnsi="Arial" w:cs="Arial"/>
          <w:sz w:val="22"/>
          <w:szCs w:val="22"/>
        </w:rPr>
        <w:t xml:space="preserve">Wykonawcę umowy </w:t>
      </w:r>
      <w:r w:rsidR="0015161E" w:rsidRPr="006503B5">
        <w:rPr>
          <w:rFonts w:ascii="Arial" w:hAnsi="Arial" w:cs="Arial"/>
          <w:sz w:val="22"/>
          <w:szCs w:val="22"/>
        </w:rPr>
        <w:t>z P</w:t>
      </w:r>
      <w:r w:rsidRPr="006503B5">
        <w:rPr>
          <w:rFonts w:ascii="Arial" w:hAnsi="Arial" w:cs="Arial"/>
          <w:sz w:val="22"/>
          <w:szCs w:val="22"/>
        </w:rPr>
        <w:t>odwykonawcą lub jej projektu, nie zgłosi na piśmie sprzeciwu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lub zastrzeżeń, uważa się, że wyraził zgodę na zawarcie umowy.</w:t>
      </w:r>
    </w:p>
    <w:p w14:paraId="276B143E" w14:textId="77777777" w:rsidR="004D7258" w:rsidRPr="006503B5" w:rsidRDefault="00391376" w:rsidP="0099577D">
      <w:pPr>
        <w:numPr>
          <w:ilvl w:val="0"/>
          <w:numId w:val="16"/>
        </w:numPr>
        <w:ind w:left="408" w:right="-108" w:hanging="4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 przypadku zawarci</w:t>
      </w:r>
      <w:r w:rsidR="004D7258" w:rsidRPr="006503B5">
        <w:rPr>
          <w:rFonts w:ascii="Arial" w:hAnsi="Arial" w:cs="Arial"/>
          <w:sz w:val="22"/>
          <w:szCs w:val="22"/>
        </w:rPr>
        <w:t>a umowy Podwykonawcy z dalszym P</w:t>
      </w:r>
      <w:r w:rsidRPr="006503B5">
        <w:rPr>
          <w:rFonts w:ascii="Arial" w:hAnsi="Arial" w:cs="Arial"/>
          <w:sz w:val="22"/>
          <w:szCs w:val="22"/>
        </w:rPr>
        <w:t>odwykonawcą wymagana jest zgoda Zamawiającego i Wykonawcy. W tym przypadku stosuje się odpowiednio postanowienia ust. 5, zdanie 2.</w:t>
      </w:r>
    </w:p>
    <w:p w14:paraId="51F46597" w14:textId="00C70ECC" w:rsidR="004D7258" w:rsidRPr="006503B5" w:rsidRDefault="00391376" w:rsidP="0099577D">
      <w:pPr>
        <w:numPr>
          <w:ilvl w:val="0"/>
          <w:numId w:val="16"/>
        </w:numPr>
        <w:spacing w:line="276" w:lineRule="auto"/>
        <w:ind w:left="408" w:right="-108" w:hanging="4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Zamawiający zgłasza na piśmie zastrzeżenia do projektu umowy z podwykonawcą lub dalszym podwykonawcą i do projektu jej zmiany lub sprzeciw do umowy</w:t>
      </w:r>
      <w:r w:rsidR="003F4911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o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="00EA3DFE">
        <w:rPr>
          <w:rFonts w:ascii="Arial" w:hAnsi="Arial" w:cs="Arial"/>
          <w:sz w:val="22"/>
          <w:szCs w:val="22"/>
        </w:rPr>
        <w:t>podwykonawstwo i do jej zmiany</w:t>
      </w:r>
      <w:r w:rsidR="005C0CE7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w terminie 14 dni od dnia ich doręczenia w</w:t>
      </w:r>
      <w:r w:rsidR="00C8199F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przypadkach:</w:t>
      </w:r>
    </w:p>
    <w:p w14:paraId="27EA2E3E" w14:textId="77777777" w:rsidR="004D7258" w:rsidRPr="006503B5" w:rsidRDefault="00391376" w:rsidP="0099577D">
      <w:pPr>
        <w:numPr>
          <w:ilvl w:val="0"/>
          <w:numId w:val="17"/>
        </w:numPr>
        <w:spacing w:line="276" w:lineRule="auto"/>
        <w:ind w:right="-1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niespełnienia wymagań określonych w specyfikacji warunków zamówienia,</w:t>
      </w:r>
    </w:p>
    <w:p w14:paraId="5DFCD8F0" w14:textId="77777777" w:rsidR="004D7258" w:rsidRPr="006503B5" w:rsidRDefault="00391376" w:rsidP="0099577D">
      <w:pPr>
        <w:numPr>
          <w:ilvl w:val="0"/>
          <w:numId w:val="17"/>
        </w:numPr>
        <w:spacing w:line="276" w:lineRule="auto"/>
        <w:ind w:right="-1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ustalenia terminu zapłaty wynagrodzenia dłuższego niż określony w ust. 4.</w:t>
      </w:r>
    </w:p>
    <w:p w14:paraId="481B55EA" w14:textId="77777777" w:rsidR="004D7258" w:rsidRPr="006503B5" w:rsidRDefault="00391376" w:rsidP="0099577D">
      <w:pPr>
        <w:numPr>
          <w:ilvl w:val="0"/>
          <w:numId w:val="16"/>
        </w:numPr>
        <w:ind w:left="408" w:right="-108" w:hanging="4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Niezgłoszenie pisemnych zastrzeżeń do przedłożonego projektu umowy o</w:t>
      </w:r>
      <w:r w:rsidR="00DA2A05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 xml:space="preserve">podwykonawstwo lub sprzeciwu do umowy o podwykonawstwo której przedmiotem są roboty budowlane </w:t>
      </w:r>
      <w:r w:rsidR="00EA3DFE">
        <w:rPr>
          <w:rFonts w:ascii="Arial" w:hAnsi="Arial" w:cs="Arial"/>
          <w:sz w:val="22"/>
          <w:szCs w:val="22"/>
        </w:rPr>
        <w:br/>
      </w:r>
      <w:r w:rsidR="00EE3A90">
        <w:rPr>
          <w:rFonts w:ascii="Arial" w:hAnsi="Arial" w:cs="Arial"/>
          <w:sz w:val="22"/>
          <w:szCs w:val="22"/>
        </w:rPr>
        <w:t>w terminie</w:t>
      </w:r>
      <w:r w:rsidR="00F46E92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o którym mowa w ust. 7 uważa się za akceptację projektu umowy przez Zamawiającego.</w:t>
      </w:r>
    </w:p>
    <w:p w14:paraId="5BBBCCF8" w14:textId="37540ED4" w:rsidR="004D7258" w:rsidRPr="006503B5" w:rsidRDefault="004D7258" w:rsidP="0099577D">
      <w:pPr>
        <w:numPr>
          <w:ilvl w:val="0"/>
          <w:numId w:val="16"/>
        </w:numPr>
        <w:ind w:left="408" w:right="-108" w:hanging="4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Wykonawca, Podwykonawca lub dalszy P</w:t>
      </w:r>
      <w:r w:rsidR="00391376" w:rsidRPr="006503B5">
        <w:rPr>
          <w:rFonts w:ascii="Arial" w:hAnsi="Arial" w:cs="Arial"/>
          <w:sz w:val="22"/>
          <w:szCs w:val="22"/>
        </w:rPr>
        <w:t xml:space="preserve">odwykonawca niniejszej umowy przedkłada Zamawiającemu poświadczoną za zgodność z </w:t>
      </w:r>
      <w:r w:rsidR="00735B0E" w:rsidRPr="006503B5">
        <w:rPr>
          <w:rFonts w:ascii="Arial" w:hAnsi="Arial" w:cs="Arial"/>
          <w:sz w:val="22"/>
          <w:szCs w:val="22"/>
        </w:rPr>
        <w:t>oryginałem kopię zawartej umowy</w:t>
      </w:r>
      <w:r w:rsidR="00F46E92" w:rsidRPr="006503B5">
        <w:rPr>
          <w:rFonts w:ascii="Arial" w:hAnsi="Arial" w:cs="Arial"/>
          <w:sz w:val="22"/>
          <w:szCs w:val="22"/>
        </w:rPr>
        <w:t xml:space="preserve"> </w:t>
      </w:r>
      <w:r w:rsidR="00391376" w:rsidRPr="006503B5">
        <w:rPr>
          <w:rFonts w:ascii="Arial" w:hAnsi="Arial" w:cs="Arial"/>
          <w:sz w:val="22"/>
          <w:szCs w:val="22"/>
        </w:rPr>
        <w:t>o</w:t>
      </w:r>
      <w:r w:rsidR="003F4911">
        <w:rPr>
          <w:rFonts w:ascii="Arial" w:hAnsi="Arial" w:cs="Arial"/>
          <w:sz w:val="22"/>
          <w:szCs w:val="22"/>
        </w:rPr>
        <w:t> </w:t>
      </w:r>
      <w:r w:rsidR="00391376" w:rsidRPr="006503B5">
        <w:rPr>
          <w:rFonts w:ascii="Arial" w:hAnsi="Arial" w:cs="Arial"/>
          <w:sz w:val="22"/>
          <w:szCs w:val="22"/>
        </w:rPr>
        <w:t>podwykonawstwo, której przedmiotem są roboty budowlane, w terminie 7 dni od dnia jej zawarcia.</w:t>
      </w:r>
    </w:p>
    <w:p w14:paraId="4EB33390" w14:textId="77777777" w:rsidR="004D7258" w:rsidRPr="006503B5" w:rsidRDefault="004D7258" w:rsidP="0099577D">
      <w:pPr>
        <w:numPr>
          <w:ilvl w:val="0"/>
          <w:numId w:val="16"/>
        </w:numPr>
        <w:ind w:left="408" w:right="-108" w:hanging="4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Wykonawca, Podwykonawca lub dalszy P</w:t>
      </w:r>
      <w:r w:rsidR="00391376" w:rsidRPr="006503B5">
        <w:rPr>
          <w:rFonts w:ascii="Arial" w:hAnsi="Arial" w:cs="Arial"/>
          <w:sz w:val="22"/>
          <w:szCs w:val="22"/>
        </w:rPr>
        <w:t xml:space="preserve">odwykonawca niniejszej umowy przedkłada Zamawiającemu poświadczoną za zgodność z </w:t>
      </w:r>
      <w:r w:rsidRPr="006503B5">
        <w:rPr>
          <w:rFonts w:ascii="Arial" w:hAnsi="Arial" w:cs="Arial"/>
          <w:sz w:val="22"/>
          <w:szCs w:val="22"/>
        </w:rPr>
        <w:t>or</w:t>
      </w:r>
      <w:r w:rsidR="00735B0E" w:rsidRPr="006503B5">
        <w:rPr>
          <w:rFonts w:ascii="Arial" w:hAnsi="Arial" w:cs="Arial"/>
          <w:sz w:val="22"/>
          <w:szCs w:val="22"/>
        </w:rPr>
        <w:t xml:space="preserve">yginałem kopię zawartej umowy </w:t>
      </w:r>
      <w:r w:rsidR="00A47B01">
        <w:rPr>
          <w:rFonts w:ascii="Arial" w:hAnsi="Arial" w:cs="Arial"/>
          <w:sz w:val="22"/>
          <w:szCs w:val="22"/>
        </w:rPr>
        <w:br/>
      </w:r>
      <w:r w:rsidR="00391376" w:rsidRPr="006503B5">
        <w:rPr>
          <w:rFonts w:ascii="Arial" w:hAnsi="Arial" w:cs="Arial"/>
          <w:sz w:val="22"/>
          <w:szCs w:val="22"/>
        </w:rPr>
        <w:t xml:space="preserve">o podwykonawstwo, której przedmiotem są dostawy lub usługi, w terminie 7 dni od dnia jej zawarcia, z wyłączeniem umów o podwykonawstwo o wartości mniejszej niż 0,5%wartości umowy w sprawie zamówienia publicznego. Wyłączenie, o którym mowa w zdaniu pierwszym, nie dotyczy umów o podwykonawstwo o wartości większej niż </w:t>
      </w:r>
      <w:r w:rsidR="0059207B" w:rsidRPr="006503B5">
        <w:rPr>
          <w:rFonts w:ascii="Arial" w:hAnsi="Arial" w:cs="Arial"/>
          <w:sz w:val="22"/>
          <w:szCs w:val="22"/>
        </w:rPr>
        <w:t>50 000</w:t>
      </w:r>
      <w:r w:rsidR="00391376" w:rsidRPr="006503B5">
        <w:rPr>
          <w:rFonts w:ascii="Arial" w:hAnsi="Arial" w:cs="Arial"/>
          <w:sz w:val="22"/>
          <w:szCs w:val="22"/>
        </w:rPr>
        <w:t xml:space="preserve"> zł.</w:t>
      </w:r>
    </w:p>
    <w:p w14:paraId="4BCE039D" w14:textId="77777777" w:rsidR="00C8199F" w:rsidRPr="006503B5" w:rsidRDefault="00391376" w:rsidP="0099577D">
      <w:pPr>
        <w:numPr>
          <w:ilvl w:val="0"/>
          <w:numId w:val="16"/>
        </w:numPr>
        <w:ind w:left="408" w:right="-108" w:hanging="408"/>
        <w:jc w:val="both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Przepisy ust. 3-10 stosuje się do zmian tej umowy o podwykonawstwo.</w:t>
      </w:r>
    </w:p>
    <w:p w14:paraId="396D71E1" w14:textId="77777777" w:rsidR="00E91EC2" w:rsidRDefault="00E91EC2" w:rsidP="00571D7C">
      <w:pPr>
        <w:ind w:right="-108"/>
        <w:jc w:val="right"/>
        <w:rPr>
          <w:rFonts w:ascii="Arial" w:hAnsi="Arial" w:cs="Arial"/>
          <w:b/>
          <w:sz w:val="22"/>
          <w:szCs w:val="22"/>
        </w:rPr>
      </w:pPr>
    </w:p>
    <w:p w14:paraId="36B6A865" w14:textId="77777777" w:rsidR="00C8199F" w:rsidRPr="006503B5" w:rsidRDefault="007566DB" w:rsidP="00E91EC2">
      <w:pPr>
        <w:ind w:right="-108"/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C8199F" w:rsidRPr="006503B5">
        <w:rPr>
          <w:rFonts w:ascii="Arial" w:hAnsi="Arial" w:cs="Arial"/>
          <w:b/>
          <w:sz w:val="22"/>
          <w:szCs w:val="22"/>
        </w:rPr>
        <w:t>1</w:t>
      </w:r>
      <w:r w:rsidR="00F9669B">
        <w:rPr>
          <w:rFonts w:ascii="Arial" w:hAnsi="Arial" w:cs="Arial"/>
          <w:b/>
          <w:sz w:val="22"/>
          <w:szCs w:val="22"/>
        </w:rPr>
        <w:t>4</w:t>
      </w:r>
    </w:p>
    <w:p w14:paraId="1866F480" w14:textId="77777777" w:rsidR="004D7258" w:rsidRPr="006503B5" w:rsidRDefault="00C8199F" w:rsidP="0099577D">
      <w:pPr>
        <w:numPr>
          <w:ilvl w:val="0"/>
          <w:numId w:val="18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obowiązany jest informować Zamawiającego o wysokości wynagrodzenia na</w:t>
      </w:r>
      <w:r w:rsidR="004D7258" w:rsidRPr="006503B5">
        <w:rPr>
          <w:rFonts w:ascii="Arial" w:hAnsi="Arial" w:cs="Arial"/>
          <w:sz w:val="22"/>
          <w:szCs w:val="22"/>
        </w:rPr>
        <w:t>leżnego Podwykonawcom i o zapłatach dla P</w:t>
      </w:r>
      <w:r w:rsidRPr="006503B5">
        <w:rPr>
          <w:rFonts w:ascii="Arial" w:hAnsi="Arial" w:cs="Arial"/>
          <w:sz w:val="22"/>
          <w:szCs w:val="22"/>
        </w:rPr>
        <w:t>odwykonawców, a wraz z fakturą za wykonane roboty przedstawić Zamawiającemu kserokopie potwierdzonego przelewu bankowego na kwotę należną podwykonawcom.</w:t>
      </w:r>
    </w:p>
    <w:p w14:paraId="40BE82C1" w14:textId="77777777" w:rsidR="004D7258" w:rsidRPr="006503B5" w:rsidRDefault="00C8199F" w:rsidP="0099577D">
      <w:pPr>
        <w:numPr>
          <w:ilvl w:val="0"/>
          <w:numId w:val="18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Zamawiający dokonuje bezpośredniej zapłaty wymagalnego wyna</w:t>
      </w:r>
      <w:r w:rsidR="004D7258" w:rsidRPr="006503B5">
        <w:rPr>
          <w:rFonts w:ascii="Arial" w:hAnsi="Arial" w:cs="Arial"/>
          <w:sz w:val="22"/>
          <w:szCs w:val="22"/>
        </w:rPr>
        <w:t>grodzenia przysługującego Podwykonawcy lub dalszemu p</w:t>
      </w:r>
      <w:r w:rsidRPr="006503B5">
        <w:rPr>
          <w:rFonts w:ascii="Arial" w:hAnsi="Arial" w:cs="Arial"/>
          <w:sz w:val="22"/>
          <w:szCs w:val="22"/>
        </w:rPr>
        <w:t>odwykonawcy, który zawarł zaakceptowaną przez Zamawiającego umowę o podwykonawstwo, której przedmiotem są roboty budowlane, lub który zawarł przedłożoną Zamawiającemu umowę o podwykonawstwo, której przedmiotem są dostawy lub usługi, wobec których Zamawiający nie wyraził sprzeciwu, w przypadku uchylenia się od obowi</w:t>
      </w:r>
      <w:r w:rsidR="004D7258" w:rsidRPr="006503B5">
        <w:rPr>
          <w:rFonts w:ascii="Arial" w:hAnsi="Arial" w:cs="Arial"/>
          <w:sz w:val="22"/>
          <w:szCs w:val="22"/>
        </w:rPr>
        <w:t>ązku zapłaty odpowiednio przez Wykonawcę, P</w:t>
      </w:r>
      <w:r w:rsidRPr="006503B5">
        <w:rPr>
          <w:rFonts w:ascii="Arial" w:hAnsi="Arial" w:cs="Arial"/>
          <w:sz w:val="22"/>
          <w:szCs w:val="22"/>
        </w:rPr>
        <w:t>odwykonawcę lub dalszego podwykonawcę niniejszego zamówienia.</w:t>
      </w:r>
    </w:p>
    <w:p w14:paraId="67AAFF0D" w14:textId="77777777" w:rsidR="004D7258" w:rsidRPr="006503B5" w:rsidRDefault="00C8199F" w:rsidP="0099577D">
      <w:pPr>
        <w:numPr>
          <w:ilvl w:val="0"/>
          <w:numId w:val="18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Wynagrodzenie, o którym mowa w ust. 2, dotyczy wyłącznie należności powstałych po zaakceptowaniu przez Zamawiającego, umowy o podwykonawstwo, której przedmiotem są roboty budowlane, lub po przedłożeniu Zamawiającemu poświadczonej za zg</w:t>
      </w:r>
      <w:r w:rsidR="00E91EC2">
        <w:rPr>
          <w:rFonts w:ascii="Arial" w:hAnsi="Arial" w:cs="Arial"/>
          <w:sz w:val="22"/>
          <w:szCs w:val="22"/>
        </w:rPr>
        <w:t>odność z oryginałem kopii umowy</w:t>
      </w:r>
      <w:r w:rsidR="005C0CE7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o podwykonawstwo, której przedmiotem są dostawy lub usługi.</w:t>
      </w:r>
    </w:p>
    <w:p w14:paraId="260786DE" w14:textId="77777777" w:rsidR="004D7258" w:rsidRPr="006503B5" w:rsidRDefault="00C8199F" w:rsidP="0099577D">
      <w:pPr>
        <w:numPr>
          <w:ilvl w:val="0"/>
          <w:numId w:val="18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Bezpośrednia zapłata obejmuje wyłącznie należne wynagro</w:t>
      </w:r>
      <w:r w:rsidR="004D7258" w:rsidRPr="006503B5">
        <w:rPr>
          <w:rFonts w:ascii="Arial" w:hAnsi="Arial" w:cs="Arial"/>
          <w:sz w:val="22"/>
          <w:szCs w:val="22"/>
        </w:rPr>
        <w:t>dzenie, bez odsetek, należnych P</w:t>
      </w:r>
      <w:r w:rsidRPr="006503B5">
        <w:rPr>
          <w:rFonts w:ascii="Arial" w:hAnsi="Arial" w:cs="Arial"/>
          <w:sz w:val="22"/>
          <w:szCs w:val="22"/>
        </w:rPr>
        <w:t>odwykonawcy lub dalszemu podwykonawcy.</w:t>
      </w:r>
    </w:p>
    <w:p w14:paraId="09CDB0C5" w14:textId="77777777" w:rsidR="004D7258" w:rsidRPr="006503B5" w:rsidRDefault="00C8199F" w:rsidP="0099577D">
      <w:pPr>
        <w:numPr>
          <w:ilvl w:val="0"/>
          <w:numId w:val="18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Przed dokonaniem bezpośrednie</w:t>
      </w:r>
      <w:r w:rsidR="004D7258" w:rsidRPr="006503B5">
        <w:rPr>
          <w:rFonts w:ascii="Arial" w:hAnsi="Arial" w:cs="Arial"/>
          <w:sz w:val="22"/>
          <w:szCs w:val="22"/>
        </w:rPr>
        <w:t>j zapłaty Zamawiający umożliwi W</w:t>
      </w:r>
      <w:r w:rsidRPr="006503B5">
        <w:rPr>
          <w:rFonts w:ascii="Arial" w:hAnsi="Arial" w:cs="Arial"/>
          <w:sz w:val="22"/>
          <w:szCs w:val="22"/>
        </w:rPr>
        <w:t>ykonawcy zgłoszenie pisemnych uwag dotyczących zasadności bezpo</w:t>
      </w:r>
      <w:r w:rsidR="004D7258" w:rsidRPr="006503B5">
        <w:rPr>
          <w:rFonts w:ascii="Arial" w:hAnsi="Arial" w:cs="Arial"/>
          <w:sz w:val="22"/>
          <w:szCs w:val="22"/>
        </w:rPr>
        <w:t xml:space="preserve">średniej zapłaty wynagrodzenia </w:t>
      </w:r>
      <w:r w:rsidR="004D7258" w:rsidRPr="006503B5">
        <w:rPr>
          <w:rFonts w:ascii="Arial" w:hAnsi="Arial" w:cs="Arial"/>
          <w:sz w:val="22"/>
          <w:szCs w:val="22"/>
        </w:rPr>
        <w:lastRenderedPageBreak/>
        <w:t>P</w:t>
      </w:r>
      <w:r w:rsidRPr="006503B5">
        <w:rPr>
          <w:rFonts w:ascii="Arial" w:hAnsi="Arial" w:cs="Arial"/>
          <w:sz w:val="22"/>
          <w:szCs w:val="22"/>
        </w:rPr>
        <w:t>odwykonawcy lub dalszemu podwykonawcy, o których mowa w ust. 2</w:t>
      </w:r>
      <w:r w:rsidR="004D7258" w:rsidRPr="006503B5">
        <w:rPr>
          <w:rFonts w:ascii="Arial" w:hAnsi="Arial" w:cs="Arial"/>
          <w:sz w:val="22"/>
          <w:szCs w:val="22"/>
        </w:rPr>
        <w:t xml:space="preserve"> niniejszego paragrafu</w:t>
      </w:r>
      <w:r w:rsidRPr="006503B5">
        <w:rPr>
          <w:rFonts w:ascii="Arial" w:hAnsi="Arial" w:cs="Arial"/>
          <w:sz w:val="22"/>
          <w:szCs w:val="22"/>
        </w:rPr>
        <w:t xml:space="preserve"> Zamawiający informuje o terminie zgłaszania uwag, nie krótszym niż 7 dni od dnia doręczenia tej informacji.</w:t>
      </w:r>
    </w:p>
    <w:p w14:paraId="330318EF" w14:textId="77777777" w:rsidR="004D7258" w:rsidRPr="006503B5" w:rsidRDefault="00C8199F" w:rsidP="0099577D">
      <w:pPr>
        <w:numPr>
          <w:ilvl w:val="0"/>
          <w:numId w:val="18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 przypadku zgłoszenia uwag, o których mowa w ust. 5, w terminie wskazanym przez Zamawiającego, Zamawiający może:</w:t>
      </w:r>
    </w:p>
    <w:p w14:paraId="18E0587A" w14:textId="77777777" w:rsidR="004D7258" w:rsidRPr="006503B5" w:rsidRDefault="00C8199F" w:rsidP="0099577D">
      <w:pPr>
        <w:numPr>
          <w:ilvl w:val="0"/>
          <w:numId w:val="19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nie dokonać bezpośredniej zapłaty wynagrodzenia podwykonawcy lub dalszemu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podwykonawcy, jeżeli wykonawca wykaże niezasadność takiej zapłaty,</w:t>
      </w:r>
    </w:p>
    <w:p w14:paraId="71AEF704" w14:textId="77777777" w:rsidR="004D7258" w:rsidRPr="006503B5" w:rsidRDefault="00C8199F" w:rsidP="0099577D">
      <w:pPr>
        <w:numPr>
          <w:ilvl w:val="0"/>
          <w:numId w:val="19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złożyć do depozytu sądowego kwotę potrzebną na pokrycie wynagrodzenia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podwykonawcy lub dalszego podwykonawcy w przypadku istnienia zasadniczej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wątpliwości Zamawiającego co do wysokości należnej zapłaty lub podmiotu,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któremu płatność się należy,</w:t>
      </w:r>
    </w:p>
    <w:p w14:paraId="60474538" w14:textId="77777777" w:rsidR="004D7258" w:rsidRPr="006503B5" w:rsidRDefault="00C8199F" w:rsidP="0099577D">
      <w:pPr>
        <w:numPr>
          <w:ilvl w:val="0"/>
          <w:numId w:val="19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dokonać bezpośred</w:t>
      </w:r>
      <w:r w:rsidR="004D7258" w:rsidRPr="006503B5">
        <w:rPr>
          <w:rFonts w:ascii="Arial" w:hAnsi="Arial" w:cs="Arial"/>
          <w:sz w:val="22"/>
          <w:szCs w:val="22"/>
        </w:rPr>
        <w:t>niej zapłaty wynagrodzenia P</w:t>
      </w:r>
      <w:r w:rsidRPr="006503B5">
        <w:rPr>
          <w:rFonts w:ascii="Arial" w:hAnsi="Arial" w:cs="Arial"/>
          <w:sz w:val="22"/>
          <w:szCs w:val="22"/>
        </w:rPr>
        <w:t>odwykonawcy lub dalszemu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="004D7258" w:rsidRPr="006503B5">
        <w:rPr>
          <w:rFonts w:ascii="Arial" w:hAnsi="Arial" w:cs="Arial"/>
          <w:sz w:val="22"/>
          <w:szCs w:val="22"/>
        </w:rPr>
        <w:t>podwykonawcy, jeżeli P</w:t>
      </w:r>
      <w:r w:rsidRPr="006503B5">
        <w:rPr>
          <w:rFonts w:ascii="Arial" w:hAnsi="Arial" w:cs="Arial"/>
          <w:sz w:val="22"/>
          <w:szCs w:val="22"/>
        </w:rPr>
        <w:t>odwykonawca lub dalszy podwykonawca wykaże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zasadność takiej zapłaty.</w:t>
      </w:r>
    </w:p>
    <w:p w14:paraId="29375D6C" w14:textId="77777777" w:rsidR="004D7258" w:rsidRPr="006503B5" w:rsidRDefault="00C8199F" w:rsidP="0099577D">
      <w:pPr>
        <w:numPr>
          <w:ilvl w:val="0"/>
          <w:numId w:val="18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 przypadku d</w:t>
      </w:r>
      <w:r w:rsidR="004D7258" w:rsidRPr="006503B5">
        <w:rPr>
          <w:rFonts w:ascii="Arial" w:hAnsi="Arial" w:cs="Arial"/>
          <w:sz w:val="22"/>
          <w:szCs w:val="22"/>
        </w:rPr>
        <w:t>okonania bezpośredniej zapłaty P</w:t>
      </w:r>
      <w:r w:rsidRPr="006503B5">
        <w:rPr>
          <w:rFonts w:ascii="Arial" w:hAnsi="Arial" w:cs="Arial"/>
          <w:sz w:val="22"/>
          <w:szCs w:val="22"/>
        </w:rPr>
        <w:t>odwykonawcy lub dalszemu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podwykonawcy, o których mowa w ust. 2</w:t>
      </w:r>
      <w:r w:rsidR="004D7258" w:rsidRPr="006503B5">
        <w:rPr>
          <w:rFonts w:ascii="Arial" w:hAnsi="Arial" w:cs="Arial"/>
          <w:sz w:val="22"/>
          <w:szCs w:val="22"/>
        </w:rPr>
        <w:t xml:space="preserve"> niniejszego paragrafu</w:t>
      </w:r>
      <w:r w:rsidRPr="006503B5">
        <w:rPr>
          <w:rFonts w:ascii="Arial" w:hAnsi="Arial" w:cs="Arial"/>
          <w:sz w:val="22"/>
          <w:szCs w:val="22"/>
        </w:rPr>
        <w:t>, Zamawiający potrąci kwotę wypłaconego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wynagrodzenia</w:t>
      </w:r>
      <w:r w:rsidR="00B4545A" w:rsidRPr="006503B5">
        <w:rPr>
          <w:rFonts w:ascii="Arial" w:hAnsi="Arial" w:cs="Arial"/>
          <w:sz w:val="22"/>
          <w:szCs w:val="22"/>
        </w:rPr>
        <w:t xml:space="preserve"> z </w:t>
      </w:r>
      <w:r w:rsidR="004D7258" w:rsidRPr="006503B5">
        <w:rPr>
          <w:rFonts w:ascii="Arial" w:hAnsi="Arial" w:cs="Arial"/>
          <w:sz w:val="22"/>
          <w:szCs w:val="22"/>
        </w:rPr>
        <w:t>wynagrodzenia należnego W</w:t>
      </w:r>
      <w:r w:rsidRPr="006503B5">
        <w:rPr>
          <w:rFonts w:ascii="Arial" w:hAnsi="Arial" w:cs="Arial"/>
          <w:sz w:val="22"/>
          <w:szCs w:val="22"/>
        </w:rPr>
        <w:t>ykonawcy. W takim przypadku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Wykonawca</w:t>
      </w:r>
      <w:r w:rsidR="00B4545A" w:rsidRPr="006503B5">
        <w:rPr>
          <w:rFonts w:ascii="Arial" w:hAnsi="Arial" w:cs="Arial"/>
          <w:sz w:val="22"/>
          <w:szCs w:val="22"/>
        </w:rPr>
        <w:t xml:space="preserve"> nie będzie domagał się zapłaty </w:t>
      </w:r>
      <w:r w:rsidRPr="006503B5">
        <w:rPr>
          <w:rFonts w:ascii="Arial" w:hAnsi="Arial" w:cs="Arial"/>
          <w:sz w:val="22"/>
          <w:szCs w:val="22"/>
        </w:rPr>
        <w:t>wynagrodzenia w części przekazanej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="004D7258" w:rsidRPr="006503B5">
        <w:rPr>
          <w:rFonts w:ascii="Arial" w:hAnsi="Arial" w:cs="Arial"/>
          <w:sz w:val="22"/>
          <w:szCs w:val="22"/>
        </w:rPr>
        <w:t>bezpośrednio P</w:t>
      </w:r>
      <w:r w:rsidRPr="006503B5">
        <w:rPr>
          <w:rFonts w:ascii="Arial" w:hAnsi="Arial" w:cs="Arial"/>
          <w:sz w:val="22"/>
          <w:szCs w:val="22"/>
        </w:rPr>
        <w:t>odwykonawcy.</w:t>
      </w:r>
    </w:p>
    <w:p w14:paraId="4C07B72C" w14:textId="77777777" w:rsidR="004D7258" w:rsidRPr="006503B5" w:rsidRDefault="00C8199F" w:rsidP="0099577D">
      <w:pPr>
        <w:numPr>
          <w:ilvl w:val="0"/>
          <w:numId w:val="18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Konieczność trzykrotnego dokonywania bezpoś</w:t>
      </w:r>
      <w:r w:rsidR="004D7258" w:rsidRPr="006503B5">
        <w:rPr>
          <w:rFonts w:ascii="Arial" w:hAnsi="Arial" w:cs="Arial"/>
          <w:sz w:val="22"/>
          <w:szCs w:val="22"/>
        </w:rPr>
        <w:t>redniej zapłaty P</w:t>
      </w:r>
      <w:r w:rsidRPr="006503B5">
        <w:rPr>
          <w:rFonts w:ascii="Arial" w:hAnsi="Arial" w:cs="Arial"/>
          <w:sz w:val="22"/>
          <w:szCs w:val="22"/>
        </w:rPr>
        <w:t>odwykonawcy lub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dalszemu podwykonawcy, o których mowa w ust. 2, lub konieczność dokonania</w:t>
      </w:r>
      <w:r w:rsidR="00B45774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bezpośredni</w:t>
      </w:r>
      <w:r w:rsidR="00DA2A05" w:rsidRPr="006503B5">
        <w:rPr>
          <w:rFonts w:ascii="Arial" w:hAnsi="Arial" w:cs="Arial"/>
          <w:sz w:val="22"/>
          <w:szCs w:val="22"/>
        </w:rPr>
        <w:t>ch zapłat na sumę większą niż 5</w:t>
      </w:r>
      <w:r w:rsidRPr="006503B5">
        <w:rPr>
          <w:rFonts w:ascii="Arial" w:hAnsi="Arial" w:cs="Arial"/>
          <w:sz w:val="22"/>
          <w:szCs w:val="22"/>
        </w:rPr>
        <w:t xml:space="preserve">% wartości umowy w sprawie zamówienia publicznego może stanowić podstawę do odstąpienia od umowy w sprawie zamówienia </w:t>
      </w:r>
      <w:r w:rsidR="004D7258" w:rsidRPr="006503B5">
        <w:rPr>
          <w:rFonts w:ascii="Arial" w:hAnsi="Arial" w:cs="Arial"/>
          <w:sz w:val="22"/>
          <w:szCs w:val="22"/>
        </w:rPr>
        <w:t xml:space="preserve">publicznego przez Zamawiającego </w:t>
      </w:r>
      <w:r w:rsidRPr="006503B5">
        <w:rPr>
          <w:rFonts w:ascii="Arial" w:hAnsi="Arial" w:cs="Arial"/>
          <w:sz w:val="22"/>
          <w:szCs w:val="22"/>
        </w:rPr>
        <w:t>z przyczyn zależnych od Wykonawcy.</w:t>
      </w:r>
    </w:p>
    <w:p w14:paraId="5F0B0300" w14:textId="77777777" w:rsidR="00BF15C0" w:rsidRPr="006503B5" w:rsidRDefault="00C8199F" w:rsidP="0099577D">
      <w:pPr>
        <w:numPr>
          <w:ilvl w:val="0"/>
          <w:numId w:val="18"/>
        </w:numPr>
        <w:autoSpaceDE w:val="0"/>
        <w:autoSpaceDN w:val="0"/>
        <w:adjustRightInd w:val="0"/>
        <w:ind w:left="408" w:hanging="408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w umowach z podwykonawcami, a podwykonawcy w umowach z dalszymi podwykonawcami zobowiązani są zastrzec postanowienie, iż Zamawiający ma prawo wglądu w dokumenty finansowe podwykonawców lub dalszych podwykonawców i żądania przedstawienia na każde żądanie Zamawiającego dowodów zapłaty należnego podwykonawcom wynagrodzenia.</w:t>
      </w:r>
    </w:p>
    <w:p w14:paraId="447F060B" w14:textId="77777777" w:rsidR="00E96713" w:rsidRPr="006503B5" w:rsidRDefault="00E96713" w:rsidP="00952986">
      <w:pPr>
        <w:widowControl w:val="0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5817B52D" w14:textId="77777777" w:rsidR="00952986" w:rsidRPr="006503B5" w:rsidRDefault="00952986" w:rsidP="00952986">
      <w:pPr>
        <w:widowControl w:val="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6503B5">
        <w:rPr>
          <w:rFonts w:ascii="Arial" w:hAnsi="Arial" w:cs="Arial"/>
          <w:b/>
          <w:snapToGrid w:val="0"/>
          <w:sz w:val="22"/>
          <w:szCs w:val="22"/>
        </w:rPr>
        <w:t>§ 1</w:t>
      </w:r>
      <w:r w:rsidR="00F9669B">
        <w:rPr>
          <w:rFonts w:ascii="Arial" w:hAnsi="Arial" w:cs="Arial"/>
          <w:b/>
          <w:snapToGrid w:val="0"/>
          <w:sz w:val="22"/>
          <w:szCs w:val="22"/>
        </w:rPr>
        <w:t>5</w:t>
      </w:r>
    </w:p>
    <w:p w14:paraId="208E6FBE" w14:textId="77777777" w:rsidR="00FA574F" w:rsidRPr="006503B5" w:rsidRDefault="007566DB" w:rsidP="00FA574F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Zatrudnienie</w:t>
      </w:r>
      <w:r w:rsidR="00952986" w:rsidRPr="006503B5">
        <w:rPr>
          <w:rFonts w:ascii="Arial" w:hAnsi="Arial" w:cs="Arial"/>
          <w:b/>
          <w:sz w:val="22"/>
          <w:szCs w:val="22"/>
        </w:rPr>
        <w:t xml:space="preserve"> na podstawie umowy o pracę</w:t>
      </w:r>
    </w:p>
    <w:p w14:paraId="1361912F" w14:textId="77777777" w:rsidR="00FA574F" w:rsidRPr="006503B5" w:rsidRDefault="00FA574F" w:rsidP="0099577D">
      <w:pPr>
        <w:numPr>
          <w:ilvl w:val="1"/>
          <w:numId w:val="20"/>
        </w:numPr>
        <w:spacing w:after="200"/>
        <w:contextualSpacing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Zamawiający wymaga zatrudnienia przez Wykonawcę lub Podwykonawcę na podstawie umowy o pracę osób wykonujących wskazane poniżej czynności w zakresie realizacji zamówienia, których wykonanie polega na wykonywaniu pracy w sposób określony w art. 22 §1 ustawy z dnia 26 czerwca 1974 r. – Kodeks pracy:</w:t>
      </w:r>
    </w:p>
    <w:p w14:paraId="210B84A7" w14:textId="77777777" w:rsidR="00627339" w:rsidRPr="006503B5" w:rsidRDefault="00627339" w:rsidP="00627339">
      <w:pPr>
        <w:tabs>
          <w:tab w:val="left" w:pos="0"/>
          <w:tab w:val="left" w:pos="360"/>
        </w:tabs>
        <w:suppressAutoHyphens/>
        <w:ind w:left="360"/>
        <w:contextualSpacing/>
        <w:rPr>
          <w:rFonts w:ascii="Arial" w:hAnsi="Arial" w:cs="Arial"/>
          <w:kern w:val="22"/>
          <w:sz w:val="22"/>
          <w:szCs w:val="22"/>
          <w:lang w:eastAsia="zh-CN"/>
        </w:rPr>
      </w:pPr>
      <w:r w:rsidRPr="006503B5">
        <w:rPr>
          <w:rFonts w:ascii="Arial" w:hAnsi="Arial" w:cs="Arial"/>
          <w:kern w:val="22"/>
          <w:sz w:val="22"/>
          <w:szCs w:val="22"/>
          <w:lang w:eastAsia="zh-CN"/>
        </w:rPr>
        <w:t>- obsługa urządzeń, pojazdów, maszyn oraz sprzętu budowlanego,</w:t>
      </w:r>
    </w:p>
    <w:p w14:paraId="51ECC692" w14:textId="77777777" w:rsidR="00627339" w:rsidRPr="006503B5" w:rsidRDefault="00627339" w:rsidP="00627339">
      <w:pPr>
        <w:tabs>
          <w:tab w:val="left" w:pos="0"/>
          <w:tab w:val="left" w:pos="360"/>
        </w:tabs>
        <w:suppressAutoHyphens/>
        <w:ind w:left="360"/>
        <w:contextualSpacing/>
        <w:rPr>
          <w:rFonts w:ascii="Arial" w:hAnsi="Arial" w:cs="Arial"/>
          <w:kern w:val="22"/>
          <w:sz w:val="22"/>
          <w:szCs w:val="22"/>
          <w:lang w:eastAsia="zh-CN"/>
        </w:rPr>
      </w:pPr>
      <w:r w:rsidRPr="006503B5">
        <w:rPr>
          <w:rFonts w:ascii="Arial" w:hAnsi="Arial" w:cs="Arial"/>
          <w:kern w:val="22"/>
          <w:sz w:val="22"/>
          <w:szCs w:val="22"/>
          <w:lang w:eastAsia="zh-CN"/>
        </w:rPr>
        <w:t>- wykonanie robót budowlanych niezbędnych do r</w:t>
      </w:r>
      <w:r w:rsidR="003D700B" w:rsidRPr="006503B5">
        <w:rPr>
          <w:rFonts w:ascii="Arial" w:hAnsi="Arial" w:cs="Arial"/>
          <w:kern w:val="22"/>
          <w:sz w:val="22"/>
          <w:szCs w:val="22"/>
          <w:lang w:eastAsia="zh-CN"/>
        </w:rPr>
        <w:t>ealizacji przedmiotu zamówienia.</w:t>
      </w:r>
    </w:p>
    <w:p w14:paraId="038AA8F5" w14:textId="77777777" w:rsidR="00076C58" w:rsidRPr="006503B5" w:rsidRDefault="00076C58" w:rsidP="00627339">
      <w:pPr>
        <w:tabs>
          <w:tab w:val="left" w:pos="0"/>
          <w:tab w:val="left" w:pos="360"/>
        </w:tabs>
        <w:suppressAutoHyphens/>
        <w:ind w:left="360"/>
        <w:contextualSpacing/>
        <w:rPr>
          <w:rFonts w:ascii="Arial" w:hAnsi="Arial" w:cs="Arial"/>
          <w:kern w:val="22"/>
          <w:sz w:val="22"/>
          <w:szCs w:val="22"/>
          <w:lang w:eastAsia="zh-CN"/>
        </w:rPr>
      </w:pPr>
    </w:p>
    <w:p w14:paraId="79807147" w14:textId="77777777" w:rsidR="00076C58" w:rsidRPr="006503B5" w:rsidRDefault="00076C58" w:rsidP="00B0010F">
      <w:pPr>
        <w:tabs>
          <w:tab w:val="left" w:pos="0"/>
          <w:tab w:val="left" w:pos="360"/>
        </w:tabs>
        <w:suppressAutoHyphens/>
        <w:ind w:left="360"/>
        <w:contextualSpacing/>
        <w:jc w:val="both"/>
        <w:rPr>
          <w:rFonts w:ascii="Arial" w:hAnsi="Arial" w:cs="Arial"/>
          <w:kern w:val="22"/>
          <w:sz w:val="22"/>
          <w:szCs w:val="22"/>
          <w:lang w:eastAsia="zh-CN"/>
        </w:rPr>
      </w:pPr>
      <w:r w:rsidRPr="006503B5">
        <w:rPr>
          <w:rFonts w:ascii="Arial" w:hAnsi="Arial" w:cs="Arial"/>
          <w:kern w:val="22"/>
          <w:sz w:val="22"/>
          <w:szCs w:val="22"/>
          <w:lang w:eastAsia="zh-CN"/>
        </w:rPr>
        <w:t>Obowiązek ten nie dotyczy osób pełniących samodzielne funkcje zgodnie z posiadanymi uprawnieniami szczególnymi: kierownika budowy, robót itp.</w:t>
      </w:r>
    </w:p>
    <w:p w14:paraId="4F86AC6D" w14:textId="77777777" w:rsidR="005C0CE7" w:rsidRPr="006503B5" w:rsidRDefault="005C0CE7" w:rsidP="005C0CE7">
      <w:pPr>
        <w:tabs>
          <w:tab w:val="left" w:pos="0"/>
          <w:tab w:val="left" w:pos="360"/>
        </w:tabs>
        <w:suppressAutoHyphens/>
        <w:ind w:left="360"/>
        <w:contextualSpacing/>
        <w:rPr>
          <w:rFonts w:ascii="Arial" w:hAnsi="Arial" w:cs="Arial"/>
          <w:kern w:val="22"/>
        </w:rPr>
      </w:pPr>
    </w:p>
    <w:p w14:paraId="7C91A058" w14:textId="77777777" w:rsidR="00D107E5" w:rsidRPr="006503B5" w:rsidRDefault="00E82F17" w:rsidP="0099577D">
      <w:pPr>
        <w:pStyle w:val="Akapitzlist1"/>
        <w:numPr>
          <w:ilvl w:val="1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Wykonawca zobowiązuje się, </w:t>
      </w:r>
      <w:r w:rsidR="00815CB4" w:rsidRPr="006503B5">
        <w:rPr>
          <w:rFonts w:ascii="Arial" w:hAnsi="Arial" w:cs="Arial"/>
          <w:sz w:val="22"/>
          <w:szCs w:val="22"/>
        </w:rPr>
        <w:t>że osoby</w:t>
      </w:r>
      <w:r w:rsidR="00515964" w:rsidRPr="006503B5">
        <w:rPr>
          <w:rFonts w:ascii="Arial" w:hAnsi="Arial" w:cs="Arial"/>
          <w:sz w:val="22"/>
          <w:szCs w:val="22"/>
        </w:rPr>
        <w:t xml:space="preserve"> wykonujące</w:t>
      </w:r>
      <w:r w:rsidR="00203767" w:rsidRPr="006503B5">
        <w:rPr>
          <w:rFonts w:ascii="Arial" w:hAnsi="Arial" w:cs="Arial"/>
          <w:sz w:val="22"/>
          <w:szCs w:val="22"/>
        </w:rPr>
        <w:t xml:space="preserve"> czynności, o których mowa w ust. </w:t>
      </w:r>
      <w:r w:rsidR="001C6B2B">
        <w:rPr>
          <w:rFonts w:ascii="Arial" w:hAnsi="Arial" w:cs="Arial"/>
          <w:sz w:val="22"/>
          <w:szCs w:val="22"/>
        </w:rPr>
        <w:br/>
      </w:r>
      <w:r w:rsidR="00203767" w:rsidRPr="006503B5">
        <w:rPr>
          <w:rFonts w:ascii="Arial" w:hAnsi="Arial" w:cs="Arial"/>
          <w:sz w:val="22"/>
          <w:szCs w:val="22"/>
        </w:rPr>
        <w:t>1 niniejszego paragrafu</w:t>
      </w:r>
      <w:r w:rsidRPr="006503B5">
        <w:rPr>
          <w:rFonts w:ascii="Arial" w:hAnsi="Arial" w:cs="Arial"/>
          <w:sz w:val="22"/>
          <w:szCs w:val="22"/>
        </w:rPr>
        <w:t xml:space="preserve"> będą w okre</w:t>
      </w:r>
      <w:r w:rsidR="00173B18" w:rsidRPr="006503B5">
        <w:rPr>
          <w:rFonts w:ascii="Arial" w:hAnsi="Arial" w:cs="Arial"/>
          <w:sz w:val="22"/>
          <w:szCs w:val="22"/>
        </w:rPr>
        <w:t>sie realizacji umowy zatrudnione</w:t>
      </w:r>
      <w:r w:rsidRPr="006503B5">
        <w:rPr>
          <w:rFonts w:ascii="Arial" w:hAnsi="Arial" w:cs="Arial"/>
          <w:sz w:val="22"/>
          <w:szCs w:val="22"/>
        </w:rPr>
        <w:t xml:space="preserve"> na podstawie umowy o pracę w rozumieniu przepisów ustawy z dn. 26 czerwca 1974 r. – kodeks pracy</w:t>
      </w:r>
      <w:r w:rsidR="005C0CE7" w:rsidRPr="006503B5">
        <w:rPr>
          <w:rFonts w:ascii="Arial" w:hAnsi="Arial" w:cs="Arial"/>
          <w:sz w:val="22"/>
          <w:szCs w:val="22"/>
        </w:rPr>
        <w:t>.</w:t>
      </w:r>
    </w:p>
    <w:p w14:paraId="79C14C7F" w14:textId="77777777" w:rsidR="00D107E5" w:rsidRPr="006503B5" w:rsidRDefault="00D107E5" w:rsidP="0099577D">
      <w:pPr>
        <w:pStyle w:val="Akapitzlist1"/>
        <w:numPr>
          <w:ilvl w:val="1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 trakcie realizacji zamówienia Zamawiający uprawniony jest do wykonywania czynności kontrolnych wobec Wykonawcy odnośnie spełniania przez Wykonawcę lub Podwykonawcę wymogu zatrudnienia na podstawie umowy o pracę osób wykonujących  wskazane w ust. 1 niniejszego paragrafu</w:t>
      </w:r>
      <w:r w:rsidRPr="006503B5">
        <w:rPr>
          <w:rFonts w:ascii="Arial" w:hAnsi="Arial" w:cs="Arial"/>
          <w:b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czynności. Zamawiający uprawniony jest w szczególności do:</w:t>
      </w:r>
      <w:r w:rsidR="00515964" w:rsidRPr="006503B5">
        <w:rPr>
          <w:rFonts w:ascii="Arial" w:hAnsi="Arial" w:cs="Arial"/>
          <w:sz w:val="22"/>
          <w:szCs w:val="22"/>
        </w:rPr>
        <w:t xml:space="preserve"> </w:t>
      </w:r>
    </w:p>
    <w:p w14:paraId="07A0A026" w14:textId="77777777" w:rsidR="00D107E5" w:rsidRPr="006503B5" w:rsidRDefault="00D107E5" w:rsidP="0099577D">
      <w:pPr>
        <w:pStyle w:val="Akapitzlist"/>
        <w:numPr>
          <w:ilvl w:val="0"/>
          <w:numId w:val="21"/>
        </w:numPr>
        <w:spacing w:after="0" w:line="240" w:lineRule="auto"/>
        <w:ind w:left="714" w:hanging="306"/>
        <w:jc w:val="both"/>
        <w:rPr>
          <w:rFonts w:ascii="Arial" w:hAnsi="Arial" w:cs="Arial"/>
        </w:rPr>
      </w:pPr>
      <w:r w:rsidRPr="006503B5">
        <w:rPr>
          <w:rFonts w:ascii="Arial" w:hAnsi="Arial" w:cs="Arial"/>
        </w:rPr>
        <w:t>żądania oświadczeń i dokumentów w zakresie potwierdzenia spełni</w:t>
      </w:r>
      <w:r w:rsidR="00735B0E" w:rsidRPr="006503B5">
        <w:rPr>
          <w:rFonts w:ascii="Arial" w:hAnsi="Arial" w:cs="Arial"/>
        </w:rPr>
        <w:t>ania ww. wymogów</w:t>
      </w:r>
      <w:r w:rsidRPr="006503B5">
        <w:rPr>
          <w:rFonts w:ascii="Arial" w:hAnsi="Arial" w:cs="Arial"/>
        </w:rPr>
        <w:t xml:space="preserve"> </w:t>
      </w:r>
      <w:r w:rsidR="00F16EB9">
        <w:rPr>
          <w:rFonts w:ascii="Arial" w:hAnsi="Arial" w:cs="Arial"/>
        </w:rPr>
        <w:br/>
      </w:r>
      <w:r w:rsidRPr="006503B5">
        <w:rPr>
          <w:rFonts w:ascii="Arial" w:hAnsi="Arial" w:cs="Arial"/>
        </w:rPr>
        <w:t>i dokonywania ich oceny,</w:t>
      </w:r>
    </w:p>
    <w:p w14:paraId="382C7698" w14:textId="77777777" w:rsidR="00D107E5" w:rsidRPr="006503B5" w:rsidRDefault="00D107E5" w:rsidP="0099577D">
      <w:pPr>
        <w:pStyle w:val="Akapitzlist"/>
        <w:numPr>
          <w:ilvl w:val="0"/>
          <w:numId w:val="21"/>
        </w:numPr>
        <w:spacing w:after="0" w:line="240" w:lineRule="auto"/>
        <w:ind w:left="714" w:hanging="306"/>
        <w:jc w:val="both"/>
        <w:rPr>
          <w:rFonts w:ascii="Arial" w:hAnsi="Arial" w:cs="Arial"/>
        </w:rPr>
      </w:pPr>
      <w:r w:rsidRPr="006503B5">
        <w:rPr>
          <w:rFonts w:ascii="Arial" w:hAnsi="Arial" w:cs="Arial"/>
        </w:rPr>
        <w:t>żądania wyjaśnień w przypadku wątpliwości w zakresie potwierdzenia spełniania ww. wymogów,</w:t>
      </w:r>
    </w:p>
    <w:p w14:paraId="1CCE862E" w14:textId="77777777" w:rsidR="00441EE5" w:rsidRPr="006503B5" w:rsidRDefault="00D107E5" w:rsidP="0099577D">
      <w:pPr>
        <w:pStyle w:val="Akapitzlist"/>
        <w:numPr>
          <w:ilvl w:val="0"/>
          <w:numId w:val="21"/>
        </w:numPr>
        <w:spacing w:after="0" w:line="240" w:lineRule="auto"/>
        <w:ind w:left="714" w:hanging="306"/>
        <w:jc w:val="both"/>
        <w:rPr>
          <w:rFonts w:ascii="Arial" w:hAnsi="Arial" w:cs="Arial"/>
        </w:rPr>
      </w:pPr>
      <w:r w:rsidRPr="006503B5">
        <w:rPr>
          <w:rFonts w:ascii="Arial" w:hAnsi="Arial" w:cs="Arial"/>
        </w:rPr>
        <w:t xml:space="preserve">przeprowadzenia kontroli na miejscu wykonywania świadczenia. </w:t>
      </w:r>
    </w:p>
    <w:p w14:paraId="39FE47D6" w14:textId="77777777" w:rsidR="00441EE5" w:rsidRPr="006503B5" w:rsidRDefault="00441EE5" w:rsidP="0099577D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Arial" w:hAnsi="Arial" w:cs="Arial"/>
        </w:rPr>
      </w:pPr>
      <w:r w:rsidRPr="006503B5">
        <w:rPr>
          <w:rFonts w:ascii="Arial" w:hAnsi="Arial" w:cs="Arial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1 czynności w trakcie realizacji zamówienia:</w:t>
      </w:r>
    </w:p>
    <w:p w14:paraId="6B16AE43" w14:textId="77777777" w:rsidR="00441EE5" w:rsidRPr="006503B5" w:rsidRDefault="00441EE5" w:rsidP="0099577D">
      <w:pPr>
        <w:pStyle w:val="Akapitzlist"/>
        <w:numPr>
          <w:ilvl w:val="2"/>
          <w:numId w:val="20"/>
        </w:numPr>
        <w:spacing w:after="0" w:line="240" w:lineRule="auto"/>
        <w:ind w:left="714" w:hanging="306"/>
        <w:jc w:val="both"/>
        <w:rPr>
          <w:rFonts w:ascii="Arial" w:hAnsi="Arial" w:cs="Arial"/>
        </w:rPr>
      </w:pPr>
      <w:r w:rsidRPr="006503B5">
        <w:rPr>
          <w:rFonts w:ascii="Arial" w:hAnsi="Arial" w:cs="Arial"/>
          <w:b/>
          <w:bCs/>
        </w:rPr>
        <w:t xml:space="preserve">oświadczenie wykonawcy lub podwykonawcy </w:t>
      </w:r>
      <w:r w:rsidRPr="006503B5">
        <w:rPr>
          <w:rFonts w:ascii="Arial" w:hAnsi="Arial" w:cs="Arial"/>
        </w:rPr>
        <w:t>o zatrudnieniu na p</w:t>
      </w:r>
      <w:r w:rsidR="002648E8" w:rsidRPr="006503B5">
        <w:rPr>
          <w:rFonts w:ascii="Arial" w:hAnsi="Arial" w:cs="Arial"/>
        </w:rPr>
        <w:t xml:space="preserve">odstawie umowy </w:t>
      </w:r>
      <w:r w:rsidRPr="006503B5">
        <w:rPr>
          <w:rFonts w:ascii="Arial" w:hAnsi="Arial" w:cs="Arial"/>
        </w:rPr>
        <w:t>o pracę osób wykonujących czynności, których dotyczy wezwanie zamawiającego.</w:t>
      </w:r>
      <w:r w:rsidRPr="006503B5">
        <w:rPr>
          <w:rFonts w:ascii="Arial" w:hAnsi="Arial" w:cs="Arial"/>
          <w:b/>
          <w:bCs/>
        </w:rPr>
        <w:t xml:space="preserve"> </w:t>
      </w:r>
      <w:r w:rsidRPr="006503B5">
        <w:rPr>
          <w:rFonts w:ascii="Arial" w:hAnsi="Arial" w:cs="Arial"/>
        </w:rPr>
        <w:lastRenderedPageBreak/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60283227" w14:textId="77777777" w:rsidR="00441EE5" w:rsidRPr="006503B5" w:rsidRDefault="00441EE5" w:rsidP="0099577D">
      <w:pPr>
        <w:pStyle w:val="Akapitzlist"/>
        <w:numPr>
          <w:ilvl w:val="2"/>
          <w:numId w:val="20"/>
        </w:numPr>
        <w:spacing w:after="0" w:line="240" w:lineRule="auto"/>
        <w:ind w:left="714" w:hanging="306"/>
        <w:jc w:val="both"/>
        <w:rPr>
          <w:rFonts w:ascii="Arial" w:hAnsi="Arial" w:cs="Arial"/>
        </w:rPr>
      </w:pPr>
      <w:r w:rsidRPr="006503B5">
        <w:rPr>
          <w:rFonts w:ascii="Arial" w:hAnsi="Arial" w:cs="Arial"/>
        </w:rPr>
        <w:t>poświadczoną za zgodność z oryginałem odpowiednio przez wykonawcę lub podwykonawcę</w:t>
      </w:r>
      <w:r w:rsidRPr="006503B5">
        <w:rPr>
          <w:rFonts w:ascii="Arial" w:hAnsi="Arial" w:cs="Arial"/>
          <w:b/>
          <w:bCs/>
        </w:rPr>
        <w:t xml:space="preserve"> kopię umowy/umów o pracę</w:t>
      </w:r>
      <w:r w:rsidRPr="006503B5">
        <w:rPr>
          <w:rFonts w:ascii="Arial" w:hAnsi="Arial" w:cs="Arial"/>
        </w:rPr>
        <w:t xml:space="preserve"> osób wykonujących w trakcie realizacji zamówienia czynności, których dotyczy ww. oświadczenie wykonawcy lub </w:t>
      </w:r>
      <w:r w:rsidRPr="006503B5">
        <w:rPr>
          <w:rFonts w:ascii="Arial" w:hAnsi="Arial" w:cs="Arial"/>
          <w:color w:val="000000"/>
        </w:rPr>
        <w:t>podwykonawcy (wraz z dokumentem regulującym zakres obowiązków, jeżeli został sporządzony). Kopia</w:t>
      </w:r>
      <w:r w:rsidRPr="006503B5">
        <w:rPr>
          <w:rFonts w:ascii="Arial" w:hAnsi="Arial" w:cs="Arial"/>
        </w:rPr>
        <w:t xml:space="preserve"> umowy/umów powinna zostać zanonimizowana w sposób zapewniający ochronę danych osobowych pracownik</w:t>
      </w:r>
      <w:r w:rsidR="00540B0F" w:rsidRPr="006503B5">
        <w:rPr>
          <w:rFonts w:ascii="Arial" w:hAnsi="Arial" w:cs="Arial"/>
        </w:rPr>
        <w:t>ów.</w:t>
      </w:r>
      <w:r w:rsidRPr="006503B5">
        <w:rPr>
          <w:rFonts w:ascii="Arial" w:hAnsi="Arial" w:cs="Arial"/>
        </w:rPr>
        <w:t xml:space="preserve"> Imię i nazwisko pracownika nie podlega anonimizacji. Informacje takie jak: data zawarcia umowy, rodzaj umowy</w:t>
      </w:r>
      <w:r w:rsidR="00540B0F" w:rsidRPr="006503B5">
        <w:rPr>
          <w:rFonts w:ascii="Arial" w:hAnsi="Arial" w:cs="Arial"/>
        </w:rPr>
        <w:t xml:space="preserve"> </w:t>
      </w:r>
      <w:r w:rsidRPr="006503B5">
        <w:rPr>
          <w:rFonts w:ascii="Arial" w:hAnsi="Arial" w:cs="Arial"/>
        </w:rPr>
        <w:t>o pracę i wymiar etatu powinny być możliwe do zidentyfikowania;</w:t>
      </w:r>
    </w:p>
    <w:p w14:paraId="0118FF14" w14:textId="77777777" w:rsidR="00441EE5" w:rsidRPr="006503B5" w:rsidRDefault="00441EE5" w:rsidP="0099577D">
      <w:pPr>
        <w:pStyle w:val="Akapitzlist"/>
        <w:numPr>
          <w:ilvl w:val="2"/>
          <w:numId w:val="20"/>
        </w:numPr>
        <w:spacing w:after="0" w:line="240" w:lineRule="auto"/>
        <w:ind w:left="714" w:hanging="306"/>
        <w:jc w:val="both"/>
        <w:rPr>
          <w:rFonts w:ascii="Arial" w:hAnsi="Arial" w:cs="Arial"/>
        </w:rPr>
      </w:pPr>
      <w:r w:rsidRPr="006503B5">
        <w:rPr>
          <w:rFonts w:ascii="Arial" w:hAnsi="Arial" w:cs="Arial"/>
          <w:b/>
          <w:bCs/>
        </w:rPr>
        <w:t>zaświadczenie właściwego oddziału ZUS,</w:t>
      </w:r>
      <w:r w:rsidRPr="006503B5">
        <w:rPr>
          <w:rFonts w:ascii="Arial" w:hAnsi="Arial" w:cs="Arial"/>
        </w:rPr>
        <w:t xml:space="preserve"> potwierdzające opłacanie </w:t>
      </w:r>
      <w:r w:rsidRPr="006503B5">
        <w:rPr>
          <w:rFonts w:ascii="Arial" w:hAnsi="Arial" w:cs="Arial"/>
          <w:color w:val="000000"/>
        </w:rPr>
        <w:t>przez wykonawcę lub podwykonawcę składek na ubezpieczenia</w:t>
      </w:r>
      <w:r w:rsidRPr="006503B5">
        <w:rPr>
          <w:rFonts w:ascii="Arial" w:hAnsi="Arial" w:cs="Arial"/>
        </w:rPr>
        <w:t xml:space="preserve"> społeczne i zdrowotne z tytułu zatrudnienia na podstawie umów o pracę za ostatni okres rozliczeniowy;</w:t>
      </w:r>
    </w:p>
    <w:p w14:paraId="36FE4DE0" w14:textId="77777777" w:rsidR="00441EE5" w:rsidRPr="006503B5" w:rsidRDefault="00441EE5" w:rsidP="0099577D">
      <w:pPr>
        <w:pStyle w:val="Akapitzlist"/>
        <w:numPr>
          <w:ilvl w:val="2"/>
          <w:numId w:val="20"/>
        </w:numPr>
        <w:spacing w:after="0" w:line="240" w:lineRule="auto"/>
        <w:ind w:left="714" w:hanging="306"/>
        <w:jc w:val="both"/>
        <w:rPr>
          <w:rFonts w:ascii="Arial" w:hAnsi="Arial" w:cs="Arial"/>
        </w:rPr>
      </w:pPr>
      <w:r w:rsidRPr="006503B5">
        <w:rPr>
          <w:rFonts w:ascii="Arial" w:hAnsi="Arial" w:cs="Arial"/>
        </w:rPr>
        <w:t>poświadczoną za zgodność z oryginałem odpowiednio przez wykonawcę lub podwykonawcę</w:t>
      </w:r>
      <w:r w:rsidRPr="006503B5">
        <w:rPr>
          <w:rFonts w:ascii="Arial" w:hAnsi="Arial" w:cs="Arial"/>
          <w:b/>
          <w:bCs/>
        </w:rPr>
        <w:t xml:space="preserve"> kopię dowodu potwierdzającego zgłoszenie pracownika przez pracodawcę do ubezpieczeń</w:t>
      </w:r>
      <w:r w:rsidRPr="006503B5">
        <w:rPr>
          <w:rFonts w:ascii="Arial" w:hAnsi="Arial" w:cs="Arial"/>
        </w:rPr>
        <w:t>, zanonimizowaną w sposób zapewniający ochro</w:t>
      </w:r>
      <w:r w:rsidR="00540B0F" w:rsidRPr="006503B5">
        <w:rPr>
          <w:rFonts w:ascii="Arial" w:hAnsi="Arial" w:cs="Arial"/>
        </w:rPr>
        <w:t>nę danych osobowych pracowników.</w:t>
      </w:r>
      <w:r w:rsidRPr="006503B5">
        <w:rPr>
          <w:rFonts w:ascii="Arial" w:hAnsi="Arial" w:cs="Arial"/>
        </w:rPr>
        <w:t xml:space="preserve"> Imię i nazwisko pracownika nie podlega anonimizacji.</w:t>
      </w:r>
    </w:p>
    <w:p w14:paraId="54FE5946" w14:textId="77777777" w:rsidR="00D107E5" w:rsidRPr="006503B5" w:rsidRDefault="009F5183" w:rsidP="0099577D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Arial" w:hAnsi="Arial" w:cs="Arial"/>
          <w:i/>
        </w:rPr>
      </w:pPr>
      <w:r w:rsidRPr="006503B5">
        <w:rPr>
          <w:rFonts w:ascii="Arial" w:hAnsi="Arial" w:cs="Arial"/>
        </w:rPr>
        <w:t xml:space="preserve">Z tytułu niespełnienia przez </w:t>
      </w:r>
      <w:r w:rsidR="00E82F17" w:rsidRPr="006503B5">
        <w:rPr>
          <w:rFonts w:ascii="Arial" w:hAnsi="Arial" w:cs="Arial"/>
        </w:rPr>
        <w:t>W</w:t>
      </w:r>
      <w:r w:rsidRPr="006503B5">
        <w:rPr>
          <w:rFonts w:ascii="Arial" w:hAnsi="Arial" w:cs="Arial"/>
        </w:rPr>
        <w:t>ykonawcę</w:t>
      </w:r>
      <w:r w:rsidR="00E82F17" w:rsidRPr="006503B5">
        <w:rPr>
          <w:rFonts w:ascii="Arial" w:hAnsi="Arial" w:cs="Arial"/>
        </w:rPr>
        <w:t xml:space="preserve"> lub P</w:t>
      </w:r>
      <w:r w:rsidRPr="006503B5">
        <w:rPr>
          <w:rFonts w:ascii="Arial" w:hAnsi="Arial" w:cs="Arial"/>
        </w:rPr>
        <w:t>odwykonawcę wymogu zatrudnienia na po</w:t>
      </w:r>
      <w:r w:rsidR="00C94CE0" w:rsidRPr="006503B5">
        <w:rPr>
          <w:rFonts w:ascii="Arial" w:hAnsi="Arial" w:cs="Arial"/>
        </w:rPr>
        <w:t>dstawie umowy o pracę osób wykonujących czynności, o których mowa w ust. 1 niniejszego paragrafu</w:t>
      </w:r>
      <w:r w:rsidR="00E82F17" w:rsidRPr="006503B5">
        <w:rPr>
          <w:rFonts w:ascii="Arial" w:hAnsi="Arial" w:cs="Arial"/>
        </w:rPr>
        <w:t xml:space="preserve"> Z</w:t>
      </w:r>
      <w:r w:rsidRPr="006503B5">
        <w:rPr>
          <w:rFonts w:ascii="Arial" w:hAnsi="Arial" w:cs="Arial"/>
        </w:rPr>
        <w:t>amawiający przewiduje sankcję w postaci obowią</w:t>
      </w:r>
      <w:r w:rsidR="00E82F17" w:rsidRPr="006503B5">
        <w:rPr>
          <w:rFonts w:ascii="Arial" w:hAnsi="Arial" w:cs="Arial"/>
        </w:rPr>
        <w:t>zku zapłaty przez W</w:t>
      </w:r>
      <w:r w:rsidRPr="006503B5">
        <w:rPr>
          <w:rFonts w:ascii="Arial" w:hAnsi="Arial" w:cs="Arial"/>
        </w:rPr>
        <w:t xml:space="preserve">ykonawcę kary umownej w wysokości </w:t>
      </w:r>
      <w:r w:rsidR="0084180A" w:rsidRPr="006503B5">
        <w:rPr>
          <w:rFonts w:ascii="Arial" w:hAnsi="Arial" w:cs="Arial"/>
        </w:rPr>
        <w:t>kwoty minimalnego wynagrodzenia za pracę us</w:t>
      </w:r>
      <w:r w:rsidR="00F16EB9">
        <w:rPr>
          <w:rFonts w:ascii="Arial" w:hAnsi="Arial" w:cs="Arial"/>
        </w:rPr>
        <w:t>talonego na podstawie przepisów</w:t>
      </w:r>
      <w:r w:rsidR="00C94CE0" w:rsidRPr="006503B5">
        <w:rPr>
          <w:rFonts w:ascii="Arial" w:hAnsi="Arial" w:cs="Arial"/>
        </w:rPr>
        <w:t xml:space="preserve"> </w:t>
      </w:r>
      <w:r w:rsidR="0084180A" w:rsidRPr="006503B5">
        <w:rPr>
          <w:rFonts w:ascii="Arial" w:hAnsi="Arial" w:cs="Arial"/>
        </w:rPr>
        <w:t>o minimalnym wynagrodzeni</w:t>
      </w:r>
      <w:r w:rsidR="00C94CE0" w:rsidRPr="006503B5">
        <w:rPr>
          <w:rFonts w:ascii="Arial" w:hAnsi="Arial" w:cs="Arial"/>
        </w:rPr>
        <w:t xml:space="preserve">u za pracę (obowiązujących </w:t>
      </w:r>
      <w:r w:rsidR="0084180A" w:rsidRPr="006503B5">
        <w:rPr>
          <w:rFonts w:ascii="Arial" w:hAnsi="Arial" w:cs="Arial"/>
        </w:rPr>
        <w:t>w chwili stwierdzenia przez Zamawiającego niedopełnienia przez Wykonawcę wymogu zatrudniania na podstawie umowy o pracę w rozu</w:t>
      </w:r>
      <w:r w:rsidR="0053700F" w:rsidRPr="006503B5">
        <w:rPr>
          <w:rFonts w:ascii="Arial" w:hAnsi="Arial" w:cs="Arial"/>
        </w:rPr>
        <w:t xml:space="preserve">mieniu przepisów Kodeksu Pracy) za każdy stwierdzony przypadek (kara </w:t>
      </w:r>
      <w:r w:rsidR="00F16EB9">
        <w:rPr>
          <w:rFonts w:ascii="Arial" w:hAnsi="Arial" w:cs="Arial"/>
        </w:rPr>
        <w:t>może być nakładana wielokrotnie</w:t>
      </w:r>
      <w:r w:rsidR="00895749" w:rsidRPr="006503B5">
        <w:rPr>
          <w:rFonts w:ascii="Arial" w:hAnsi="Arial" w:cs="Arial"/>
        </w:rPr>
        <w:t xml:space="preserve"> </w:t>
      </w:r>
      <w:r w:rsidR="0053700F" w:rsidRPr="006503B5">
        <w:rPr>
          <w:rFonts w:ascii="Arial" w:hAnsi="Arial" w:cs="Arial"/>
        </w:rPr>
        <w:t>w przypadku stwierdzenia podczas ponownej kontroli, że ta sama  osoba  nie jest  zatrudniona na umowę o pracę)</w:t>
      </w:r>
      <w:r w:rsidR="00D107E5" w:rsidRPr="006503B5">
        <w:rPr>
          <w:rFonts w:ascii="Arial" w:hAnsi="Arial" w:cs="Arial"/>
        </w:rPr>
        <w:t>.</w:t>
      </w:r>
    </w:p>
    <w:p w14:paraId="3CB3C200" w14:textId="77777777" w:rsidR="00D107E5" w:rsidRPr="006503B5" w:rsidRDefault="009F5183" w:rsidP="0099577D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Arial" w:hAnsi="Arial" w:cs="Arial"/>
          <w:i/>
        </w:rPr>
      </w:pPr>
      <w:r w:rsidRPr="006503B5">
        <w:rPr>
          <w:rFonts w:ascii="Arial" w:hAnsi="Arial" w:cs="Arial"/>
          <w:color w:val="000000"/>
        </w:rPr>
        <w:t>Niezłoż</w:t>
      </w:r>
      <w:r w:rsidR="0084180A" w:rsidRPr="006503B5">
        <w:rPr>
          <w:rFonts w:ascii="Arial" w:hAnsi="Arial" w:cs="Arial"/>
          <w:color w:val="000000"/>
        </w:rPr>
        <w:t>enie przez W</w:t>
      </w:r>
      <w:r w:rsidRPr="006503B5">
        <w:rPr>
          <w:rFonts w:ascii="Arial" w:hAnsi="Arial" w:cs="Arial"/>
          <w:color w:val="000000"/>
        </w:rPr>
        <w:t>ykonawcę</w:t>
      </w:r>
      <w:r w:rsidR="0084180A" w:rsidRPr="006503B5">
        <w:rPr>
          <w:rFonts w:ascii="Arial" w:hAnsi="Arial" w:cs="Arial"/>
          <w:color w:val="000000"/>
        </w:rPr>
        <w:t xml:space="preserve"> w Wyznaczonym przez Z</w:t>
      </w:r>
      <w:r w:rsidRPr="006503B5">
        <w:rPr>
          <w:rFonts w:ascii="Arial" w:hAnsi="Arial" w:cs="Arial"/>
          <w:color w:val="000000"/>
        </w:rPr>
        <w:t>amawiającego terminie żą</w:t>
      </w:r>
      <w:r w:rsidR="0084180A" w:rsidRPr="006503B5">
        <w:rPr>
          <w:rFonts w:ascii="Arial" w:hAnsi="Arial" w:cs="Arial"/>
          <w:color w:val="000000"/>
        </w:rPr>
        <w:t>danych przez Z</w:t>
      </w:r>
      <w:r w:rsidRPr="006503B5">
        <w:rPr>
          <w:rFonts w:ascii="Arial" w:hAnsi="Arial" w:cs="Arial"/>
          <w:color w:val="000000"/>
        </w:rPr>
        <w:t xml:space="preserve">amawiającego dowodów w celu potwierdzenia spełnienia </w:t>
      </w:r>
      <w:r w:rsidRPr="006503B5">
        <w:rPr>
          <w:rFonts w:ascii="Arial" w:hAnsi="Arial" w:cs="Arial"/>
        </w:rPr>
        <w:t xml:space="preserve">przez </w:t>
      </w:r>
      <w:r w:rsidR="0084180A" w:rsidRPr="006503B5">
        <w:rPr>
          <w:rFonts w:ascii="Arial" w:hAnsi="Arial" w:cs="Arial"/>
          <w:color w:val="000000"/>
        </w:rPr>
        <w:t>W</w:t>
      </w:r>
      <w:r w:rsidRPr="006503B5">
        <w:rPr>
          <w:rFonts w:ascii="Arial" w:hAnsi="Arial" w:cs="Arial"/>
          <w:color w:val="000000"/>
        </w:rPr>
        <w:t>ykonawcę</w:t>
      </w:r>
      <w:r w:rsidR="0084180A" w:rsidRPr="006503B5">
        <w:rPr>
          <w:rFonts w:ascii="Arial" w:hAnsi="Arial" w:cs="Arial"/>
          <w:color w:val="000000"/>
        </w:rPr>
        <w:t xml:space="preserve"> lub P</w:t>
      </w:r>
      <w:r w:rsidRPr="006503B5">
        <w:rPr>
          <w:rFonts w:ascii="Arial" w:hAnsi="Arial" w:cs="Arial"/>
          <w:color w:val="000000"/>
        </w:rPr>
        <w:t xml:space="preserve">odwykonawcę wymogu zatrudnienia na podstawie umowy o pracę traktowane będzie jako </w:t>
      </w:r>
      <w:r w:rsidRPr="006503B5">
        <w:rPr>
          <w:rFonts w:ascii="Arial" w:hAnsi="Arial" w:cs="Arial"/>
        </w:rPr>
        <w:t xml:space="preserve">niespełnienie przez </w:t>
      </w:r>
      <w:r w:rsidR="0084180A" w:rsidRPr="006503B5">
        <w:rPr>
          <w:rFonts w:ascii="Arial" w:hAnsi="Arial" w:cs="Arial"/>
          <w:color w:val="000000"/>
        </w:rPr>
        <w:t>W</w:t>
      </w:r>
      <w:r w:rsidRPr="006503B5">
        <w:rPr>
          <w:rFonts w:ascii="Arial" w:hAnsi="Arial" w:cs="Arial"/>
          <w:color w:val="000000"/>
        </w:rPr>
        <w:t>ykonawcę</w:t>
      </w:r>
      <w:r w:rsidR="0084180A" w:rsidRPr="006503B5">
        <w:rPr>
          <w:rFonts w:ascii="Arial" w:hAnsi="Arial" w:cs="Arial"/>
          <w:color w:val="000000"/>
        </w:rPr>
        <w:t xml:space="preserve"> lub P</w:t>
      </w:r>
      <w:r w:rsidRPr="006503B5">
        <w:rPr>
          <w:rFonts w:ascii="Arial" w:hAnsi="Arial" w:cs="Arial"/>
          <w:color w:val="000000"/>
        </w:rPr>
        <w:t xml:space="preserve">odwykonawcę wymogu zatrudnienia na podstawie umowy o </w:t>
      </w:r>
      <w:r w:rsidRPr="006503B5">
        <w:rPr>
          <w:rFonts w:ascii="Arial" w:hAnsi="Arial" w:cs="Arial"/>
        </w:rPr>
        <w:t xml:space="preserve">pracę </w:t>
      </w:r>
      <w:r w:rsidR="00C94CE0" w:rsidRPr="006503B5">
        <w:rPr>
          <w:rFonts w:ascii="Arial" w:hAnsi="Arial" w:cs="Arial"/>
        </w:rPr>
        <w:t>osób wykonujących czynności, o których mowa w ust 1 niniejszego paragrafu</w:t>
      </w:r>
      <w:r w:rsidR="0084180A" w:rsidRPr="006503B5">
        <w:rPr>
          <w:rFonts w:ascii="Arial" w:hAnsi="Arial" w:cs="Arial"/>
        </w:rPr>
        <w:t>.</w:t>
      </w:r>
      <w:r w:rsidR="00C94CE0" w:rsidRPr="006503B5">
        <w:rPr>
          <w:rFonts w:ascii="Arial" w:hAnsi="Arial" w:cs="Arial"/>
        </w:rPr>
        <w:t xml:space="preserve"> </w:t>
      </w:r>
      <w:r w:rsidR="0084180A" w:rsidRPr="006503B5">
        <w:rPr>
          <w:rFonts w:ascii="Arial" w:hAnsi="Arial" w:cs="Arial"/>
        </w:rPr>
        <w:t xml:space="preserve"> </w:t>
      </w:r>
    </w:p>
    <w:p w14:paraId="57263F3C" w14:textId="77777777" w:rsidR="005C0CE7" w:rsidRPr="006503B5" w:rsidRDefault="009F5183" w:rsidP="0099577D">
      <w:pPr>
        <w:pStyle w:val="Akapitzlist"/>
        <w:numPr>
          <w:ilvl w:val="1"/>
          <w:numId w:val="20"/>
        </w:numPr>
        <w:spacing w:after="0" w:line="240" w:lineRule="auto"/>
        <w:jc w:val="both"/>
        <w:rPr>
          <w:rFonts w:ascii="Arial" w:hAnsi="Arial" w:cs="Arial"/>
          <w:i/>
        </w:rPr>
      </w:pPr>
      <w:r w:rsidRPr="006503B5">
        <w:rPr>
          <w:rFonts w:ascii="Arial" w:hAnsi="Arial" w:cs="Arial"/>
          <w:color w:val="000000"/>
        </w:rPr>
        <w:t>W przypadku uzasadnionych wątpliwości co do pr</w:t>
      </w:r>
      <w:r w:rsidR="0084180A" w:rsidRPr="006503B5">
        <w:rPr>
          <w:rFonts w:ascii="Arial" w:hAnsi="Arial" w:cs="Arial"/>
          <w:color w:val="000000"/>
        </w:rPr>
        <w:t>zestrzegania prawa pracy przez W</w:t>
      </w:r>
      <w:r w:rsidRPr="006503B5">
        <w:rPr>
          <w:rFonts w:ascii="Arial" w:hAnsi="Arial" w:cs="Arial"/>
          <w:color w:val="000000"/>
        </w:rPr>
        <w:t>ykonawcę</w:t>
      </w:r>
      <w:r w:rsidR="0084180A" w:rsidRPr="006503B5">
        <w:rPr>
          <w:rFonts w:ascii="Arial" w:hAnsi="Arial" w:cs="Arial"/>
          <w:color w:val="000000"/>
        </w:rPr>
        <w:t xml:space="preserve"> lub P</w:t>
      </w:r>
      <w:r w:rsidRPr="006503B5">
        <w:rPr>
          <w:rFonts w:ascii="Arial" w:hAnsi="Arial" w:cs="Arial"/>
          <w:color w:val="000000"/>
        </w:rPr>
        <w:t>odwykonawcę</w:t>
      </w:r>
      <w:r w:rsidR="0084180A" w:rsidRPr="006503B5">
        <w:rPr>
          <w:rFonts w:ascii="Arial" w:hAnsi="Arial" w:cs="Arial"/>
          <w:color w:val="000000"/>
        </w:rPr>
        <w:t>, Z</w:t>
      </w:r>
      <w:r w:rsidRPr="006503B5">
        <w:rPr>
          <w:rFonts w:ascii="Arial" w:hAnsi="Arial" w:cs="Arial"/>
          <w:color w:val="000000"/>
        </w:rPr>
        <w:t>amawiający może zwrócić się o przeprowadzenie kontroli przez Państwową</w:t>
      </w:r>
      <w:r w:rsidRPr="006503B5">
        <w:rPr>
          <w:rFonts w:ascii="Arial" w:hAnsi="Arial" w:cs="Arial"/>
        </w:rPr>
        <w:t xml:space="preserve"> Inspekcję Pracy.</w:t>
      </w:r>
    </w:p>
    <w:p w14:paraId="7154B457" w14:textId="77777777" w:rsidR="00D107E5" w:rsidRPr="006503B5" w:rsidRDefault="00D107E5" w:rsidP="00FB67FA">
      <w:pPr>
        <w:ind w:right="-108"/>
        <w:rPr>
          <w:rFonts w:ascii="Arial" w:hAnsi="Arial" w:cs="Arial"/>
          <w:b/>
          <w:sz w:val="16"/>
          <w:szCs w:val="16"/>
        </w:rPr>
      </w:pPr>
    </w:p>
    <w:p w14:paraId="59975BC0" w14:textId="77777777" w:rsidR="001A77D4" w:rsidRPr="006503B5" w:rsidRDefault="001A77D4" w:rsidP="001A77D4">
      <w:pPr>
        <w:ind w:right="-108"/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D406FF" w:rsidRPr="006503B5">
        <w:rPr>
          <w:rFonts w:ascii="Arial" w:hAnsi="Arial" w:cs="Arial"/>
          <w:b/>
          <w:sz w:val="22"/>
          <w:szCs w:val="22"/>
        </w:rPr>
        <w:t xml:space="preserve"> </w:t>
      </w:r>
      <w:r w:rsidRPr="006503B5">
        <w:rPr>
          <w:rFonts w:ascii="Arial" w:hAnsi="Arial" w:cs="Arial"/>
          <w:b/>
          <w:sz w:val="22"/>
          <w:szCs w:val="22"/>
        </w:rPr>
        <w:t>1</w:t>
      </w:r>
      <w:r w:rsidR="008B77F1">
        <w:rPr>
          <w:rFonts w:ascii="Arial" w:hAnsi="Arial" w:cs="Arial"/>
          <w:b/>
          <w:sz w:val="22"/>
          <w:szCs w:val="22"/>
        </w:rPr>
        <w:t>6</w:t>
      </w:r>
    </w:p>
    <w:p w14:paraId="1EA7AF31" w14:textId="77777777" w:rsidR="00762BAD" w:rsidRPr="006503B5" w:rsidRDefault="001A77D4" w:rsidP="007E0851">
      <w:pPr>
        <w:spacing w:line="276" w:lineRule="auto"/>
        <w:ind w:right="-108"/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Zmiana umowy</w:t>
      </w:r>
    </w:p>
    <w:p w14:paraId="21F8A77F" w14:textId="77777777" w:rsidR="007E0851" w:rsidRPr="007E0851" w:rsidRDefault="007E0851" w:rsidP="0099577D">
      <w:pPr>
        <w:numPr>
          <w:ilvl w:val="0"/>
          <w:numId w:val="26"/>
        </w:numPr>
        <w:suppressAutoHyphens/>
        <w:spacing w:line="276" w:lineRule="auto"/>
        <w:ind w:left="408" w:right="-108" w:hanging="408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>Wszelkie zmiany i uzupełnienia treści niniejszej umowy, wymagają aneksu sporządzonego</w:t>
      </w:r>
      <w:r w:rsidRPr="007E0851">
        <w:rPr>
          <w:rFonts w:ascii="Arial" w:hAnsi="Arial" w:cs="Arial"/>
          <w:sz w:val="22"/>
          <w:szCs w:val="22"/>
        </w:rPr>
        <w:br/>
        <w:t>z zachowaniem formy pisemnej pod rygorem nieważności.</w:t>
      </w:r>
    </w:p>
    <w:p w14:paraId="5B3E6B8E" w14:textId="77777777" w:rsidR="007E0851" w:rsidRPr="007E0851" w:rsidRDefault="007E0851" w:rsidP="0099577D">
      <w:pPr>
        <w:numPr>
          <w:ilvl w:val="0"/>
          <w:numId w:val="26"/>
        </w:numPr>
        <w:suppressAutoHyphens/>
        <w:ind w:left="408" w:right="-108" w:hanging="408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 xml:space="preserve">Zgodnie z art. 455 ust. 1 pkt 1 ustawy Pzp Zamawiający przewiduje możliwość wprowadzenia zmian do umowy w przypadku: </w:t>
      </w:r>
    </w:p>
    <w:p w14:paraId="04B11E2D" w14:textId="77777777" w:rsidR="007E0851" w:rsidRPr="007E0851" w:rsidRDefault="007E0851" w:rsidP="0099577D">
      <w:pPr>
        <w:numPr>
          <w:ilvl w:val="2"/>
          <w:numId w:val="25"/>
        </w:numPr>
        <w:suppressAutoHyphens/>
        <w:ind w:left="714" w:right="-108" w:hanging="443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>gdy nastąpi zmiana przepisów prawa, opublikowana w Dzienniku Ustaw, Monitorze Polskim lub Dzienniku Urzędowym odpowiedniego ministra bądź też zmiana lub wejście w życie uchwał, decyzji lub innych aktów wydanych przez stosowne podmioty nadzoru w zakresie mającym wpływ na realizację przedmiotu zamówienia,</w:t>
      </w:r>
    </w:p>
    <w:p w14:paraId="19DF53EE" w14:textId="77777777" w:rsidR="007E0851" w:rsidRPr="007E0851" w:rsidRDefault="007E0851" w:rsidP="0099577D">
      <w:pPr>
        <w:numPr>
          <w:ilvl w:val="2"/>
          <w:numId w:val="25"/>
        </w:numPr>
        <w:suppressAutoHyphens/>
        <w:ind w:left="714" w:right="-108" w:hanging="408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 xml:space="preserve">uzasadnionych zmian w zakresie sposobu wykonania przedmiotu zamówienia proponowanych przez Zamawiającego lub Wykonawcę, które zaakceptuje na piśmie Zamawiający, </w:t>
      </w:r>
    </w:p>
    <w:p w14:paraId="27A3920D" w14:textId="77777777" w:rsidR="007E0851" w:rsidRPr="007E0851" w:rsidRDefault="007E0851" w:rsidP="0099577D">
      <w:pPr>
        <w:numPr>
          <w:ilvl w:val="2"/>
          <w:numId w:val="25"/>
        </w:numPr>
        <w:suppressAutoHyphens/>
        <w:ind w:left="714" w:right="-108" w:hanging="408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 xml:space="preserve">powstania rozbieżności lub niejasności w rozumieniu pojęć lub sformułowań użytych w Umowie, których nie będzie można usunąć w inny sposób, a zmiana treści Umowy będzie umożliwiać usunięcie rozbieżności lub niejasności i doprecyzowanie umowy w celu jednoznacznej interpretacji jej zapisów przez Strony, </w:t>
      </w:r>
    </w:p>
    <w:p w14:paraId="4926C63A" w14:textId="77777777" w:rsidR="007E0851" w:rsidRPr="007E0851" w:rsidRDefault="007E0851" w:rsidP="0099577D">
      <w:pPr>
        <w:numPr>
          <w:ilvl w:val="2"/>
          <w:numId w:val="25"/>
        </w:numPr>
        <w:suppressAutoHyphens/>
        <w:ind w:left="714" w:right="-108" w:hanging="408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 xml:space="preserve">wystąpienia konieczności wykonania robót zamiennych lub innych robót niezbędnych do wykonania przedmiotu Umowy ze względu na zasady wiedzy technicznej i  obowiązujące </w:t>
      </w:r>
      <w:r w:rsidRPr="007E0851">
        <w:rPr>
          <w:rFonts w:ascii="Arial" w:hAnsi="Arial" w:cs="Arial"/>
          <w:sz w:val="22"/>
          <w:szCs w:val="22"/>
        </w:rPr>
        <w:lastRenderedPageBreak/>
        <w:t>przepisy, oraz udzielenia zamówień dodatkowych, które wstrzymują lub opóźniają realizację przedmiotu Umowy,</w:t>
      </w:r>
    </w:p>
    <w:p w14:paraId="6F8F802D" w14:textId="77777777" w:rsidR="007E0851" w:rsidRPr="007E0851" w:rsidRDefault="007E0851" w:rsidP="0099577D">
      <w:pPr>
        <w:numPr>
          <w:ilvl w:val="2"/>
          <w:numId w:val="25"/>
        </w:numPr>
        <w:suppressAutoHyphens/>
        <w:ind w:left="714" w:right="-108" w:hanging="408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 xml:space="preserve">wydłużenia terminu zakończenia realizacji Umowy z powodu zaistnienia po zawarciu umowy przypadku „siły wyższej”, przez którą rozumieć się będzie zdarzenie zewnętrzne wobec łączącej Strony więzi prawnej o charakterze niezależnym od Stron, którego Strony nie mogły przewidzieć, i któremu nie mogły zapobiec przy zachowaniu należytej staranności i zaistnienia konieczności wydłużenia terminu zakończenia realizacji Umowy na skutek zaistnienia „siły wyższej”. Za „siłę wyższą”, warunkującą zmianę Umowy uważać się będzie w szczególności: powódź, pożar, i inne klęski żywiołowe, zamieszki, strajki, ataki terrorystyczne. O ewentualnym uznaniu przedłużenia terminu wykonania robót z powodu „siły wyższej”, będzie decydował Zamawiający w trakcie realizacji robót, po złożeniu pisemnego wniosku Wykonawcy, </w:t>
      </w:r>
    </w:p>
    <w:p w14:paraId="6F3527C5" w14:textId="32426E31" w:rsidR="007E0851" w:rsidRPr="007E0851" w:rsidRDefault="007E0851" w:rsidP="0099577D">
      <w:pPr>
        <w:numPr>
          <w:ilvl w:val="2"/>
          <w:numId w:val="25"/>
        </w:numPr>
        <w:suppressAutoHyphens/>
        <w:ind w:left="714" w:right="-108" w:hanging="408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 xml:space="preserve">wystąpienia warunków atmosferycznych uniemożliwiających realizację robót tj. w szczególności opadów deszczu, wystąpienia burz itp. trwających dłużej niż 3 dni. </w:t>
      </w:r>
      <w:r w:rsidR="00147E1E">
        <w:rPr>
          <w:rFonts w:ascii="Arial" w:hAnsi="Arial" w:cs="Arial"/>
          <w:sz w:val="22"/>
          <w:szCs w:val="22"/>
        </w:rPr>
        <w:t xml:space="preserve"> </w:t>
      </w:r>
    </w:p>
    <w:p w14:paraId="6543A048" w14:textId="77777777" w:rsidR="007E0851" w:rsidRPr="007E0851" w:rsidRDefault="007E0851" w:rsidP="0099577D">
      <w:pPr>
        <w:numPr>
          <w:ilvl w:val="2"/>
          <w:numId w:val="25"/>
        </w:numPr>
        <w:suppressAutoHyphens/>
        <w:ind w:left="714" w:right="-108" w:hanging="408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>zmiany zakresu świadczenia Wykonawcy wywołanej okolicznościami, które nie były znane w chwili zawarcia umowy, a które czynią zmianę uzasadnioną biorąc pod uwagę cel zawarcia umowy.</w:t>
      </w:r>
    </w:p>
    <w:p w14:paraId="6E68E3C3" w14:textId="77777777" w:rsidR="007E0851" w:rsidRPr="007E0851" w:rsidRDefault="007E0851" w:rsidP="0099577D">
      <w:pPr>
        <w:numPr>
          <w:ilvl w:val="2"/>
          <w:numId w:val="25"/>
        </w:numPr>
        <w:suppressAutoHyphens/>
        <w:ind w:left="714" w:right="-108" w:hanging="408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>W przypadku opóźnień  w dostawach materiałów lub komponentów niezbędnych dla wykonania zamówienia, o ile są one spowodowane okolicznościami za które nie odpowiada Wykonawca.</w:t>
      </w:r>
    </w:p>
    <w:p w14:paraId="48F6A879" w14:textId="77777777" w:rsidR="007E0851" w:rsidRPr="007E0851" w:rsidRDefault="007E0851" w:rsidP="0099577D">
      <w:pPr>
        <w:numPr>
          <w:ilvl w:val="0"/>
          <w:numId w:val="26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 xml:space="preserve">Jeśli nastąpiło ogłoszenie upadłości lub otwarcie postępowania restrukturyzacyjnego Wykonawcy, to strony mogą zmienić Umowę w ten sposób, iż: </w:t>
      </w:r>
    </w:p>
    <w:p w14:paraId="39AA14E1" w14:textId="77777777" w:rsidR="007E0851" w:rsidRPr="007E0851" w:rsidRDefault="007E0851" w:rsidP="0099577D">
      <w:pPr>
        <w:numPr>
          <w:ilvl w:val="0"/>
          <w:numId w:val="24"/>
        </w:numPr>
        <w:tabs>
          <w:tab w:val="left" w:pos="851"/>
        </w:tabs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>wszystkie zobowiązania i wierzytelności Wykonawcy wobec Zamawiającego przejmie podmiot trzeci, wskazany przez Wykonawcę, na warunkach określonych w Umowie;</w:t>
      </w:r>
    </w:p>
    <w:p w14:paraId="4CEFDD4B" w14:textId="77777777" w:rsidR="007E0851" w:rsidRPr="007E0851" w:rsidRDefault="007E0851" w:rsidP="0099577D">
      <w:pPr>
        <w:numPr>
          <w:ilvl w:val="0"/>
          <w:numId w:val="24"/>
        </w:numPr>
        <w:tabs>
          <w:tab w:val="left" w:pos="851"/>
        </w:tabs>
        <w:suppressAutoHyphens/>
        <w:ind w:left="1134" w:hanging="425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 xml:space="preserve">wskazany podmiot trzeci przejmie wierzytelności i zobowiązania Wykonawcy, w stosunku do Podwykonawców (usługodawców i dostawców), których umowy zostały zatwierdzone przez Zamawiającego do dnia zmiany Umowy, na warunkach określonych w Umowie oraz przepisach prawa </w:t>
      </w:r>
    </w:p>
    <w:p w14:paraId="2909731E" w14:textId="77777777" w:rsidR="007E0851" w:rsidRPr="007E0851" w:rsidRDefault="007E0851" w:rsidP="0099577D">
      <w:pPr>
        <w:numPr>
          <w:ilvl w:val="0"/>
          <w:numId w:val="26"/>
        </w:numPr>
        <w:tabs>
          <w:tab w:val="left" w:pos="426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>W przypadku, o którym mowa w ust. 3 podmiot trzeci wskazany przez Wykonawcę jest zobowiązany spełniać warunki udziału w postępowaniu o udzielenie zamówienia publicznego w trybie podstawowym, w stopniu nie mniejszym niż Wykonawca.</w:t>
      </w:r>
    </w:p>
    <w:p w14:paraId="6A921CD0" w14:textId="77777777" w:rsidR="007E0851" w:rsidRPr="007E0851" w:rsidRDefault="007E0851" w:rsidP="0099577D">
      <w:pPr>
        <w:numPr>
          <w:ilvl w:val="0"/>
          <w:numId w:val="26"/>
        </w:numPr>
        <w:tabs>
          <w:tab w:val="left" w:pos="426"/>
          <w:tab w:val="left" w:pos="851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>W przypadku, o którym mowa w ust. 3 Strony mogą rozwiązać Umowę za porozumieniem stron wskazując jednocześnie sposób rozliczenia robót (dostaw, usług) wykonanych przez Wykonawcę do dnia rozwiązania Umowy, w tym rozliczenia Podwykonawców (dostawców, usługodawców).</w:t>
      </w:r>
    </w:p>
    <w:p w14:paraId="02684C61" w14:textId="77777777" w:rsidR="007E0851" w:rsidRPr="007E0851" w:rsidRDefault="007E0851" w:rsidP="0099577D">
      <w:pPr>
        <w:numPr>
          <w:ilvl w:val="0"/>
          <w:numId w:val="26"/>
        </w:numPr>
        <w:tabs>
          <w:tab w:val="left" w:pos="426"/>
          <w:tab w:val="left" w:pos="851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0" w:name="_gjdgxs"/>
      <w:bookmarkEnd w:id="0"/>
      <w:r w:rsidRPr="007E0851">
        <w:rPr>
          <w:rFonts w:ascii="Arial" w:hAnsi="Arial" w:cs="Arial"/>
          <w:sz w:val="22"/>
          <w:szCs w:val="22"/>
        </w:rPr>
        <w:t>W przypadku, o którym mowa w ust. 3 Strony nie są uprawnione do żądania kar umownych z tytułu rozwiązania Umowy (odstąpienia od Umowy), a Wykonawcy przysługuje wynagrodzenie jedynie za roboty (usługi, dostawy) wykonanie do dnia rozwiązania Umowy.</w:t>
      </w:r>
    </w:p>
    <w:p w14:paraId="7646DF88" w14:textId="77777777" w:rsidR="007E0851" w:rsidRPr="007E0851" w:rsidRDefault="007E0851" w:rsidP="0099577D">
      <w:pPr>
        <w:numPr>
          <w:ilvl w:val="0"/>
          <w:numId w:val="26"/>
        </w:numPr>
        <w:tabs>
          <w:tab w:val="left" w:pos="426"/>
        </w:tabs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>Jeśli nastąpiło ogłoszenie upadłości lub otwarcie postępowania restrukturyzacyjnego Wykonawcy lub Wykonawców wspólnie realizujących Umowę stosuje się postanowienia ust. 3-7 niniejszego paragrafu, z tym zastrzeżeniem, iż podmiot trzeci przejmuje wszystkie zobowiązania  i wierzytelności wszystkich Wykonawców wspólnie realizujących Umowę wobec Zamawiającego lub zobowiązania i wierzytelności Wykonawcy, w stosunku do którego nastąpiło ogłoszenie upadłości lub otwarcie postępowania restrukturyzacyjnego.</w:t>
      </w:r>
    </w:p>
    <w:p w14:paraId="17FA4A64" w14:textId="77777777" w:rsidR="007E0851" w:rsidRPr="007E0851" w:rsidRDefault="007E0851" w:rsidP="0099577D">
      <w:pPr>
        <w:numPr>
          <w:ilvl w:val="0"/>
          <w:numId w:val="26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7E0851">
        <w:rPr>
          <w:rFonts w:ascii="Arial" w:hAnsi="Arial" w:cs="Arial"/>
          <w:sz w:val="22"/>
          <w:szCs w:val="22"/>
        </w:rPr>
        <w:t xml:space="preserve">Wszystkie zmiany wskazane w ust. 3 niniejszego paragrafu muszą być uzasadnione </w:t>
      </w:r>
      <w:r w:rsidRPr="007E0851">
        <w:rPr>
          <w:rFonts w:ascii="Arial" w:hAnsi="Arial" w:cs="Arial"/>
          <w:sz w:val="22"/>
          <w:szCs w:val="22"/>
        </w:rPr>
        <w:br/>
        <w:t>i udokumentowane przez Wykonawcę oraz zaakceptowane przez Zamawiającego.</w:t>
      </w:r>
    </w:p>
    <w:p w14:paraId="78048A9C" w14:textId="77777777" w:rsidR="006A6E7C" w:rsidRPr="006503B5" w:rsidRDefault="006A6E7C" w:rsidP="006A6E7C">
      <w:pPr>
        <w:rPr>
          <w:rFonts w:ascii="Arial" w:hAnsi="Arial" w:cs="Arial"/>
          <w:b/>
          <w:sz w:val="16"/>
          <w:szCs w:val="16"/>
        </w:rPr>
      </w:pPr>
    </w:p>
    <w:p w14:paraId="614669EC" w14:textId="77777777" w:rsidR="00D96E4B" w:rsidRPr="006503B5" w:rsidRDefault="004A760D" w:rsidP="009378B1">
      <w:pPr>
        <w:ind w:left="4536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 xml:space="preserve">§ </w:t>
      </w:r>
      <w:r w:rsidR="00AB52EA" w:rsidRPr="006503B5">
        <w:rPr>
          <w:rFonts w:ascii="Arial" w:hAnsi="Arial" w:cs="Arial"/>
          <w:b/>
          <w:sz w:val="22"/>
          <w:szCs w:val="22"/>
        </w:rPr>
        <w:t>1</w:t>
      </w:r>
      <w:r w:rsidR="008B77F1">
        <w:rPr>
          <w:rFonts w:ascii="Arial" w:hAnsi="Arial" w:cs="Arial"/>
          <w:b/>
          <w:sz w:val="22"/>
          <w:szCs w:val="22"/>
        </w:rPr>
        <w:t>7</w:t>
      </w:r>
    </w:p>
    <w:p w14:paraId="655A6843" w14:textId="77777777" w:rsidR="001C60E7" w:rsidRPr="006503B5" w:rsidRDefault="001A126A" w:rsidP="00842D71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Odstąpienie od umowy</w:t>
      </w:r>
    </w:p>
    <w:p w14:paraId="585EB0E6" w14:textId="77777777" w:rsidR="00F0594E" w:rsidRPr="006503B5" w:rsidRDefault="00F0594E" w:rsidP="0099577D">
      <w:pPr>
        <w:numPr>
          <w:ilvl w:val="0"/>
          <w:numId w:val="12"/>
        </w:numPr>
        <w:tabs>
          <w:tab w:val="clear" w:pos="720"/>
          <w:tab w:val="num" w:pos="400"/>
          <w:tab w:val="num" w:pos="426"/>
        </w:tabs>
        <w:ind w:left="400" w:hanging="40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Zamawiającemu przysługuje prawo odstąpienia o</w:t>
      </w:r>
      <w:r w:rsidR="004A76AD">
        <w:rPr>
          <w:rFonts w:ascii="Arial" w:hAnsi="Arial" w:cs="Arial"/>
          <w:sz w:val="22"/>
          <w:szCs w:val="22"/>
        </w:rPr>
        <w:t>d umowy w wypadkach określonych</w:t>
      </w:r>
      <w:r w:rsidR="004A76AD">
        <w:rPr>
          <w:rFonts w:ascii="Arial" w:hAnsi="Arial" w:cs="Arial"/>
          <w:sz w:val="22"/>
          <w:szCs w:val="22"/>
        </w:rPr>
        <w:br/>
      </w:r>
      <w:r w:rsidR="00523873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w Kodeksie Cywilnym a ponadto:</w:t>
      </w:r>
    </w:p>
    <w:p w14:paraId="43B54A3C" w14:textId="77777777" w:rsidR="00F0594E" w:rsidRPr="006503B5" w:rsidRDefault="00F0594E" w:rsidP="0099577D">
      <w:pPr>
        <w:numPr>
          <w:ilvl w:val="0"/>
          <w:numId w:val="6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gdy Wykonawca mimo pisemnego wezwania go do zmiany wadliwego sposobu wykonywania przedmiotu umowy w dalszym ciągu realizuje go wadliwie;</w:t>
      </w:r>
    </w:p>
    <w:p w14:paraId="1CEDC21B" w14:textId="77777777" w:rsidR="00F0594E" w:rsidRPr="006503B5" w:rsidRDefault="00F0594E" w:rsidP="0099577D">
      <w:pPr>
        <w:numPr>
          <w:ilvl w:val="0"/>
          <w:numId w:val="6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zastosowania materiałów nie posiadających odpowiednich atestów i nie dopuszczonych do stosowania na terytorium Rzeczypospolitej Polskiej;</w:t>
      </w:r>
    </w:p>
    <w:p w14:paraId="683C4545" w14:textId="77777777" w:rsidR="00F0594E" w:rsidRPr="006503B5" w:rsidRDefault="00F0594E" w:rsidP="0099577D">
      <w:pPr>
        <w:numPr>
          <w:ilvl w:val="0"/>
          <w:numId w:val="6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jeżeli w wyniku wszczętego postępowania egzekucyjnego nastąpi zajęcie majątku Wykonawcy lub znacznej jego części ;</w:t>
      </w:r>
    </w:p>
    <w:p w14:paraId="6B3A627F" w14:textId="77777777" w:rsidR="00F0594E" w:rsidRPr="006503B5" w:rsidRDefault="00F0594E" w:rsidP="0099577D">
      <w:pPr>
        <w:numPr>
          <w:ilvl w:val="0"/>
          <w:numId w:val="6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przerwy w realizacji robót trwającej dłużej niż 14 dni;</w:t>
      </w:r>
    </w:p>
    <w:p w14:paraId="39E19AB2" w14:textId="77777777" w:rsidR="00F0594E" w:rsidRPr="006503B5" w:rsidRDefault="00F0594E" w:rsidP="0099577D">
      <w:pPr>
        <w:numPr>
          <w:ilvl w:val="0"/>
          <w:numId w:val="6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lastRenderedPageBreak/>
        <w:t>Wykonawca nie zatrudnia na umowę o p</w:t>
      </w:r>
      <w:r w:rsidR="00E56AE8" w:rsidRPr="006503B5">
        <w:rPr>
          <w:rFonts w:ascii="Arial" w:hAnsi="Arial" w:cs="Arial"/>
          <w:sz w:val="22"/>
          <w:szCs w:val="22"/>
        </w:rPr>
        <w:t>racę osób, o których mowa w § 1</w:t>
      </w:r>
      <w:r w:rsidR="008F42E7" w:rsidRPr="006503B5">
        <w:rPr>
          <w:rFonts w:ascii="Arial" w:hAnsi="Arial" w:cs="Arial"/>
          <w:sz w:val="22"/>
          <w:szCs w:val="22"/>
        </w:rPr>
        <w:t>6</w:t>
      </w:r>
      <w:r w:rsidRPr="006503B5">
        <w:rPr>
          <w:rFonts w:ascii="Arial" w:hAnsi="Arial" w:cs="Arial"/>
          <w:sz w:val="22"/>
          <w:szCs w:val="22"/>
        </w:rPr>
        <w:t xml:space="preserve"> ust. 1 niniejszej  umowy. </w:t>
      </w:r>
    </w:p>
    <w:p w14:paraId="1EF8828C" w14:textId="77777777" w:rsidR="00F0594E" w:rsidRPr="006503B5" w:rsidRDefault="00F0594E" w:rsidP="0099577D">
      <w:pPr>
        <w:numPr>
          <w:ilvl w:val="0"/>
          <w:numId w:val="12"/>
        </w:numPr>
        <w:tabs>
          <w:tab w:val="clear" w:pos="720"/>
          <w:tab w:val="left" w:pos="400"/>
        </w:tabs>
        <w:ind w:left="400" w:hanging="40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Oświadczenie o odstąpieniu od umowy przez Zamawiającego w</w:t>
      </w:r>
      <w:r w:rsidR="006C0F84">
        <w:rPr>
          <w:rFonts w:ascii="Arial" w:hAnsi="Arial" w:cs="Arial"/>
          <w:sz w:val="22"/>
          <w:szCs w:val="22"/>
        </w:rPr>
        <w:t>inno nastąpić w formie pisemnej</w:t>
      </w:r>
      <w:r w:rsidR="001A4D3F" w:rsidRPr="006503B5">
        <w:rPr>
          <w:rFonts w:ascii="Arial" w:hAnsi="Arial" w:cs="Arial"/>
          <w:sz w:val="22"/>
          <w:szCs w:val="22"/>
        </w:rPr>
        <w:t xml:space="preserve"> </w:t>
      </w:r>
      <w:r w:rsidRPr="006503B5">
        <w:rPr>
          <w:rFonts w:ascii="Arial" w:hAnsi="Arial" w:cs="Arial"/>
          <w:sz w:val="22"/>
          <w:szCs w:val="22"/>
        </w:rPr>
        <w:t>w terminie 14 dni od dnia powzięcia infor</w:t>
      </w:r>
      <w:r w:rsidR="006C0F84">
        <w:rPr>
          <w:rFonts w:ascii="Arial" w:hAnsi="Arial" w:cs="Arial"/>
          <w:sz w:val="22"/>
          <w:szCs w:val="22"/>
        </w:rPr>
        <w:t xml:space="preserve">macji o przyczynie odstąpienia </w:t>
      </w:r>
      <w:r w:rsidRPr="006503B5">
        <w:rPr>
          <w:rFonts w:ascii="Arial" w:hAnsi="Arial" w:cs="Arial"/>
          <w:sz w:val="22"/>
          <w:szCs w:val="22"/>
        </w:rPr>
        <w:t>i winno zawierać uzasadnienie.</w:t>
      </w:r>
    </w:p>
    <w:p w14:paraId="3EB4ED35" w14:textId="77777777" w:rsidR="00F0594E" w:rsidRPr="00470E69" w:rsidRDefault="00F0594E" w:rsidP="0099577D">
      <w:pPr>
        <w:numPr>
          <w:ilvl w:val="0"/>
          <w:numId w:val="12"/>
        </w:numPr>
        <w:tabs>
          <w:tab w:val="clear" w:pos="720"/>
          <w:tab w:val="left" w:pos="400"/>
        </w:tabs>
        <w:ind w:left="400" w:hanging="40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color w:val="000000"/>
          <w:sz w:val="22"/>
          <w:szCs w:val="22"/>
          <w:shd w:val="clear" w:color="auto" w:fill="FFFFFF"/>
        </w:rPr>
        <w:t>W razie zaistnienia istotnej zmiany okoliczności powodujące</w:t>
      </w:r>
      <w:r w:rsidR="006C0F8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j, że wykonanie umowy nie leży </w:t>
      </w:r>
      <w:r w:rsidR="006C0F84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6503B5">
        <w:rPr>
          <w:rFonts w:ascii="Arial" w:hAnsi="Arial" w:cs="Arial"/>
          <w:color w:val="000000"/>
          <w:sz w:val="22"/>
          <w:szCs w:val="22"/>
          <w:shd w:val="clear" w:color="auto" w:fill="FFFFFF"/>
        </w:rPr>
        <w:t>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3DFCD482" w14:textId="77777777" w:rsidR="00F0594E" w:rsidRPr="00470E69" w:rsidRDefault="00F0594E" w:rsidP="0099577D">
      <w:pPr>
        <w:numPr>
          <w:ilvl w:val="0"/>
          <w:numId w:val="12"/>
        </w:numPr>
        <w:tabs>
          <w:tab w:val="clear" w:pos="720"/>
          <w:tab w:val="left" w:pos="400"/>
        </w:tabs>
        <w:ind w:left="400" w:hanging="40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W przypadku, o którym mowa w ust. 3 niniejszego paragrafu, Wykonawca może żądać wyłącznie wynagrodzenia należnego z tytułu wykonania części umowy. </w:t>
      </w:r>
    </w:p>
    <w:p w14:paraId="2771594B" w14:textId="77777777" w:rsidR="00F0594E" w:rsidRPr="006503B5" w:rsidRDefault="00F0594E" w:rsidP="0099577D">
      <w:pPr>
        <w:numPr>
          <w:ilvl w:val="0"/>
          <w:numId w:val="12"/>
        </w:numPr>
        <w:tabs>
          <w:tab w:val="clear" w:pos="720"/>
          <w:tab w:val="num" w:pos="0"/>
          <w:tab w:val="left" w:pos="100"/>
          <w:tab w:val="left" w:pos="40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 przypadku odstąpienia od umowy:</w:t>
      </w:r>
    </w:p>
    <w:p w14:paraId="427B5276" w14:textId="77777777" w:rsidR="00F0594E" w:rsidRPr="006503B5" w:rsidRDefault="00F0594E" w:rsidP="0099577D">
      <w:pPr>
        <w:numPr>
          <w:ilvl w:val="0"/>
          <w:numId w:val="7"/>
        </w:numPr>
        <w:tabs>
          <w:tab w:val="clear" w:pos="852"/>
          <w:tab w:val="num" w:pos="709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sporządzi na własny koszt inwentaryzację robót według stanu na dzień odstąpienia, w terminie wyznaczonym przez Zamawiającego i przy jego udziale;</w:t>
      </w:r>
    </w:p>
    <w:p w14:paraId="101745E6" w14:textId="77777777" w:rsidR="00F0594E" w:rsidRPr="006503B5" w:rsidRDefault="00F0594E" w:rsidP="0099577D">
      <w:pPr>
        <w:numPr>
          <w:ilvl w:val="0"/>
          <w:numId w:val="7"/>
        </w:numPr>
        <w:tabs>
          <w:tab w:val="clear" w:pos="852"/>
          <w:tab w:val="num" w:pos="709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usunie z terenu budowy w terminie do 7 dni wzniesione przez niego obiekty tymczasowe;</w:t>
      </w:r>
    </w:p>
    <w:p w14:paraId="67E1318A" w14:textId="77777777" w:rsidR="00F0594E" w:rsidRPr="006503B5" w:rsidRDefault="00F0594E" w:rsidP="0099577D">
      <w:pPr>
        <w:numPr>
          <w:ilvl w:val="0"/>
          <w:numId w:val="7"/>
        </w:numPr>
        <w:tabs>
          <w:tab w:val="clear" w:pos="852"/>
          <w:tab w:val="num" w:pos="709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Zamawiający dokona odbioru robót przerwanych;</w:t>
      </w:r>
    </w:p>
    <w:p w14:paraId="453662AF" w14:textId="77777777" w:rsidR="00F0594E" w:rsidRPr="006503B5" w:rsidRDefault="00F0594E" w:rsidP="0099577D">
      <w:pPr>
        <w:numPr>
          <w:ilvl w:val="0"/>
          <w:numId w:val="7"/>
        </w:numPr>
        <w:tabs>
          <w:tab w:val="clear" w:pos="852"/>
          <w:tab w:val="num" w:pos="709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Wykonawca zabezpieczy przerwane roboty, będące przedmiotem niniejszej umowy.</w:t>
      </w:r>
    </w:p>
    <w:p w14:paraId="5274AE76" w14:textId="77777777" w:rsidR="00922F21" w:rsidRDefault="00571D7C" w:rsidP="00AA0FAF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6</w:t>
      </w:r>
      <w:r w:rsidR="00F0594E" w:rsidRPr="006503B5">
        <w:rPr>
          <w:rFonts w:ascii="Arial" w:hAnsi="Arial" w:cs="Arial"/>
          <w:sz w:val="22"/>
          <w:szCs w:val="22"/>
        </w:rPr>
        <w:t>. W razie odstąpienia od umowy Wykonawca otrzyma wynagrodzenie za roboty zrealizowane do dnia odstąpienia od umowy.</w:t>
      </w:r>
    </w:p>
    <w:p w14:paraId="6155CB5E" w14:textId="77777777" w:rsidR="00922F21" w:rsidRPr="006503B5" w:rsidRDefault="00922F21" w:rsidP="00EB0906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367C192" w14:textId="77777777" w:rsidR="00D96E4B" w:rsidRPr="006503B5" w:rsidRDefault="00AB52EA" w:rsidP="00D96E4B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022A8A">
        <w:rPr>
          <w:rFonts w:ascii="Arial" w:hAnsi="Arial" w:cs="Arial"/>
          <w:b/>
          <w:sz w:val="22"/>
          <w:szCs w:val="22"/>
        </w:rPr>
        <w:t>18</w:t>
      </w:r>
    </w:p>
    <w:p w14:paraId="2E79D183" w14:textId="77777777" w:rsidR="0063624A" w:rsidRPr="006503B5" w:rsidRDefault="005B5A1E" w:rsidP="00571D7C">
      <w:pPr>
        <w:jc w:val="both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Wykonawcy przystępujący do niniejszej umowy na podstawie umowy zawiązanej w celu jej realizacji  ponoszą solidarną odpowiedzialność wobec  Zmawiającego,  niezależnie  od  treści umów, które zawarli między sobą</w:t>
      </w:r>
      <w:r w:rsidR="007748B9" w:rsidRPr="006503B5">
        <w:rPr>
          <w:rFonts w:ascii="Arial" w:hAnsi="Arial" w:cs="Arial"/>
          <w:sz w:val="22"/>
          <w:szCs w:val="22"/>
        </w:rPr>
        <w:t>.</w:t>
      </w:r>
    </w:p>
    <w:p w14:paraId="12674F68" w14:textId="77777777" w:rsidR="005B5A1E" w:rsidRPr="006503B5" w:rsidRDefault="00EF38F9" w:rsidP="005B5A1E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022A8A">
        <w:rPr>
          <w:rFonts w:ascii="Arial" w:hAnsi="Arial" w:cs="Arial"/>
          <w:b/>
          <w:sz w:val="22"/>
          <w:szCs w:val="22"/>
        </w:rPr>
        <w:t>19</w:t>
      </w:r>
    </w:p>
    <w:p w14:paraId="205E00D4" w14:textId="77777777" w:rsidR="008E42B7" w:rsidRPr="006503B5" w:rsidRDefault="00D96E4B" w:rsidP="00487E60">
      <w:pPr>
        <w:pStyle w:val="Tekstpodstawowy"/>
        <w:spacing w:line="240" w:lineRule="auto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Prawa i obowiązki wynikające z niniejszej umowy mogą być przeniesione na rzecz osób trzecich </w:t>
      </w:r>
      <w:r w:rsidR="000844E1" w:rsidRPr="006503B5">
        <w:rPr>
          <w:rFonts w:ascii="Arial" w:hAnsi="Arial" w:cs="Arial"/>
          <w:sz w:val="22"/>
          <w:szCs w:val="22"/>
        </w:rPr>
        <w:t xml:space="preserve">tylko za </w:t>
      </w:r>
      <w:r w:rsidR="005B5A1E" w:rsidRPr="006503B5">
        <w:rPr>
          <w:rFonts w:ascii="Arial" w:hAnsi="Arial" w:cs="Arial"/>
          <w:sz w:val="22"/>
          <w:szCs w:val="22"/>
        </w:rPr>
        <w:t xml:space="preserve">uprzednią pisemną </w:t>
      </w:r>
      <w:r w:rsidR="000844E1" w:rsidRPr="006503B5">
        <w:rPr>
          <w:rFonts w:ascii="Arial" w:hAnsi="Arial" w:cs="Arial"/>
          <w:sz w:val="22"/>
          <w:szCs w:val="22"/>
        </w:rPr>
        <w:t>zgodą</w:t>
      </w:r>
      <w:r w:rsidRPr="006503B5">
        <w:rPr>
          <w:rFonts w:ascii="Arial" w:hAnsi="Arial" w:cs="Arial"/>
          <w:sz w:val="22"/>
          <w:szCs w:val="22"/>
        </w:rPr>
        <w:t xml:space="preserve"> </w:t>
      </w:r>
      <w:r w:rsidR="000844E1" w:rsidRPr="006503B5">
        <w:rPr>
          <w:rFonts w:ascii="Arial" w:hAnsi="Arial" w:cs="Arial"/>
          <w:sz w:val="22"/>
          <w:szCs w:val="22"/>
        </w:rPr>
        <w:t>Zamawiającego</w:t>
      </w:r>
      <w:r w:rsidRPr="006503B5">
        <w:rPr>
          <w:rFonts w:ascii="Arial" w:hAnsi="Arial" w:cs="Arial"/>
          <w:sz w:val="22"/>
          <w:szCs w:val="22"/>
        </w:rPr>
        <w:t>.</w:t>
      </w:r>
      <w:r w:rsidR="007748B9" w:rsidRPr="006503B5">
        <w:rPr>
          <w:rFonts w:ascii="Arial" w:hAnsi="Arial" w:cs="Arial"/>
          <w:sz w:val="22"/>
          <w:szCs w:val="22"/>
        </w:rPr>
        <w:t xml:space="preserve"> Zgoda Zamawiającego na przelew jakiejkolwiek wierzytelności wynikające</w:t>
      </w:r>
      <w:r w:rsidR="00842D71" w:rsidRPr="006503B5">
        <w:rPr>
          <w:rFonts w:ascii="Arial" w:hAnsi="Arial" w:cs="Arial"/>
          <w:sz w:val="22"/>
          <w:szCs w:val="22"/>
        </w:rPr>
        <w:t xml:space="preserve">j </w:t>
      </w:r>
      <w:r w:rsidR="007748B9" w:rsidRPr="006503B5">
        <w:rPr>
          <w:rFonts w:ascii="Arial" w:hAnsi="Arial" w:cs="Arial"/>
          <w:sz w:val="22"/>
          <w:szCs w:val="22"/>
        </w:rPr>
        <w:t>z Umowy wymaga formy pisemnej pod rygorem nieważności.</w:t>
      </w:r>
    </w:p>
    <w:p w14:paraId="515299C2" w14:textId="77777777" w:rsidR="00022A8A" w:rsidRDefault="00022A8A" w:rsidP="00D96E4B">
      <w:pPr>
        <w:jc w:val="center"/>
        <w:rPr>
          <w:rFonts w:ascii="Arial" w:hAnsi="Arial" w:cs="Arial"/>
          <w:b/>
          <w:sz w:val="22"/>
          <w:szCs w:val="22"/>
        </w:rPr>
      </w:pPr>
    </w:p>
    <w:p w14:paraId="68E19206" w14:textId="77777777" w:rsidR="00D96E4B" w:rsidRPr="006503B5" w:rsidRDefault="00EF38F9" w:rsidP="00D96E4B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022A8A">
        <w:rPr>
          <w:rFonts w:ascii="Arial" w:hAnsi="Arial" w:cs="Arial"/>
          <w:b/>
          <w:sz w:val="22"/>
          <w:szCs w:val="22"/>
        </w:rPr>
        <w:t>20</w:t>
      </w:r>
    </w:p>
    <w:p w14:paraId="30ABD542" w14:textId="77777777" w:rsidR="00B91ADD" w:rsidRDefault="00D96E4B" w:rsidP="00487E60">
      <w:pPr>
        <w:pStyle w:val="Tekstpodstawowy"/>
        <w:tabs>
          <w:tab w:val="left" w:pos="0"/>
        </w:tabs>
        <w:spacing w:line="240" w:lineRule="auto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W sprawach nieuregulowanych niniejszą umową będą miały zastosowanie właściwe przepisy </w:t>
      </w:r>
      <w:r w:rsidR="004F2834" w:rsidRPr="006503B5">
        <w:rPr>
          <w:rFonts w:ascii="Arial" w:hAnsi="Arial" w:cs="Arial"/>
          <w:sz w:val="22"/>
          <w:szCs w:val="22"/>
        </w:rPr>
        <w:t>ustawy</w:t>
      </w:r>
      <w:r w:rsidR="00386AD4" w:rsidRPr="006503B5">
        <w:rPr>
          <w:rFonts w:ascii="Arial" w:hAnsi="Arial" w:cs="Arial"/>
          <w:sz w:val="22"/>
          <w:szCs w:val="22"/>
        </w:rPr>
        <w:t xml:space="preserve"> Praw</w:t>
      </w:r>
      <w:r w:rsidR="00D13A11" w:rsidRPr="006503B5">
        <w:rPr>
          <w:rFonts w:ascii="Arial" w:hAnsi="Arial" w:cs="Arial"/>
          <w:sz w:val="22"/>
          <w:szCs w:val="22"/>
        </w:rPr>
        <w:t>o</w:t>
      </w:r>
      <w:r w:rsidR="00386AD4" w:rsidRPr="006503B5">
        <w:rPr>
          <w:rFonts w:ascii="Arial" w:hAnsi="Arial" w:cs="Arial"/>
          <w:sz w:val="22"/>
          <w:szCs w:val="22"/>
        </w:rPr>
        <w:t xml:space="preserve"> Zamówień Publicznych</w:t>
      </w:r>
      <w:r w:rsidR="004F2834" w:rsidRPr="006503B5">
        <w:rPr>
          <w:rFonts w:ascii="Arial" w:hAnsi="Arial" w:cs="Arial"/>
          <w:sz w:val="22"/>
          <w:szCs w:val="22"/>
        </w:rPr>
        <w:t xml:space="preserve">, Kodeksu cywilnego </w:t>
      </w:r>
      <w:r w:rsidR="007D2DE6" w:rsidRPr="006503B5">
        <w:rPr>
          <w:rFonts w:ascii="Arial" w:hAnsi="Arial" w:cs="Arial"/>
          <w:sz w:val="22"/>
          <w:szCs w:val="22"/>
        </w:rPr>
        <w:t xml:space="preserve"> oraz </w:t>
      </w:r>
      <w:r w:rsidR="007E0C70" w:rsidRPr="006503B5">
        <w:rPr>
          <w:rFonts w:ascii="Arial" w:hAnsi="Arial" w:cs="Arial"/>
          <w:sz w:val="22"/>
          <w:szCs w:val="22"/>
        </w:rPr>
        <w:t>u</w:t>
      </w:r>
      <w:r w:rsidR="00A732F8" w:rsidRPr="006503B5">
        <w:rPr>
          <w:rFonts w:ascii="Arial" w:hAnsi="Arial" w:cs="Arial"/>
          <w:sz w:val="22"/>
          <w:szCs w:val="22"/>
        </w:rPr>
        <w:t>staw</w:t>
      </w:r>
      <w:r w:rsidR="007E0C70" w:rsidRPr="006503B5">
        <w:rPr>
          <w:rFonts w:ascii="Arial" w:hAnsi="Arial" w:cs="Arial"/>
          <w:sz w:val="22"/>
          <w:szCs w:val="22"/>
        </w:rPr>
        <w:t>y</w:t>
      </w:r>
      <w:r w:rsidRPr="006503B5">
        <w:rPr>
          <w:rFonts w:ascii="Arial" w:hAnsi="Arial" w:cs="Arial"/>
          <w:sz w:val="22"/>
          <w:szCs w:val="22"/>
        </w:rPr>
        <w:t xml:space="preserve"> Prawo budowlane</w:t>
      </w:r>
      <w:r w:rsidR="00A732F8" w:rsidRPr="006503B5">
        <w:rPr>
          <w:rFonts w:ascii="Arial" w:hAnsi="Arial" w:cs="Arial"/>
          <w:sz w:val="22"/>
          <w:szCs w:val="22"/>
        </w:rPr>
        <w:t>.</w:t>
      </w:r>
      <w:r w:rsidRPr="006503B5">
        <w:rPr>
          <w:rFonts w:ascii="Arial" w:hAnsi="Arial" w:cs="Arial"/>
          <w:sz w:val="22"/>
          <w:szCs w:val="22"/>
        </w:rPr>
        <w:t xml:space="preserve"> </w:t>
      </w:r>
    </w:p>
    <w:p w14:paraId="4B212017" w14:textId="77777777" w:rsidR="00EF4D59" w:rsidRPr="006503B5" w:rsidRDefault="00EF4D59" w:rsidP="00487E60">
      <w:pPr>
        <w:pStyle w:val="Tekstpodstawowy"/>
        <w:tabs>
          <w:tab w:val="left" w:pos="0"/>
        </w:tabs>
        <w:spacing w:line="240" w:lineRule="auto"/>
        <w:rPr>
          <w:rFonts w:ascii="Arial" w:hAnsi="Arial" w:cs="Arial"/>
          <w:sz w:val="22"/>
          <w:szCs w:val="22"/>
        </w:rPr>
      </w:pPr>
    </w:p>
    <w:p w14:paraId="50D8E766" w14:textId="77777777" w:rsidR="00D96E4B" w:rsidRPr="006503B5" w:rsidRDefault="00EF38F9" w:rsidP="00D96E4B">
      <w:pPr>
        <w:jc w:val="center"/>
        <w:rPr>
          <w:rFonts w:ascii="Arial" w:hAnsi="Arial" w:cs="Arial"/>
          <w:b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602277" w:rsidRPr="006503B5">
        <w:rPr>
          <w:rFonts w:ascii="Arial" w:hAnsi="Arial" w:cs="Arial"/>
          <w:b/>
          <w:sz w:val="22"/>
          <w:szCs w:val="22"/>
        </w:rPr>
        <w:t>2</w:t>
      </w:r>
      <w:r w:rsidR="00022A8A">
        <w:rPr>
          <w:rFonts w:ascii="Arial" w:hAnsi="Arial" w:cs="Arial"/>
          <w:b/>
          <w:sz w:val="22"/>
          <w:szCs w:val="22"/>
        </w:rPr>
        <w:t>1</w:t>
      </w:r>
    </w:p>
    <w:p w14:paraId="2C32141D" w14:textId="77777777" w:rsidR="00327FD5" w:rsidRPr="006503B5" w:rsidRDefault="00756F44" w:rsidP="0088488F">
      <w:pPr>
        <w:pStyle w:val="Tekstpodstawowy"/>
        <w:spacing w:line="240" w:lineRule="auto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Wszelkie spory wynikające z niniejszej umowy będą rozstrzygane przez sąd właściwy</w:t>
      </w:r>
      <w:r w:rsidR="00D96E4B" w:rsidRPr="006503B5">
        <w:rPr>
          <w:rFonts w:ascii="Arial" w:hAnsi="Arial" w:cs="Arial"/>
          <w:sz w:val="22"/>
          <w:szCs w:val="22"/>
        </w:rPr>
        <w:t xml:space="preserve"> dla siedziby Z</w:t>
      </w:r>
      <w:r w:rsidR="005F52E5" w:rsidRPr="006503B5">
        <w:rPr>
          <w:rFonts w:ascii="Arial" w:hAnsi="Arial" w:cs="Arial"/>
          <w:sz w:val="22"/>
          <w:szCs w:val="22"/>
        </w:rPr>
        <w:t>amawiającego</w:t>
      </w:r>
      <w:r w:rsidR="00D96E4B" w:rsidRPr="006503B5">
        <w:rPr>
          <w:rFonts w:ascii="Arial" w:hAnsi="Arial" w:cs="Arial"/>
          <w:sz w:val="22"/>
          <w:szCs w:val="22"/>
        </w:rPr>
        <w:t>.</w:t>
      </w:r>
    </w:p>
    <w:p w14:paraId="183A7122" w14:textId="77777777" w:rsidR="00D96E4B" w:rsidRPr="006503B5" w:rsidRDefault="00EF38F9" w:rsidP="00DA2A05">
      <w:pPr>
        <w:pStyle w:val="Tekstpodstawowy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b/>
          <w:sz w:val="22"/>
          <w:szCs w:val="22"/>
        </w:rPr>
        <w:t>§</w:t>
      </w:r>
      <w:r w:rsidR="00602277" w:rsidRPr="006503B5">
        <w:rPr>
          <w:rFonts w:ascii="Arial" w:hAnsi="Arial" w:cs="Arial"/>
          <w:b/>
          <w:sz w:val="22"/>
          <w:szCs w:val="22"/>
        </w:rPr>
        <w:t>2</w:t>
      </w:r>
      <w:r w:rsidR="00022A8A">
        <w:rPr>
          <w:rFonts w:ascii="Arial" w:hAnsi="Arial" w:cs="Arial"/>
          <w:b/>
          <w:sz w:val="22"/>
          <w:szCs w:val="22"/>
        </w:rPr>
        <w:t>2</w:t>
      </w:r>
    </w:p>
    <w:p w14:paraId="1512DB9A" w14:textId="77777777" w:rsidR="00B44228" w:rsidRPr="006503B5" w:rsidRDefault="00D96E4B" w:rsidP="00277D82">
      <w:pPr>
        <w:pStyle w:val="Nagwek1"/>
        <w:spacing w:line="240" w:lineRule="auto"/>
        <w:rPr>
          <w:rFonts w:ascii="Arial" w:hAnsi="Arial" w:cs="Arial"/>
          <w:b w:val="0"/>
          <w:sz w:val="22"/>
          <w:szCs w:val="22"/>
        </w:rPr>
      </w:pPr>
      <w:r w:rsidRPr="006503B5">
        <w:rPr>
          <w:rFonts w:ascii="Arial" w:hAnsi="Arial" w:cs="Arial"/>
          <w:b w:val="0"/>
          <w:sz w:val="22"/>
          <w:szCs w:val="22"/>
        </w:rPr>
        <w:t xml:space="preserve">Umowę sporządzono w </w:t>
      </w:r>
      <w:r w:rsidR="003D700B" w:rsidRPr="006503B5">
        <w:rPr>
          <w:rFonts w:ascii="Arial" w:hAnsi="Arial" w:cs="Arial"/>
          <w:b w:val="0"/>
          <w:sz w:val="22"/>
          <w:szCs w:val="22"/>
        </w:rPr>
        <w:t>3</w:t>
      </w:r>
      <w:r w:rsidRPr="006503B5">
        <w:rPr>
          <w:rFonts w:ascii="Arial" w:hAnsi="Arial" w:cs="Arial"/>
          <w:b w:val="0"/>
          <w:sz w:val="22"/>
          <w:szCs w:val="22"/>
        </w:rPr>
        <w:t xml:space="preserve"> jednobrzmiących egz</w:t>
      </w:r>
      <w:r w:rsidR="00440F2B" w:rsidRPr="006503B5">
        <w:rPr>
          <w:rFonts w:ascii="Arial" w:hAnsi="Arial" w:cs="Arial"/>
          <w:b w:val="0"/>
          <w:sz w:val="22"/>
          <w:szCs w:val="22"/>
        </w:rPr>
        <w:t xml:space="preserve">emplarzach w tym </w:t>
      </w:r>
      <w:r w:rsidR="003D700B" w:rsidRPr="006503B5">
        <w:rPr>
          <w:rFonts w:ascii="Arial" w:hAnsi="Arial" w:cs="Arial"/>
          <w:b w:val="0"/>
          <w:sz w:val="22"/>
          <w:szCs w:val="22"/>
        </w:rPr>
        <w:t>2</w:t>
      </w:r>
      <w:r w:rsidR="00D54C34" w:rsidRPr="006503B5">
        <w:rPr>
          <w:rFonts w:ascii="Arial" w:hAnsi="Arial" w:cs="Arial"/>
          <w:b w:val="0"/>
          <w:sz w:val="22"/>
          <w:szCs w:val="22"/>
        </w:rPr>
        <w:t xml:space="preserve"> egzemplarze dla Z</w:t>
      </w:r>
      <w:r w:rsidR="005F52E5" w:rsidRPr="006503B5">
        <w:rPr>
          <w:rFonts w:ascii="Arial" w:hAnsi="Arial" w:cs="Arial"/>
          <w:b w:val="0"/>
          <w:sz w:val="22"/>
          <w:szCs w:val="22"/>
        </w:rPr>
        <w:t>amawiającego</w:t>
      </w:r>
      <w:r w:rsidRPr="006503B5">
        <w:rPr>
          <w:rFonts w:ascii="Arial" w:hAnsi="Arial" w:cs="Arial"/>
          <w:b w:val="0"/>
          <w:sz w:val="22"/>
          <w:szCs w:val="22"/>
        </w:rPr>
        <w:t xml:space="preserve">, </w:t>
      </w:r>
      <w:r w:rsidR="00445974" w:rsidRPr="006503B5">
        <w:rPr>
          <w:rFonts w:ascii="Arial" w:hAnsi="Arial" w:cs="Arial"/>
          <w:b w:val="0"/>
          <w:sz w:val="22"/>
          <w:szCs w:val="22"/>
        </w:rPr>
        <w:t>1</w:t>
      </w:r>
      <w:r w:rsidRPr="006503B5">
        <w:rPr>
          <w:rFonts w:ascii="Arial" w:hAnsi="Arial" w:cs="Arial"/>
          <w:b w:val="0"/>
          <w:sz w:val="22"/>
          <w:szCs w:val="22"/>
        </w:rPr>
        <w:t xml:space="preserve"> egzemplarz dla W</w:t>
      </w:r>
      <w:r w:rsidR="005F52E5" w:rsidRPr="006503B5">
        <w:rPr>
          <w:rFonts w:ascii="Arial" w:hAnsi="Arial" w:cs="Arial"/>
          <w:b w:val="0"/>
          <w:sz w:val="22"/>
          <w:szCs w:val="22"/>
        </w:rPr>
        <w:t>ykonawcy</w:t>
      </w:r>
      <w:r w:rsidRPr="006503B5">
        <w:rPr>
          <w:rFonts w:ascii="Arial" w:hAnsi="Arial" w:cs="Arial"/>
          <w:b w:val="0"/>
          <w:sz w:val="22"/>
          <w:szCs w:val="22"/>
        </w:rPr>
        <w:t>.</w:t>
      </w:r>
    </w:p>
    <w:p w14:paraId="0F7F69E8" w14:textId="77777777" w:rsidR="00E27945" w:rsidRPr="006503B5" w:rsidRDefault="00E27945" w:rsidP="00D96E4B">
      <w:pPr>
        <w:rPr>
          <w:rFonts w:ascii="Arial" w:hAnsi="Arial" w:cs="Arial"/>
          <w:sz w:val="22"/>
          <w:szCs w:val="22"/>
        </w:rPr>
      </w:pPr>
    </w:p>
    <w:p w14:paraId="260E9D49" w14:textId="77777777" w:rsidR="00076546" w:rsidRPr="006503B5" w:rsidRDefault="00445974" w:rsidP="00D96E4B">
      <w:pPr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Załączniki:</w:t>
      </w:r>
    </w:p>
    <w:p w14:paraId="19B4AF3F" w14:textId="77777777" w:rsidR="00445974" w:rsidRPr="006503B5" w:rsidRDefault="006B792C" w:rsidP="0099577D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O</w:t>
      </w:r>
      <w:r w:rsidR="007D4F3C" w:rsidRPr="006503B5">
        <w:rPr>
          <w:rFonts w:ascii="Arial" w:hAnsi="Arial" w:cs="Arial"/>
          <w:sz w:val="22"/>
          <w:szCs w:val="22"/>
        </w:rPr>
        <w:t>ferta</w:t>
      </w:r>
      <w:r w:rsidRPr="006503B5">
        <w:rPr>
          <w:rFonts w:ascii="Arial" w:hAnsi="Arial" w:cs="Arial"/>
          <w:sz w:val="22"/>
          <w:szCs w:val="22"/>
        </w:rPr>
        <w:t xml:space="preserve"> Wykonawcy</w:t>
      </w:r>
    </w:p>
    <w:p w14:paraId="43B3C06E" w14:textId="77777777" w:rsidR="007D4F3C" w:rsidRPr="006503B5" w:rsidRDefault="007D4F3C" w:rsidP="0099577D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>Specyfikacja Istotnych Warunków Zamówienia</w:t>
      </w:r>
    </w:p>
    <w:p w14:paraId="61EA0CCF" w14:textId="77777777" w:rsidR="0088488F" w:rsidRPr="006503B5" w:rsidRDefault="00E76813" w:rsidP="0099577D">
      <w:pPr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Dokument gwarancji </w:t>
      </w:r>
    </w:p>
    <w:p w14:paraId="6AFA3AA9" w14:textId="77777777" w:rsidR="00487E60" w:rsidRPr="006503B5" w:rsidRDefault="00487E60" w:rsidP="00487E60">
      <w:pPr>
        <w:ind w:left="720"/>
        <w:rPr>
          <w:rFonts w:ascii="Arial" w:hAnsi="Arial" w:cs="Arial"/>
          <w:sz w:val="22"/>
          <w:szCs w:val="22"/>
        </w:rPr>
      </w:pPr>
    </w:p>
    <w:p w14:paraId="1CA960F4" w14:textId="77777777" w:rsidR="00D96E4B" w:rsidRPr="006503B5" w:rsidRDefault="0088488F" w:rsidP="00D96E4B">
      <w:pPr>
        <w:pStyle w:val="Nagwek1"/>
        <w:tabs>
          <w:tab w:val="num" w:pos="1065"/>
        </w:tabs>
        <w:spacing w:line="240" w:lineRule="auto"/>
        <w:rPr>
          <w:rFonts w:ascii="Arial" w:hAnsi="Arial" w:cs="Arial"/>
          <w:sz w:val="22"/>
          <w:szCs w:val="22"/>
        </w:rPr>
      </w:pPr>
      <w:r w:rsidRPr="006503B5">
        <w:rPr>
          <w:rFonts w:ascii="Arial" w:hAnsi="Arial" w:cs="Arial"/>
          <w:sz w:val="22"/>
          <w:szCs w:val="22"/>
        </w:rPr>
        <w:t xml:space="preserve">           </w:t>
      </w:r>
      <w:r w:rsidR="00D96E4B" w:rsidRPr="006503B5">
        <w:rPr>
          <w:rFonts w:ascii="Arial" w:hAnsi="Arial" w:cs="Arial"/>
          <w:sz w:val="22"/>
          <w:szCs w:val="22"/>
        </w:rPr>
        <w:t>ZAMAWIAJĄCY</w:t>
      </w:r>
      <w:r w:rsidR="00D54C34" w:rsidRPr="006503B5">
        <w:rPr>
          <w:rFonts w:ascii="Arial" w:hAnsi="Arial" w:cs="Arial"/>
          <w:sz w:val="22"/>
          <w:szCs w:val="22"/>
        </w:rPr>
        <w:t>:</w:t>
      </w:r>
      <w:r w:rsidR="00D96E4B" w:rsidRPr="006503B5">
        <w:rPr>
          <w:rFonts w:ascii="Arial" w:hAnsi="Arial" w:cs="Arial"/>
          <w:sz w:val="22"/>
          <w:szCs w:val="22"/>
        </w:rPr>
        <w:tab/>
        <w:t xml:space="preserve">                                   </w:t>
      </w:r>
      <w:r w:rsidR="004A5D40" w:rsidRPr="006503B5">
        <w:rPr>
          <w:rFonts w:ascii="Arial" w:hAnsi="Arial" w:cs="Arial"/>
          <w:sz w:val="22"/>
          <w:szCs w:val="22"/>
        </w:rPr>
        <w:t xml:space="preserve">            </w:t>
      </w:r>
      <w:r w:rsidR="00D54C34" w:rsidRPr="006503B5">
        <w:rPr>
          <w:rFonts w:ascii="Arial" w:hAnsi="Arial" w:cs="Arial"/>
          <w:sz w:val="22"/>
          <w:szCs w:val="22"/>
        </w:rPr>
        <w:t xml:space="preserve">  </w:t>
      </w:r>
      <w:r w:rsidR="004A5D40" w:rsidRPr="006503B5">
        <w:rPr>
          <w:rFonts w:ascii="Arial" w:hAnsi="Arial" w:cs="Arial"/>
          <w:sz w:val="22"/>
          <w:szCs w:val="22"/>
        </w:rPr>
        <w:t xml:space="preserve">        </w:t>
      </w:r>
      <w:r w:rsidR="00D54C34" w:rsidRPr="006503B5">
        <w:rPr>
          <w:rFonts w:ascii="Arial" w:hAnsi="Arial" w:cs="Arial"/>
          <w:sz w:val="22"/>
          <w:szCs w:val="22"/>
        </w:rPr>
        <w:t xml:space="preserve">           </w:t>
      </w:r>
      <w:r w:rsidR="00D96E4B" w:rsidRPr="006503B5">
        <w:rPr>
          <w:rFonts w:ascii="Arial" w:hAnsi="Arial" w:cs="Arial"/>
          <w:sz w:val="22"/>
          <w:szCs w:val="22"/>
        </w:rPr>
        <w:t>WYKONAWCA</w:t>
      </w:r>
      <w:r w:rsidR="00D54C34" w:rsidRPr="006503B5">
        <w:rPr>
          <w:rFonts w:ascii="Arial" w:hAnsi="Arial" w:cs="Arial"/>
          <w:sz w:val="22"/>
          <w:szCs w:val="22"/>
        </w:rPr>
        <w:t>:</w:t>
      </w:r>
    </w:p>
    <w:p w14:paraId="28F93859" w14:textId="77777777" w:rsidR="004A5D40" w:rsidRPr="006503B5" w:rsidRDefault="004A5D40" w:rsidP="00D96E4B">
      <w:pPr>
        <w:rPr>
          <w:rFonts w:ascii="Arial" w:hAnsi="Arial" w:cs="Arial"/>
          <w:sz w:val="22"/>
          <w:szCs w:val="22"/>
        </w:rPr>
      </w:pPr>
    </w:p>
    <w:sectPr w:rsidR="004A5D40" w:rsidRPr="006503B5" w:rsidSect="006A6E7C">
      <w:headerReference w:type="even" r:id="rId8"/>
      <w:footerReference w:type="even" r:id="rId9"/>
      <w:footerReference w:type="default" r:id="rId10"/>
      <w:footerReference w:type="first" r:id="rId11"/>
      <w:pgSz w:w="11907" w:h="16840" w:code="9"/>
      <w:pgMar w:top="851" w:right="1134" w:bottom="851" w:left="1134" w:header="709" w:footer="680" w:gutter="0"/>
      <w:paperSrc w:first="7" w:other="7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69CDB" w14:textId="77777777" w:rsidR="00E31FEA" w:rsidRDefault="00E31FEA">
      <w:r>
        <w:separator/>
      </w:r>
    </w:p>
  </w:endnote>
  <w:endnote w:type="continuationSeparator" w:id="0">
    <w:p w14:paraId="5F216F42" w14:textId="77777777" w:rsidR="00E31FEA" w:rsidRDefault="00E31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DDF7F" w14:textId="77777777" w:rsidR="005A2576" w:rsidRDefault="00AF769E" w:rsidP="00DC0E5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A257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23C01C" w14:textId="77777777" w:rsidR="005A2576" w:rsidRDefault="005A2576" w:rsidP="00DC0E5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651C" w14:textId="77777777" w:rsidR="00B131F4" w:rsidRPr="00193C29" w:rsidRDefault="00B131F4">
    <w:pPr>
      <w:pStyle w:val="Stopka"/>
      <w:jc w:val="right"/>
      <w:rPr>
        <w:sz w:val="20"/>
      </w:rPr>
    </w:pPr>
    <w:r w:rsidRPr="00193C29">
      <w:rPr>
        <w:sz w:val="20"/>
      </w:rPr>
      <w:t xml:space="preserve">Strona | </w:t>
    </w:r>
    <w:r w:rsidR="00AF769E" w:rsidRPr="00193C29">
      <w:rPr>
        <w:sz w:val="20"/>
      </w:rPr>
      <w:fldChar w:fldCharType="begin"/>
    </w:r>
    <w:r w:rsidRPr="00193C29">
      <w:rPr>
        <w:sz w:val="20"/>
      </w:rPr>
      <w:instrText xml:space="preserve"> PAGE   \* MERGEFORMAT </w:instrText>
    </w:r>
    <w:r w:rsidR="00AF769E" w:rsidRPr="00193C29">
      <w:rPr>
        <w:sz w:val="20"/>
      </w:rPr>
      <w:fldChar w:fldCharType="separate"/>
    </w:r>
    <w:r w:rsidR="00D77D3F">
      <w:rPr>
        <w:noProof/>
        <w:sz w:val="20"/>
      </w:rPr>
      <w:t>10</w:t>
    </w:r>
    <w:r w:rsidR="00AF769E" w:rsidRPr="00193C29">
      <w:rPr>
        <w:sz w:val="20"/>
      </w:rPr>
      <w:fldChar w:fldCharType="end"/>
    </w:r>
    <w:r w:rsidRPr="00193C29">
      <w:rPr>
        <w:sz w:val="20"/>
      </w:rPr>
      <w:t xml:space="preserve"> </w:t>
    </w:r>
  </w:p>
  <w:p w14:paraId="5F2DA076" w14:textId="77777777" w:rsidR="00B131F4" w:rsidRDefault="00B131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A92E3" w14:textId="77777777" w:rsidR="005A2576" w:rsidRDefault="00A83604">
    <w:pPr>
      <w:jc w:val="both"/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C5A9195" wp14:editId="098FB26F">
              <wp:simplePos x="0" y="0"/>
              <wp:positionH relativeFrom="column">
                <wp:posOffset>13970</wp:posOffset>
              </wp:positionH>
              <wp:positionV relativeFrom="paragraph">
                <wp:posOffset>53975</wp:posOffset>
              </wp:positionV>
              <wp:extent cx="5760720" cy="0"/>
              <wp:effectExtent l="13970" t="6350" r="6985" b="1270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302D96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4.25pt" to="454.7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/uO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qdPs/RpAqL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" o:allowincell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AA36D" w14:textId="77777777" w:rsidR="00E31FEA" w:rsidRDefault="00E31FEA">
      <w:r>
        <w:separator/>
      </w:r>
    </w:p>
  </w:footnote>
  <w:footnote w:type="continuationSeparator" w:id="0">
    <w:p w14:paraId="34BB3951" w14:textId="77777777" w:rsidR="00E31FEA" w:rsidRDefault="00E31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FBE8A" w14:textId="77777777" w:rsidR="005A2576" w:rsidRDefault="00AF769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A257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6D87C0" w14:textId="77777777" w:rsidR="005A2576" w:rsidRDefault="005A25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§ %1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vertAlign w:val="baseline"/>
        <w:lang w:val="pl-PL" w:bidi="pl-PL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80DE2"/>
    <w:multiLevelType w:val="singleLevel"/>
    <w:tmpl w:val="96CC9B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D854D0D"/>
    <w:multiLevelType w:val="hybridMultilevel"/>
    <w:tmpl w:val="449C6758"/>
    <w:lvl w:ilvl="0" w:tplc="F6D613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50CF8"/>
    <w:multiLevelType w:val="hybridMultilevel"/>
    <w:tmpl w:val="EDE647DE"/>
    <w:lvl w:ilvl="0" w:tplc="2702D834">
      <w:start w:val="2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6CF3FD7"/>
    <w:multiLevelType w:val="hybridMultilevel"/>
    <w:tmpl w:val="5B5680F6"/>
    <w:lvl w:ilvl="0" w:tplc="F678E1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880606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5EF33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E274C2"/>
    <w:multiLevelType w:val="hybridMultilevel"/>
    <w:tmpl w:val="D8D29F26"/>
    <w:lvl w:ilvl="0" w:tplc="05D621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76834"/>
    <w:multiLevelType w:val="hybridMultilevel"/>
    <w:tmpl w:val="C1AC8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80CE9"/>
    <w:multiLevelType w:val="singleLevel"/>
    <w:tmpl w:val="04150011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</w:abstractNum>
  <w:abstractNum w:abstractNumId="8" w15:restartNumberingAfterBreak="0">
    <w:nsid w:val="26DA43F1"/>
    <w:multiLevelType w:val="multilevel"/>
    <w:tmpl w:val="72E2A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9D75925"/>
    <w:multiLevelType w:val="multilevel"/>
    <w:tmpl w:val="D92E3700"/>
    <w:lvl w:ilvl="0">
      <w:start w:val="1"/>
      <w:numFmt w:val="decimal"/>
      <w:pStyle w:val="Arialnormalny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10" w15:restartNumberingAfterBreak="0">
    <w:nsid w:val="2BE8135C"/>
    <w:multiLevelType w:val="multilevel"/>
    <w:tmpl w:val="518E3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C6C79F3"/>
    <w:multiLevelType w:val="hybridMultilevel"/>
    <w:tmpl w:val="457C0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3D616C"/>
    <w:multiLevelType w:val="multilevel"/>
    <w:tmpl w:val="68A87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85"/>
        </w:tabs>
        <w:ind w:left="238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3" w15:restartNumberingAfterBreak="0">
    <w:nsid w:val="307A77EF"/>
    <w:multiLevelType w:val="singleLevel"/>
    <w:tmpl w:val="C73E26D0"/>
    <w:lvl w:ilvl="0">
      <w:start w:val="1"/>
      <w:numFmt w:val="decimal"/>
      <w:lvlText w:val="%1)"/>
      <w:lvlJc w:val="left"/>
      <w:pPr>
        <w:tabs>
          <w:tab w:val="num" w:pos="852"/>
        </w:tabs>
        <w:ind w:left="852" w:hanging="492"/>
      </w:pPr>
      <w:rPr>
        <w:rFonts w:hint="default"/>
      </w:rPr>
    </w:lvl>
  </w:abstractNum>
  <w:abstractNum w:abstractNumId="14" w15:restartNumberingAfterBreak="0">
    <w:nsid w:val="33D3580B"/>
    <w:multiLevelType w:val="multilevel"/>
    <w:tmpl w:val="6FE081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ascii="Times New Roman" w:eastAsia="Calibri" w:hAnsi="Times New Roman"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9507760"/>
    <w:multiLevelType w:val="hybridMultilevel"/>
    <w:tmpl w:val="24BA3AC8"/>
    <w:lvl w:ilvl="0" w:tplc="680061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E43397"/>
    <w:multiLevelType w:val="hybridMultilevel"/>
    <w:tmpl w:val="1FF2FD52"/>
    <w:lvl w:ilvl="0" w:tplc="8B607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420628"/>
    <w:multiLevelType w:val="multilevel"/>
    <w:tmpl w:val="D28034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5685E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9883BE7"/>
    <w:multiLevelType w:val="hybridMultilevel"/>
    <w:tmpl w:val="3738A7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703FA"/>
    <w:multiLevelType w:val="hybridMultilevel"/>
    <w:tmpl w:val="AD562970"/>
    <w:lvl w:ilvl="0" w:tplc="C5363A88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1" w15:restartNumberingAfterBreak="0">
    <w:nsid w:val="4E3514EB"/>
    <w:multiLevelType w:val="hybridMultilevel"/>
    <w:tmpl w:val="26E0EC38"/>
    <w:lvl w:ilvl="0" w:tplc="BF50DB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071327"/>
    <w:multiLevelType w:val="singleLevel"/>
    <w:tmpl w:val="C6508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3" w15:restartNumberingAfterBreak="0">
    <w:nsid w:val="685673C1"/>
    <w:multiLevelType w:val="multilevel"/>
    <w:tmpl w:val="FCDAE7CC"/>
    <w:name w:val="WW8Num310222222222223222222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Calibri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73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ascii="Calibri" w:hAnsi="Calibri" w:cs="Calibri" w:hint="default"/>
        <w:sz w:val="22"/>
        <w:szCs w:val="22"/>
      </w:rPr>
    </w:lvl>
    <w:lvl w:ilvl="3">
      <w:numFmt w:val="bullet"/>
      <w:lvlText w:val="‒"/>
      <w:lvlJc w:val="left"/>
      <w:pPr>
        <w:tabs>
          <w:tab w:val="num" w:pos="1418"/>
        </w:tabs>
        <w:ind w:left="1418" w:hanging="341"/>
      </w:pPr>
      <w:rPr>
        <w:rFonts w:ascii="Calibri" w:hAnsi="Calibri" w:hint="default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69CA490A"/>
    <w:multiLevelType w:val="hybridMultilevel"/>
    <w:tmpl w:val="154448B8"/>
    <w:lvl w:ilvl="0" w:tplc="345E4758">
      <w:start w:val="1"/>
      <w:numFmt w:val="decimal"/>
      <w:lvlText w:val="%1)"/>
      <w:lvlJc w:val="left"/>
      <w:pPr>
        <w:ind w:left="115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  <w:rPr>
        <w:rFonts w:cs="Times New Roman"/>
      </w:rPr>
    </w:lvl>
  </w:abstractNum>
  <w:abstractNum w:abstractNumId="25" w15:restartNumberingAfterBreak="0">
    <w:nsid w:val="6A441009"/>
    <w:multiLevelType w:val="singleLevel"/>
    <w:tmpl w:val="CFEE82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</w:abstractNum>
  <w:abstractNum w:abstractNumId="26" w15:restartNumberingAfterBreak="0">
    <w:nsid w:val="6B5A3399"/>
    <w:multiLevelType w:val="singleLevel"/>
    <w:tmpl w:val="3EB053B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0361C9A"/>
    <w:multiLevelType w:val="hybridMultilevel"/>
    <w:tmpl w:val="E6EA3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17A54"/>
    <w:multiLevelType w:val="hybridMultilevel"/>
    <w:tmpl w:val="AD50482A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4E5D48"/>
    <w:multiLevelType w:val="hybridMultilevel"/>
    <w:tmpl w:val="6598EDB8"/>
    <w:lvl w:ilvl="0" w:tplc="433255EC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</w:rPr>
    </w:lvl>
    <w:lvl w:ilvl="1" w:tplc="912A70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C40C4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B32CF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C9AC0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D048D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126A2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AAA28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3B4B2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0" w15:restartNumberingAfterBreak="0">
    <w:nsid w:val="789530FF"/>
    <w:multiLevelType w:val="multilevel"/>
    <w:tmpl w:val="431AADF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288" w:hanging="719"/>
      </w:pPr>
      <w:rPr>
        <w:rFonts w:ascii="Arial" w:eastAsia="Times New Roman" w:hAnsi="Arial" w:cs="Arial" w:hint="default"/>
        <w:b w:val="0"/>
        <w:strike w:val="0"/>
        <w:dstrike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31" w15:restartNumberingAfterBreak="0">
    <w:nsid w:val="7E0726FC"/>
    <w:multiLevelType w:val="multilevel"/>
    <w:tmpl w:val="C4441902"/>
    <w:name w:val="WW8Num31022222222222322222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eastAsia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737" w:hanging="397"/>
      </w:pPr>
      <w:rPr>
        <w:rFonts w:ascii="Calibri" w:hAnsi="Calibri" w:cs="Calibri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ascii="Calibri" w:hAnsi="Calibri" w:cs="Calibri" w:hint="default"/>
        <w:sz w:val="22"/>
        <w:szCs w:val="22"/>
      </w:rPr>
    </w:lvl>
    <w:lvl w:ilvl="3">
      <w:numFmt w:val="bullet"/>
      <w:lvlText w:val="‒"/>
      <w:lvlJc w:val="left"/>
      <w:pPr>
        <w:tabs>
          <w:tab w:val="num" w:pos="1418"/>
        </w:tabs>
        <w:ind w:left="1418" w:hanging="341"/>
      </w:pPr>
      <w:rPr>
        <w:rFonts w:ascii="Calibri" w:hAnsi="Calibri" w:hint="default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2034962339">
    <w:abstractNumId w:val="9"/>
  </w:num>
  <w:num w:numId="2" w16cid:durableId="811751587">
    <w:abstractNumId w:val="22"/>
  </w:num>
  <w:num w:numId="3" w16cid:durableId="1781293617">
    <w:abstractNumId w:val="26"/>
  </w:num>
  <w:num w:numId="4" w16cid:durableId="869879965">
    <w:abstractNumId w:val="18"/>
  </w:num>
  <w:num w:numId="5" w16cid:durableId="2013335115">
    <w:abstractNumId w:val="1"/>
  </w:num>
  <w:num w:numId="6" w16cid:durableId="1508717865">
    <w:abstractNumId w:val="7"/>
  </w:num>
  <w:num w:numId="7" w16cid:durableId="1277520425">
    <w:abstractNumId w:val="13"/>
  </w:num>
  <w:num w:numId="8" w16cid:durableId="315845368">
    <w:abstractNumId w:val="25"/>
  </w:num>
  <w:num w:numId="9" w16cid:durableId="413086698">
    <w:abstractNumId w:val="10"/>
  </w:num>
  <w:num w:numId="10" w16cid:durableId="48262275">
    <w:abstractNumId w:val="12"/>
  </w:num>
  <w:num w:numId="11" w16cid:durableId="841160892">
    <w:abstractNumId w:val="4"/>
  </w:num>
  <w:num w:numId="12" w16cid:durableId="1801799169">
    <w:abstractNumId w:val="28"/>
  </w:num>
  <w:num w:numId="13" w16cid:durableId="1301152337">
    <w:abstractNumId w:val="11"/>
  </w:num>
  <w:num w:numId="14" w16cid:durableId="668600226">
    <w:abstractNumId w:val="21"/>
  </w:num>
  <w:num w:numId="15" w16cid:durableId="1033767816">
    <w:abstractNumId w:val="29"/>
  </w:num>
  <w:num w:numId="16" w16cid:durableId="2112777492">
    <w:abstractNumId w:val="5"/>
  </w:num>
  <w:num w:numId="17" w16cid:durableId="1396664148">
    <w:abstractNumId w:val="15"/>
  </w:num>
  <w:num w:numId="18" w16cid:durableId="44452510">
    <w:abstractNumId w:val="6"/>
  </w:num>
  <w:num w:numId="19" w16cid:durableId="1276331008">
    <w:abstractNumId w:val="16"/>
  </w:num>
  <w:num w:numId="20" w16cid:durableId="1716616054">
    <w:abstractNumId w:val="14"/>
  </w:num>
  <w:num w:numId="21" w16cid:durableId="2028174680">
    <w:abstractNumId w:val="24"/>
  </w:num>
  <w:num w:numId="22" w16cid:durableId="1202086340">
    <w:abstractNumId w:val="27"/>
  </w:num>
  <w:num w:numId="23" w16cid:durableId="691613142">
    <w:abstractNumId w:val="19"/>
  </w:num>
  <w:num w:numId="24" w16cid:durableId="851991379">
    <w:abstractNumId w:val="17"/>
  </w:num>
  <w:num w:numId="25" w16cid:durableId="1024674975">
    <w:abstractNumId w:val="30"/>
  </w:num>
  <w:num w:numId="26" w16cid:durableId="1463646043">
    <w:abstractNumId w:val="8"/>
  </w:num>
  <w:num w:numId="27" w16cid:durableId="1787189206">
    <w:abstractNumId w:val="31"/>
  </w:num>
  <w:num w:numId="28" w16cid:durableId="212541728">
    <w:abstractNumId w:val="23"/>
  </w:num>
  <w:num w:numId="29" w16cid:durableId="371006339">
    <w:abstractNumId w:val="2"/>
  </w:num>
  <w:num w:numId="30" w16cid:durableId="414672379">
    <w:abstractNumId w:val="20"/>
  </w:num>
  <w:num w:numId="31" w16cid:durableId="1984114717">
    <w:abstractNumId w:val="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2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720"/>
    <w:rsid w:val="000014A2"/>
    <w:rsid w:val="000023AC"/>
    <w:rsid w:val="00004E41"/>
    <w:rsid w:val="00010966"/>
    <w:rsid w:val="000120AD"/>
    <w:rsid w:val="00013952"/>
    <w:rsid w:val="00022A0F"/>
    <w:rsid w:val="00022A8A"/>
    <w:rsid w:val="0002716B"/>
    <w:rsid w:val="0002779C"/>
    <w:rsid w:val="00030EB1"/>
    <w:rsid w:val="00031102"/>
    <w:rsid w:val="0003182F"/>
    <w:rsid w:val="00031967"/>
    <w:rsid w:val="000321EB"/>
    <w:rsid w:val="000327A8"/>
    <w:rsid w:val="000332F8"/>
    <w:rsid w:val="00033A9E"/>
    <w:rsid w:val="000413DA"/>
    <w:rsid w:val="00041EA3"/>
    <w:rsid w:val="000438D3"/>
    <w:rsid w:val="00043B43"/>
    <w:rsid w:val="0004725B"/>
    <w:rsid w:val="0005058D"/>
    <w:rsid w:val="000531E3"/>
    <w:rsid w:val="0005327D"/>
    <w:rsid w:val="000565B0"/>
    <w:rsid w:val="0005751B"/>
    <w:rsid w:val="00060AE6"/>
    <w:rsid w:val="00063ACF"/>
    <w:rsid w:val="00067941"/>
    <w:rsid w:val="00075250"/>
    <w:rsid w:val="0007633B"/>
    <w:rsid w:val="00076546"/>
    <w:rsid w:val="00076C58"/>
    <w:rsid w:val="00082D19"/>
    <w:rsid w:val="00083213"/>
    <w:rsid w:val="00083A2B"/>
    <w:rsid w:val="000844E1"/>
    <w:rsid w:val="0008536D"/>
    <w:rsid w:val="00086587"/>
    <w:rsid w:val="00086C2A"/>
    <w:rsid w:val="00086CBC"/>
    <w:rsid w:val="00087A83"/>
    <w:rsid w:val="000905BE"/>
    <w:rsid w:val="00091485"/>
    <w:rsid w:val="000921B1"/>
    <w:rsid w:val="000926DA"/>
    <w:rsid w:val="00093C8C"/>
    <w:rsid w:val="00095575"/>
    <w:rsid w:val="000965D3"/>
    <w:rsid w:val="00096AB4"/>
    <w:rsid w:val="000A0089"/>
    <w:rsid w:val="000A04F2"/>
    <w:rsid w:val="000A0ACB"/>
    <w:rsid w:val="000A0CF1"/>
    <w:rsid w:val="000A6E5D"/>
    <w:rsid w:val="000A7AE5"/>
    <w:rsid w:val="000A7C3D"/>
    <w:rsid w:val="000B1221"/>
    <w:rsid w:val="000B1532"/>
    <w:rsid w:val="000B1E3B"/>
    <w:rsid w:val="000B357F"/>
    <w:rsid w:val="000B4EDB"/>
    <w:rsid w:val="000C1106"/>
    <w:rsid w:val="000C1A79"/>
    <w:rsid w:val="000C2B14"/>
    <w:rsid w:val="000C2FFA"/>
    <w:rsid w:val="000C35F0"/>
    <w:rsid w:val="000C3AEF"/>
    <w:rsid w:val="000C4165"/>
    <w:rsid w:val="000C652C"/>
    <w:rsid w:val="000C7705"/>
    <w:rsid w:val="000C797A"/>
    <w:rsid w:val="000D130D"/>
    <w:rsid w:val="000D1CB6"/>
    <w:rsid w:val="000D3766"/>
    <w:rsid w:val="000D7C76"/>
    <w:rsid w:val="000D7CC8"/>
    <w:rsid w:val="000E027F"/>
    <w:rsid w:val="000E22A1"/>
    <w:rsid w:val="000F1850"/>
    <w:rsid w:val="000F3126"/>
    <w:rsid w:val="000F34E0"/>
    <w:rsid w:val="000F4FCD"/>
    <w:rsid w:val="001006CB"/>
    <w:rsid w:val="001021CB"/>
    <w:rsid w:val="001034FE"/>
    <w:rsid w:val="00105143"/>
    <w:rsid w:val="0010776A"/>
    <w:rsid w:val="00110BFE"/>
    <w:rsid w:val="001110CA"/>
    <w:rsid w:val="001112C2"/>
    <w:rsid w:val="00111972"/>
    <w:rsid w:val="001127D9"/>
    <w:rsid w:val="00112F0C"/>
    <w:rsid w:val="001151EA"/>
    <w:rsid w:val="00122EC2"/>
    <w:rsid w:val="0013073A"/>
    <w:rsid w:val="001311BF"/>
    <w:rsid w:val="001331B2"/>
    <w:rsid w:val="001365EB"/>
    <w:rsid w:val="00136F46"/>
    <w:rsid w:val="0014068A"/>
    <w:rsid w:val="00142710"/>
    <w:rsid w:val="001446DD"/>
    <w:rsid w:val="00144AC9"/>
    <w:rsid w:val="00146203"/>
    <w:rsid w:val="00147E1E"/>
    <w:rsid w:val="00151453"/>
    <w:rsid w:val="0015161E"/>
    <w:rsid w:val="001523A3"/>
    <w:rsid w:val="00152C6C"/>
    <w:rsid w:val="00153150"/>
    <w:rsid w:val="00153C93"/>
    <w:rsid w:val="001551B8"/>
    <w:rsid w:val="00155FA8"/>
    <w:rsid w:val="0016071B"/>
    <w:rsid w:val="00160940"/>
    <w:rsid w:val="00160E3C"/>
    <w:rsid w:val="00161100"/>
    <w:rsid w:val="00164C7F"/>
    <w:rsid w:val="00171B0F"/>
    <w:rsid w:val="00172343"/>
    <w:rsid w:val="00172E36"/>
    <w:rsid w:val="00172F9B"/>
    <w:rsid w:val="00173B18"/>
    <w:rsid w:val="00174EAB"/>
    <w:rsid w:val="001751BD"/>
    <w:rsid w:val="001764B0"/>
    <w:rsid w:val="00180251"/>
    <w:rsid w:val="00184D61"/>
    <w:rsid w:val="00185292"/>
    <w:rsid w:val="00186E82"/>
    <w:rsid w:val="00187070"/>
    <w:rsid w:val="00190C73"/>
    <w:rsid w:val="001917CB"/>
    <w:rsid w:val="00192893"/>
    <w:rsid w:val="00193C29"/>
    <w:rsid w:val="0019445C"/>
    <w:rsid w:val="001952C7"/>
    <w:rsid w:val="0019604F"/>
    <w:rsid w:val="0019679C"/>
    <w:rsid w:val="001A126A"/>
    <w:rsid w:val="001A2620"/>
    <w:rsid w:val="001A426F"/>
    <w:rsid w:val="001A44EE"/>
    <w:rsid w:val="001A4D3F"/>
    <w:rsid w:val="001A6CD6"/>
    <w:rsid w:val="001A77D4"/>
    <w:rsid w:val="001B1C90"/>
    <w:rsid w:val="001B1F69"/>
    <w:rsid w:val="001B49DA"/>
    <w:rsid w:val="001B7C01"/>
    <w:rsid w:val="001C04A5"/>
    <w:rsid w:val="001C2946"/>
    <w:rsid w:val="001C3B5D"/>
    <w:rsid w:val="001C4CA5"/>
    <w:rsid w:val="001C60E7"/>
    <w:rsid w:val="001C6B2B"/>
    <w:rsid w:val="001C77FD"/>
    <w:rsid w:val="001C7FB3"/>
    <w:rsid w:val="001D191A"/>
    <w:rsid w:val="001D2543"/>
    <w:rsid w:val="001D4634"/>
    <w:rsid w:val="001D5EBB"/>
    <w:rsid w:val="001D6E74"/>
    <w:rsid w:val="001D72D8"/>
    <w:rsid w:val="001D784B"/>
    <w:rsid w:val="001D7CE5"/>
    <w:rsid w:val="001F12BE"/>
    <w:rsid w:val="001F1E7B"/>
    <w:rsid w:val="001F2A6A"/>
    <w:rsid w:val="001F33DB"/>
    <w:rsid w:val="001F45A0"/>
    <w:rsid w:val="001F569E"/>
    <w:rsid w:val="001F5A62"/>
    <w:rsid w:val="001F62B3"/>
    <w:rsid w:val="001F6521"/>
    <w:rsid w:val="001F6A02"/>
    <w:rsid w:val="00201348"/>
    <w:rsid w:val="00201AD2"/>
    <w:rsid w:val="00202A9E"/>
    <w:rsid w:val="00203767"/>
    <w:rsid w:val="00205061"/>
    <w:rsid w:val="00206208"/>
    <w:rsid w:val="00210B6D"/>
    <w:rsid w:val="0021230C"/>
    <w:rsid w:val="002137FE"/>
    <w:rsid w:val="0021563E"/>
    <w:rsid w:val="00220BBC"/>
    <w:rsid w:val="0022157F"/>
    <w:rsid w:val="002242D6"/>
    <w:rsid w:val="00227874"/>
    <w:rsid w:val="00230883"/>
    <w:rsid w:val="00231D90"/>
    <w:rsid w:val="00232B09"/>
    <w:rsid w:val="002343A3"/>
    <w:rsid w:val="002413EB"/>
    <w:rsid w:val="002455CE"/>
    <w:rsid w:val="002464A5"/>
    <w:rsid w:val="002477D7"/>
    <w:rsid w:val="00252340"/>
    <w:rsid w:val="00257637"/>
    <w:rsid w:val="00260051"/>
    <w:rsid w:val="00261CC0"/>
    <w:rsid w:val="00262223"/>
    <w:rsid w:val="002623FB"/>
    <w:rsid w:val="002648DF"/>
    <w:rsid w:val="002648E8"/>
    <w:rsid w:val="00264936"/>
    <w:rsid w:val="002662F2"/>
    <w:rsid w:val="00271711"/>
    <w:rsid w:val="0027215E"/>
    <w:rsid w:val="002727C4"/>
    <w:rsid w:val="00273CD1"/>
    <w:rsid w:val="002753F0"/>
    <w:rsid w:val="00277D82"/>
    <w:rsid w:val="002803CD"/>
    <w:rsid w:val="00281006"/>
    <w:rsid w:val="002837F3"/>
    <w:rsid w:val="00283831"/>
    <w:rsid w:val="00286EB9"/>
    <w:rsid w:val="00286FC2"/>
    <w:rsid w:val="002876F2"/>
    <w:rsid w:val="002879DE"/>
    <w:rsid w:val="00287AD7"/>
    <w:rsid w:val="0029048A"/>
    <w:rsid w:val="00290AF3"/>
    <w:rsid w:val="00292E03"/>
    <w:rsid w:val="00293876"/>
    <w:rsid w:val="002956EC"/>
    <w:rsid w:val="002962A1"/>
    <w:rsid w:val="00296A8D"/>
    <w:rsid w:val="00297141"/>
    <w:rsid w:val="002B0D7E"/>
    <w:rsid w:val="002B32B4"/>
    <w:rsid w:val="002B4824"/>
    <w:rsid w:val="002B53AD"/>
    <w:rsid w:val="002B6261"/>
    <w:rsid w:val="002C1E55"/>
    <w:rsid w:val="002C2E2F"/>
    <w:rsid w:val="002C7A9C"/>
    <w:rsid w:val="002C7C0A"/>
    <w:rsid w:val="002D1CA1"/>
    <w:rsid w:val="002D1D8C"/>
    <w:rsid w:val="002D255A"/>
    <w:rsid w:val="002D28D3"/>
    <w:rsid w:val="002D2ECC"/>
    <w:rsid w:val="002D36DD"/>
    <w:rsid w:val="002D3EE6"/>
    <w:rsid w:val="002D4159"/>
    <w:rsid w:val="002D41D6"/>
    <w:rsid w:val="002D45B8"/>
    <w:rsid w:val="002D5853"/>
    <w:rsid w:val="002D60B9"/>
    <w:rsid w:val="002D68BA"/>
    <w:rsid w:val="002E30CD"/>
    <w:rsid w:val="002E3715"/>
    <w:rsid w:val="002E5225"/>
    <w:rsid w:val="002E6860"/>
    <w:rsid w:val="002E7700"/>
    <w:rsid w:val="002E7F4B"/>
    <w:rsid w:val="002F0B87"/>
    <w:rsid w:val="002F45CD"/>
    <w:rsid w:val="002F55D6"/>
    <w:rsid w:val="0030051D"/>
    <w:rsid w:val="0030079B"/>
    <w:rsid w:val="00303DC1"/>
    <w:rsid w:val="00306517"/>
    <w:rsid w:val="00312BB9"/>
    <w:rsid w:val="003142A4"/>
    <w:rsid w:val="00314978"/>
    <w:rsid w:val="00317E2E"/>
    <w:rsid w:val="0032487A"/>
    <w:rsid w:val="00327FD5"/>
    <w:rsid w:val="00331CA5"/>
    <w:rsid w:val="003351DE"/>
    <w:rsid w:val="003352D1"/>
    <w:rsid w:val="0033649E"/>
    <w:rsid w:val="00341CA7"/>
    <w:rsid w:val="003455CD"/>
    <w:rsid w:val="00346FD2"/>
    <w:rsid w:val="00347320"/>
    <w:rsid w:val="003501DA"/>
    <w:rsid w:val="003515D7"/>
    <w:rsid w:val="00351631"/>
    <w:rsid w:val="00352514"/>
    <w:rsid w:val="00353297"/>
    <w:rsid w:val="00353E1A"/>
    <w:rsid w:val="00354B15"/>
    <w:rsid w:val="00356AEC"/>
    <w:rsid w:val="00357D8B"/>
    <w:rsid w:val="0036013C"/>
    <w:rsid w:val="00360DF0"/>
    <w:rsid w:val="00362AE2"/>
    <w:rsid w:val="003647E5"/>
    <w:rsid w:val="00367A85"/>
    <w:rsid w:val="00370974"/>
    <w:rsid w:val="00374DD6"/>
    <w:rsid w:val="00384C2E"/>
    <w:rsid w:val="003856F2"/>
    <w:rsid w:val="00386304"/>
    <w:rsid w:val="0038660D"/>
    <w:rsid w:val="00386AD4"/>
    <w:rsid w:val="00391376"/>
    <w:rsid w:val="00392218"/>
    <w:rsid w:val="00392DBF"/>
    <w:rsid w:val="00393012"/>
    <w:rsid w:val="00394BA1"/>
    <w:rsid w:val="003952CD"/>
    <w:rsid w:val="00397EA9"/>
    <w:rsid w:val="003A2DEC"/>
    <w:rsid w:val="003A3847"/>
    <w:rsid w:val="003A7DDB"/>
    <w:rsid w:val="003B1833"/>
    <w:rsid w:val="003B2FB3"/>
    <w:rsid w:val="003B3C2F"/>
    <w:rsid w:val="003B5BFF"/>
    <w:rsid w:val="003B6B6B"/>
    <w:rsid w:val="003C2D09"/>
    <w:rsid w:val="003D131C"/>
    <w:rsid w:val="003D2CEA"/>
    <w:rsid w:val="003D649E"/>
    <w:rsid w:val="003D6521"/>
    <w:rsid w:val="003D700B"/>
    <w:rsid w:val="003D7A71"/>
    <w:rsid w:val="003E0A23"/>
    <w:rsid w:val="003E0D72"/>
    <w:rsid w:val="003E0EFE"/>
    <w:rsid w:val="003E15D4"/>
    <w:rsid w:val="003E1AF9"/>
    <w:rsid w:val="003E5520"/>
    <w:rsid w:val="003E553C"/>
    <w:rsid w:val="003E6EC3"/>
    <w:rsid w:val="003E7755"/>
    <w:rsid w:val="003F0D36"/>
    <w:rsid w:val="003F1A4E"/>
    <w:rsid w:val="003F350C"/>
    <w:rsid w:val="003F4911"/>
    <w:rsid w:val="003F69A8"/>
    <w:rsid w:val="00401AAE"/>
    <w:rsid w:val="00403A6A"/>
    <w:rsid w:val="00403D69"/>
    <w:rsid w:val="00403D73"/>
    <w:rsid w:val="00405D6D"/>
    <w:rsid w:val="00405DF8"/>
    <w:rsid w:val="00406BD6"/>
    <w:rsid w:val="0041223F"/>
    <w:rsid w:val="00415C4F"/>
    <w:rsid w:val="00415DF6"/>
    <w:rsid w:val="004162F7"/>
    <w:rsid w:val="00416F32"/>
    <w:rsid w:val="00420D4B"/>
    <w:rsid w:val="0042523E"/>
    <w:rsid w:val="00430E87"/>
    <w:rsid w:val="004326FE"/>
    <w:rsid w:val="004355F0"/>
    <w:rsid w:val="00437BA1"/>
    <w:rsid w:val="00440F2B"/>
    <w:rsid w:val="00441566"/>
    <w:rsid w:val="00441EE5"/>
    <w:rsid w:val="00442FC4"/>
    <w:rsid w:val="00443106"/>
    <w:rsid w:val="004436EC"/>
    <w:rsid w:val="00443A64"/>
    <w:rsid w:val="00444931"/>
    <w:rsid w:val="00444B1C"/>
    <w:rsid w:val="00444F22"/>
    <w:rsid w:val="00445974"/>
    <w:rsid w:val="00445B4E"/>
    <w:rsid w:val="0044742C"/>
    <w:rsid w:val="00450AB3"/>
    <w:rsid w:val="00450E4F"/>
    <w:rsid w:val="00455BF0"/>
    <w:rsid w:val="00460CDC"/>
    <w:rsid w:val="00460D7E"/>
    <w:rsid w:val="00464D53"/>
    <w:rsid w:val="00467876"/>
    <w:rsid w:val="00467AFB"/>
    <w:rsid w:val="00470E69"/>
    <w:rsid w:val="00473741"/>
    <w:rsid w:val="00475E83"/>
    <w:rsid w:val="004761E0"/>
    <w:rsid w:val="004816FB"/>
    <w:rsid w:val="004831A5"/>
    <w:rsid w:val="004833F7"/>
    <w:rsid w:val="004847EC"/>
    <w:rsid w:val="00487E60"/>
    <w:rsid w:val="00492CDD"/>
    <w:rsid w:val="004930A5"/>
    <w:rsid w:val="004931AB"/>
    <w:rsid w:val="00494DD9"/>
    <w:rsid w:val="00495672"/>
    <w:rsid w:val="00497324"/>
    <w:rsid w:val="004A00B7"/>
    <w:rsid w:val="004A04AF"/>
    <w:rsid w:val="004A469F"/>
    <w:rsid w:val="004A5D40"/>
    <w:rsid w:val="004A6C54"/>
    <w:rsid w:val="004A760D"/>
    <w:rsid w:val="004A76AD"/>
    <w:rsid w:val="004B005C"/>
    <w:rsid w:val="004B0A4B"/>
    <w:rsid w:val="004B3188"/>
    <w:rsid w:val="004B5913"/>
    <w:rsid w:val="004B712B"/>
    <w:rsid w:val="004C054F"/>
    <w:rsid w:val="004C251F"/>
    <w:rsid w:val="004C4DCB"/>
    <w:rsid w:val="004C6F2F"/>
    <w:rsid w:val="004C73D0"/>
    <w:rsid w:val="004C79CE"/>
    <w:rsid w:val="004D01FD"/>
    <w:rsid w:val="004D06DE"/>
    <w:rsid w:val="004D175A"/>
    <w:rsid w:val="004D2B5B"/>
    <w:rsid w:val="004D3FB0"/>
    <w:rsid w:val="004D4BA1"/>
    <w:rsid w:val="004D5E4D"/>
    <w:rsid w:val="004D6A57"/>
    <w:rsid w:val="004D6F70"/>
    <w:rsid w:val="004D7258"/>
    <w:rsid w:val="004E2D2F"/>
    <w:rsid w:val="004E3BE8"/>
    <w:rsid w:val="004E4427"/>
    <w:rsid w:val="004F01A3"/>
    <w:rsid w:val="004F109B"/>
    <w:rsid w:val="004F22CC"/>
    <w:rsid w:val="004F2834"/>
    <w:rsid w:val="004F5404"/>
    <w:rsid w:val="004F57D7"/>
    <w:rsid w:val="004F6AF7"/>
    <w:rsid w:val="004F7388"/>
    <w:rsid w:val="0050152B"/>
    <w:rsid w:val="00501A1B"/>
    <w:rsid w:val="00501DF5"/>
    <w:rsid w:val="0050393E"/>
    <w:rsid w:val="005041BC"/>
    <w:rsid w:val="00504782"/>
    <w:rsid w:val="0050689C"/>
    <w:rsid w:val="005102A5"/>
    <w:rsid w:val="00511139"/>
    <w:rsid w:val="0051273E"/>
    <w:rsid w:val="00512BCA"/>
    <w:rsid w:val="00512E54"/>
    <w:rsid w:val="0051346D"/>
    <w:rsid w:val="005140BC"/>
    <w:rsid w:val="0051451F"/>
    <w:rsid w:val="005152E4"/>
    <w:rsid w:val="00515964"/>
    <w:rsid w:val="00517AD0"/>
    <w:rsid w:val="005226C9"/>
    <w:rsid w:val="00523873"/>
    <w:rsid w:val="00524F69"/>
    <w:rsid w:val="00525E67"/>
    <w:rsid w:val="00530034"/>
    <w:rsid w:val="005300FB"/>
    <w:rsid w:val="005308DB"/>
    <w:rsid w:val="00530A5D"/>
    <w:rsid w:val="00532869"/>
    <w:rsid w:val="0053700F"/>
    <w:rsid w:val="00540B0F"/>
    <w:rsid w:val="005416CB"/>
    <w:rsid w:val="005422B1"/>
    <w:rsid w:val="00542B95"/>
    <w:rsid w:val="00547E7C"/>
    <w:rsid w:val="00556443"/>
    <w:rsid w:val="005628F8"/>
    <w:rsid w:val="005645AB"/>
    <w:rsid w:val="00565865"/>
    <w:rsid w:val="0057129B"/>
    <w:rsid w:val="0057133C"/>
    <w:rsid w:val="00571D7C"/>
    <w:rsid w:val="00572F74"/>
    <w:rsid w:val="00575CDB"/>
    <w:rsid w:val="005821B7"/>
    <w:rsid w:val="0058253A"/>
    <w:rsid w:val="00583EAD"/>
    <w:rsid w:val="0058770D"/>
    <w:rsid w:val="0059207B"/>
    <w:rsid w:val="005923A4"/>
    <w:rsid w:val="005958FB"/>
    <w:rsid w:val="005968C2"/>
    <w:rsid w:val="005A2576"/>
    <w:rsid w:val="005A272B"/>
    <w:rsid w:val="005A6EF0"/>
    <w:rsid w:val="005A7F33"/>
    <w:rsid w:val="005B1E8C"/>
    <w:rsid w:val="005B38B8"/>
    <w:rsid w:val="005B5A1E"/>
    <w:rsid w:val="005B670D"/>
    <w:rsid w:val="005B6A97"/>
    <w:rsid w:val="005B78D4"/>
    <w:rsid w:val="005C0CE7"/>
    <w:rsid w:val="005C177A"/>
    <w:rsid w:val="005C2336"/>
    <w:rsid w:val="005C36F8"/>
    <w:rsid w:val="005C3DB0"/>
    <w:rsid w:val="005C4AAD"/>
    <w:rsid w:val="005D028F"/>
    <w:rsid w:val="005D0535"/>
    <w:rsid w:val="005D3E94"/>
    <w:rsid w:val="005D3F8F"/>
    <w:rsid w:val="005E0EE5"/>
    <w:rsid w:val="005E1D60"/>
    <w:rsid w:val="005E3971"/>
    <w:rsid w:val="005E4DA7"/>
    <w:rsid w:val="005E72C5"/>
    <w:rsid w:val="005E7340"/>
    <w:rsid w:val="005F38C4"/>
    <w:rsid w:val="005F4DAC"/>
    <w:rsid w:val="005F52E5"/>
    <w:rsid w:val="00602277"/>
    <w:rsid w:val="00603614"/>
    <w:rsid w:val="006040E1"/>
    <w:rsid w:val="00606493"/>
    <w:rsid w:val="006076B3"/>
    <w:rsid w:val="0061135E"/>
    <w:rsid w:val="006117E6"/>
    <w:rsid w:val="00611BF2"/>
    <w:rsid w:val="00613040"/>
    <w:rsid w:val="006136BD"/>
    <w:rsid w:val="0061503B"/>
    <w:rsid w:val="00616CE5"/>
    <w:rsid w:val="0061790B"/>
    <w:rsid w:val="00617929"/>
    <w:rsid w:val="00621AD7"/>
    <w:rsid w:val="00623BA6"/>
    <w:rsid w:val="00625A77"/>
    <w:rsid w:val="00626232"/>
    <w:rsid w:val="00627211"/>
    <w:rsid w:val="00627339"/>
    <w:rsid w:val="00630397"/>
    <w:rsid w:val="006310DD"/>
    <w:rsid w:val="00632C05"/>
    <w:rsid w:val="00632E95"/>
    <w:rsid w:val="0063624A"/>
    <w:rsid w:val="00637EAB"/>
    <w:rsid w:val="00640DA0"/>
    <w:rsid w:val="00646C2F"/>
    <w:rsid w:val="00646DF5"/>
    <w:rsid w:val="00646EA0"/>
    <w:rsid w:val="0064790B"/>
    <w:rsid w:val="0065038B"/>
    <w:rsid w:val="006503B5"/>
    <w:rsid w:val="00651F9E"/>
    <w:rsid w:val="00651FC5"/>
    <w:rsid w:val="0065235B"/>
    <w:rsid w:val="006527FA"/>
    <w:rsid w:val="00653A14"/>
    <w:rsid w:val="00655C82"/>
    <w:rsid w:val="00655D12"/>
    <w:rsid w:val="00661109"/>
    <w:rsid w:val="0066487C"/>
    <w:rsid w:val="0066531F"/>
    <w:rsid w:val="0066644E"/>
    <w:rsid w:val="006668A5"/>
    <w:rsid w:val="00666BCA"/>
    <w:rsid w:val="00666E60"/>
    <w:rsid w:val="00667D66"/>
    <w:rsid w:val="006761AA"/>
    <w:rsid w:val="00676F61"/>
    <w:rsid w:val="00677326"/>
    <w:rsid w:val="0068016F"/>
    <w:rsid w:val="00680446"/>
    <w:rsid w:val="00684FC8"/>
    <w:rsid w:val="00691448"/>
    <w:rsid w:val="00693FE8"/>
    <w:rsid w:val="00697F94"/>
    <w:rsid w:val="006A0584"/>
    <w:rsid w:val="006A0694"/>
    <w:rsid w:val="006A32FE"/>
    <w:rsid w:val="006A33D8"/>
    <w:rsid w:val="006A3C14"/>
    <w:rsid w:val="006A4774"/>
    <w:rsid w:val="006A6E7C"/>
    <w:rsid w:val="006A770F"/>
    <w:rsid w:val="006B0765"/>
    <w:rsid w:val="006B561A"/>
    <w:rsid w:val="006B792C"/>
    <w:rsid w:val="006C05B4"/>
    <w:rsid w:val="006C0F84"/>
    <w:rsid w:val="006C1D83"/>
    <w:rsid w:val="006D0F8E"/>
    <w:rsid w:val="006D29E7"/>
    <w:rsid w:val="006E12A3"/>
    <w:rsid w:val="006E15ED"/>
    <w:rsid w:val="006E281B"/>
    <w:rsid w:val="006E3E92"/>
    <w:rsid w:val="006E47D2"/>
    <w:rsid w:val="006E6CC9"/>
    <w:rsid w:val="006E723E"/>
    <w:rsid w:val="006F142A"/>
    <w:rsid w:val="006F2E83"/>
    <w:rsid w:val="006F4880"/>
    <w:rsid w:val="006F7F7C"/>
    <w:rsid w:val="00702AF6"/>
    <w:rsid w:val="007036B9"/>
    <w:rsid w:val="00705121"/>
    <w:rsid w:val="00706868"/>
    <w:rsid w:val="007074F2"/>
    <w:rsid w:val="00707B47"/>
    <w:rsid w:val="007100C6"/>
    <w:rsid w:val="007137F7"/>
    <w:rsid w:val="00715FDB"/>
    <w:rsid w:val="00716FD0"/>
    <w:rsid w:val="00721B57"/>
    <w:rsid w:val="00722306"/>
    <w:rsid w:val="007223B7"/>
    <w:rsid w:val="007227A1"/>
    <w:rsid w:val="00723AC6"/>
    <w:rsid w:val="00724C58"/>
    <w:rsid w:val="00724ECC"/>
    <w:rsid w:val="00726237"/>
    <w:rsid w:val="007279B5"/>
    <w:rsid w:val="0073123B"/>
    <w:rsid w:val="00732103"/>
    <w:rsid w:val="0073250E"/>
    <w:rsid w:val="00735B0E"/>
    <w:rsid w:val="00736649"/>
    <w:rsid w:val="00737006"/>
    <w:rsid w:val="007371AE"/>
    <w:rsid w:val="00737C43"/>
    <w:rsid w:val="00744344"/>
    <w:rsid w:val="0074675D"/>
    <w:rsid w:val="0075007B"/>
    <w:rsid w:val="007563EE"/>
    <w:rsid w:val="007566DB"/>
    <w:rsid w:val="00756F44"/>
    <w:rsid w:val="00760D9B"/>
    <w:rsid w:val="00761CF3"/>
    <w:rsid w:val="00762BAD"/>
    <w:rsid w:val="00762D4C"/>
    <w:rsid w:val="0077269A"/>
    <w:rsid w:val="0077270F"/>
    <w:rsid w:val="007731AD"/>
    <w:rsid w:val="00774614"/>
    <w:rsid w:val="007748B9"/>
    <w:rsid w:val="00785B75"/>
    <w:rsid w:val="007868B0"/>
    <w:rsid w:val="007919B2"/>
    <w:rsid w:val="00791CE7"/>
    <w:rsid w:val="0079202D"/>
    <w:rsid w:val="00793C57"/>
    <w:rsid w:val="00796B84"/>
    <w:rsid w:val="0079710B"/>
    <w:rsid w:val="00797F7C"/>
    <w:rsid w:val="007A457D"/>
    <w:rsid w:val="007A46AB"/>
    <w:rsid w:val="007B01E5"/>
    <w:rsid w:val="007B1037"/>
    <w:rsid w:val="007B3F23"/>
    <w:rsid w:val="007B4B96"/>
    <w:rsid w:val="007B7525"/>
    <w:rsid w:val="007B7625"/>
    <w:rsid w:val="007C16ED"/>
    <w:rsid w:val="007C57D6"/>
    <w:rsid w:val="007C747E"/>
    <w:rsid w:val="007D09EA"/>
    <w:rsid w:val="007D0C9C"/>
    <w:rsid w:val="007D10C2"/>
    <w:rsid w:val="007D127E"/>
    <w:rsid w:val="007D1503"/>
    <w:rsid w:val="007D2DE6"/>
    <w:rsid w:val="007D2E57"/>
    <w:rsid w:val="007D33C4"/>
    <w:rsid w:val="007D4F3C"/>
    <w:rsid w:val="007D6531"/>
    <w:rsid w:val="007E0851"/>
    <w:rsid w:val="007E0C70"/>
    <w:rsid w:val="007E1564"/>
    <w:rsid w:val="007E301A"/>
    <w:rsid w:val="007E41A2"/>
    <w:rsid w:val="007E5DA2"/>
    <w:rsid w:val="007E5F47"/>
    <w:rsid w:val="007E6D8E"/>
    <w:rsid w:val="007F06FF"/>
    <w:rsid w:val="007F2343"/>
    <w:rsid w:val="007F3AB6"/>
    <w:rsid w:val="007F5238"/>
    <w:rsid w:val="007F609F"/>
    <w:rsid w:val="00804FE9"/>
    <w:rsid w:val="00805488"/>
    <w:rsid w:val="008055B9"/>
    <w:rsid w:val="0080600E"/>
    <w:rsid w:val="00812899"/>
    <w:rsid w:val="00812E81"/>
    <w:rsid w:val="00815CB4"/>
    <w:rsid w:val="0081654D"/>
    <w:rsid w:val="00816EE6"/>
    <w:rsid w:val="00817BDA"/>
    <w:rsid w:val="0082054F"/>
    <w:rsid w:val="00822327"/>
    <w:rsid w:val="00822B22"/>
    <w:rsid w:val="0082633D"/>
    <w:rsid w:val="0082764D"/>
    <w:rsid w:val="00830A8E"/>
    <w:rsid w:val="00830DBD"/>
    <w:rsid w:val="00831282"/>
    <w:rsid w:val="00831F3F"/>
    <w:rsid w:val="00832829"/>
    <w:rsid w:val="00832EB7"/>
    <w:rsid w:val="00834176"/>
    <w:rsid w:val="00837AB1"/>
    <w:rsid w:val="00840305"/>
    <w:rsid w:val="0084180A"/>
    <w:rsid w:val="00842D71"/>
    <w:rsid w:val="00845999"/>
    <w:rsid w:val="00846DF4"/>
    <w:rsid w:val="00847421"/>
    <w:rsid w:val="00847B30"/>
    <w:rsid w:val="0085108F"/>
    <w:rsid w:val="00851914"/>
    <w:rsid w:val="008551CD"/>
    <w:rsid w:val="008619F5"/>
    <w:rsid w:val="00862F35"/>
    <w:rsid w:val="0086349A"/>
    <w:rsid w:val="00863BE2"/>
    <w:rsid w:val="00863EAE"/>
    <w:rsid w:val="00865563"/>
    <w:rsid w:val="00867BAD"/>
    <w:rsid w:val="00870AF6"/>
    <w:rsid w:val="00873F3C"/>
    <w:rsid w:val="0087497F"/>
    <w:rsid w:val="00874EEC"/>
    <w:rsid w:val="00876BAD"/>
    <w:rsid w:val="008803A6"/>
    <w:rsid w:val="00883F9F"/>
    <w:rsid w:val="0088488F"/>
    <w:rsid w:val="00886541"/>
    <w:rsid w:val="00886A0A"/>
    <w:rsid w:val="0089014E"/>
    <w:rsid w:val="00890DC7"/>
    <w:rsid w:val="00891019"/>
    <w:rsid w:val="008928BF"/>
    <w:rsid w:val="00892B60"/>
    <w:rsid w:val="00894105"/>
    <w:rsid w:val="008952E1"/>
    <w:rsid w:val="00895749"/>
    <w:rsid w:val="008965C3"/>
    <w:rsid w:val="00896C4E"/>
    <w:rsid w:val="00897199"/>
    <w:rsid w:val="00897700"/>
    <w:rsid w:val="008A3BAB"/>
    <w:rsid w:val="008A41BF"/>
    <w:rsid w:val="008A5CBC"/>
    <w:rsid w:val="008A723F"/>
    <w:rsid w:val="008B15E0"/>
    <w:rsid w:val="008B1D9F"/>
    <w:rsid w:val="008B20F8"/>
    <w:rsid w:val="008B21BE"/>
    <w:rsid w:val="008B2D96"/>
    <w:rsid w:val="008B3A0E"/>
    <w:rsid w:val="008B50BC"/>
    <w:rsid w:val="008B77F1"/>
    <w:rsid w:val="008B7AFE"/>
    <w:rsid w:val="008C0F95"/>
    <w:rsid w:val="008C176B"/>
    <w:rsid w:val="008C1CA9"/>
    <w:rsid w:val="008C1CE5"/>
    <w:rsid w:val="008C328F"/>
    <w:rsid w:val="008C4C21"/>
    <w:rsid w:val="008C597C"/>
    <w:rsid w:val="008C6688"/>
    <w:rsid w:val="008C691E"/>
    <w:rsid w:val="008D088F"/>
    <w:rsid w:val="008D08D6"/>
    <w:rsid w:val="008D0C43"/>
    <w:rsid w:val="008D3585"/>
    <w:rsid w:val="008D37B9"/>
    <w:rsid w:val="008D3A3D"/>
    <w:rsid w:val="008D416B"/>
    <w:rsid w:val="008D42F3"/>
    <w:rsid w:val="008E243F"/>
    <w:rsid w:val="008E3F36"/>
    <w:rsid w:val="008E42B7"/>
    <w:rsid w:val="008E5531"/>
    <w:rsid w:val="008F1909"/>
    <w:rsid w:val="008F260A"/>
    <w:rsid w:val="008F42E7"/>
    <w:rsid w:val="00901CAD"/>
    <w:rsid w:val="0090205B"/>
    <w:rsid w:val="00903B78"/>
    <w:rsid w:val="00907F78"/>
    <w:rsid w:val="009111B8"/>
    <w:rsid w:val="009126E4"/>
    <w:rsid w:val="0091341C"/>
    <w:rsid w:val="00921209"/>
    <w:rsid w:val="00922B62"/>
    <w:rsid w:val="00922D64"/>
    <w:rsid w:val="00922F21"/>
    <w:rsid w:val="00925FB8"/>
    <w:rsid w:val="0092752F"/>
    <w:rsid w:val="00927E0A"/>
    <w:rsid w:val="00932044"/>
    <w:rsid w:val="009337D3"/>
    <w:rsid w:val="00933EC0"/>
    <w:rsid w:val="009378B1"/>
    <w:rsid w:val="00944CC1"/>
    <w:rsid w:val="00946C83"/>
    <w:rsid w:val="00950AF4"/>
    <w:rsid w:val="00951EE9"/>
    <w:rsid w:val="00952986"/>
    <w:rsid w:val="00954AEA"/>
    <w:rsid w:val="0096000F"/>
    <w:rsid w:val="009606C2"/>
    <w:rsid w:val="009619E8"/>
    <w:rsid w:val="009652F0"/>
    <w:rsid w:val="00971880"/>
    <w:rsid w:val="00972390"/>
    <w:rsid w:val="0097561F"/>
    <w:rsid w:val="00976EE1"/>
    <w:rsid w:val="00977636"/>
    <w:rsid w:val="00982541"/>
    <w:rsid w:val="009837E2"/>
    <w:rsid w:val="00986102"/>
    <w:rsid w:val="00987AD4"/>
    <w:rsid w:val="00993D2C"/>
    <w:rsid w:val="00995655"/>
    <w:rsid w:val="0099577D"/>
    <w:rsid w:val="00996C44"/>
    <w:rsid w:val="00996DF3"/>
    <w:rsid w:val="009A08A0"/>
    <w:rsid w:val="009A10F6"/>
    <w:rsid w:val="009A1622"/>
    <w:rsid w:val="009B15B0"/>
    <w:rsid w:val="009B1DD6"/>
    <w:rsid w:val="009B2321"/>
    <w:rsid w:val="009B2F73"/>
    <w:rsid w:val="009B373B"/>
    <w:rsid w:val="009B3A5F"/>
    <w:rsid w:val="009B48A2"/>
    <w:rsid w:val="009B51EF"/>
    <w:rsid w:val="009B7493"/>
    <w:rsid w:val="009C3A9A"/>
    <w:rsid w:val="009C3ACA"/>
    <w:rsid w:val="009D4D70"/>
    <w:rsid w:val="009D70F2"/>
    <w:rsid w:val="009D7FF2"/>
    <w:rsid w:val="009E0268"/>
    <w:rsid w:val="009E39DA"/>
    <w:rsid w:val="009E44BE"/>
    <w:rsid w:val="009F1F97"/>
    <w:rsid w:val="009F2EA2"/>
    <w:rsid w:val="009F3C8C"/>
    <w:rsid w:val="009F5183"/>
    <w:rsid w:val="00A01D9E"/>
    <w:rsid w:val="00A021C3"/>
    <w:rsid w:val="00A0416E"/>
    <w:rsid w:val="00A05526"/>
    <w:rsid w:val="00A05729"/>
    <w:rsid w:val="00A05DC3"/>
    <w:rsid w:val="00A06C86"/>
    <w:rsid w:val="00A10B93"/>
    <w:rsid w:val="00A13A71"/>
    <w:rsid w:val="00A140CF"/>
    <w:rsid w:val="00A1465A"/>
    <w:rsid w:val="00A1479C"/>
    <w:rsid w:val="00A15451"/>
    <w:rsid w:val="00A221A2"/>
    <w:rsid w:val="00A223F9"/>
    <w:rsid w:val="00A22952"/>
    <w:rsid w:val="00A24AF0"/>
    <w:rsid w:val="00A24BF4"/>
    <w:rsid w:val="00A34587"/>
    <w:rsid w:val="00A349FC"/>
    <w:rsid w:val="00A37245"/>
    <w:rsid w:val="00A40DD1"/>
    <w:rsid w:val="00A4172C"/>
    <w:rsid w:val="00A426DC"/>
    <w:rsid w:val="00A43D06"/>
    <w:rsid w:val="00A44949"/>
    <w:rsid w:val="00A45B78"/>
    <w:rsid w:val="00A47305"/>
    <w:rsid w:val="00A47B01"/>
    <w:rsid w:val="00A5067E"/>
    <w:rsid w:val="00A522A5"/>
    <w:rsid w:val="00A529A9"/>
    <w:rsid w:val="00A52B8E"/>
    <w:rsid w:val="00A5575C"/>
    <w:rsid w:val="00A55A65"/>
    <w:rsid w:val="00A570BF"/>
    <w:rsid w:val="00A57853"/>
    <w:rsid w:val="00A60689"/>
    <w:rsid w:val="00A610E4"/>
    <w:rsid w:val="00A61BBB"/>
    <w:rsid w:val="00A63114"/>
    <w:rsid w:val="00A63CBD"/>
    <w:rsid w:val="00A64CCE"/>
    <w:rsid w:val="00A6536A"/>
    <w:rsid w:val="00A6556C"/>
    <w:rsid w:val="00A66CAF"/>
    <w:rsid w:val="00A6780B"/>
    <w:rsid w:val="00A72B7D"/>
    <w:rsid w:val="00A732F8"/>
    <w:rsid w:val="00A75EE0"/>
    <w:rsid w:val="00A76362"/>
    <w:rsid w:val="00A77219"/>
    <w:rsid w:val="00A80C84"/>
    <w:rsid w:val="00A83604"/>
    <w:rsid w:val="00A8588F"/>
    <w:rsid w:val="00A85C13"/>
    <w:rsid w:val="00A86469"/>
    <w:rsid w:val="00A87155"/>
    <w:rsid w:val="00A8795A"/>
    <w:rsid w:val="00A95CB3"/>
    <w:rsid w:val="00A95EAE"/>
    <w:rsid w:val="00AA0FAF"/>
    <w:rsid w:val="00AA7169"/>
    <w:rsid w:val="00AB1C81"/>
    <w:rsid w:val="00AB2097"/>
    <w:rsid w:val="00AB52EA"/>
    <w:rsid w:val="00AB5628"/>
    <w:rsid w:val="00AB5A36"/>
    <w:rsid w:val="00AB766A"/>
    <w:rsid w:val="00AC1A67"/>
    <w:rsid w:val="00AC1B08"/>
    <w:rsid w:val="00AC24B1"/>
    <w:rsid w:val="00AC2E5A"/>
    <w:rsid w:val="00AC35D5"/>
    <w:rsid w:val="00AC3CEF"/>
    <w:rsid w:val="00AD189F"/>
    <w:rsid w:val="00AD465E"/>
    <w:rsid w:val="00AE01B1"/>
    <w:rsid w:val="00AE1028"/>
    <w:rsid w:val="00AE2CA4"/>
    <w:rsid w:val="00AE6967"/>
    <w:rsid w:val="00AE7824"/>
    <w:rsid w:val="00AF2C21"/>
    <w:rsid w:val="00AF769E"/>
    <w:rsid w:val="00B0010F"/>
    <w:rsid w:val="00B01AE7"/>
    <w:rsid w:val="00B03FF7"/>
    <w:rsid w:val="00B04A00"/>
    <w:rsid w:val="00B066A0"/>
    <w:rsid w:val="00B0700B"/>
    <w:rsid w:val="00B10BBD"/>
    <w:rsid w:val="00B1116A"/>
    <w:rsid w:val="00B116D6"/>
    <w:rsid w:val="00B1182C"/>
    <w:rsid w:val="00B11841"/>
    <w:rsid w:val="00B126D9"/>
    <w:rsid w:val="00B12FC3"/>
    <w:rsid w:val="00B131F4"/>
    <w:rsid w:val="00B176B5"/>
    <w:rsid w:val="00B17E0A"/>
    <w:rsid w:val="00B21C4F"/>
    <w:rsid w:val="00B21D25"/>
    <w:rsid w:val="00B26494"/>
    <w:rsid w:val="00B26A73"/>
    <w:rsid w:val="00B30F85"/>
    <w:rsid w:val="00B37291"/>
    <w:rsid w:val="00B40184"/>
    <w:rsid w:val="00B4047E"/>
    <w:rsid w:val="00B407C1"/>
    <w:rsid w:val="00B412C7"/>
    <w:rsid w:val="00B44228"/>
    <w:rsid w:val="00B44A66"/>
    <w:rsid w:val="00B4545A"/>
    <w:rsid w:val="00B45774"/>
    <w:rsid w:val="00B471D2"/>
    <w:rsid w:val="00B47350"/>
    <w:rsid w:val="00B50391"/>
    <w:rsid w:val="00B50F87"/>
    <w:rsid w:val="00B5136A"/>
    <w:rsid w:val="00B51650"/>
    <w:rsid w:val="00B5177B"/>
    <w:rsid w:val="00B51F2F"/>
    <w:rsid w:val="00B52BBB"/>
    <w:rsid w:val="00B5350A"/>
    <w:rsid w:val="00B61488"/>
    <w:rsid w:val="00B61E6C"/>
    <w:rsid w:val="00B64142"/>
    <w:rsid w:val="00B65D51"/>
    <w:rsid w:val="00B6722C"/>
    <w:rsid w:val="00B67811"/>
    <w:rsid w:val="00B712FF"/>
    <w:rsid w:val="00B7154C"/>
    <w:rsid w:val="00B719E0"/>
    <w:rsid w:val="00B72C23"/>
    <w:rsid w:val="00B73863"/>
    <w:rsid w:val="00B769AD"/>
    <w:rsid w:val="00B76A6C"/>
    <w:rsid w:val="00B77305"/>
    <w:rsid w:val="00B823C0"/>
    <w:rsid w:val="00B835B6"/>
    <w:rsid w:val="00B83DF7"/>
    <w:rsid w:val="00B91ADD"/>
    <w:rsid w:val="00B939DD"/>
    <w:rsid w:val="00B93FF1"/>
    <w:rsid w:val="00B9457D"/>
    <w:rsid w:val="00B9705B"/>
    <w:rsid w:val="00B97182"/>
    <w:rsid w:val="00B97BD7"/>
    <w:rsid w:val="00B97E75"/>
    <w:rsid w:val="00BA122E"/>
    <w:rsid w:val="00BA1D1C"/>
    <w:rsid w:val="00BA49CA"/>
    <w:rsid w:val="00BA7664"/>
    <w:rsid w:val="00BA7807"/>
    <w:rsid w:val="00BB0007"/>
    <w:rsid w:val="00BB0FAA"/>
    <w:rsid w:val="00BB17DD"/>
    <w:rsid w:val="00BB4929"/>
    <w:rsid w:val="00BB56C2"/>
    <w:rsid w:val="00BB5BC7"/>
    <w:rsid w:val="00BB5C42"/>
    <w:rsid w:val="00BB678D"/>
    <w:rsid w:val="00BB6F59"/>
    <w:rsid w:val="00BC06FB"/>
    <w:rsid w:val="00BC38B4"/>
    <w:rsid w:val="00BC6103"/>
    <w:rsid w:val="00BC64B2"/>
    <w:rsid w:val="00BD5B9C"/>
    <w:rsid w:val="00BD6A84"/>
    <w:rsid w:val="00BE035E"/>
    <w:rsid w:val="00BE0C2C"/>
    <w:rsid w:val="00BE399E"/>
    <w:rsid w:val="00BE49B7"/>
    <w:rsid w:val="00BE51FA"/>
    <w:rsid w:val="00BE52A7"/>
    <w:rsid w:val="00BE589F"/>
    <w:rsid w:val="00BE73FD"/>
    <w:rsid w:val="00BE7FB6"/>
    <w:rsid w:val="00BF088F"/>
    <w:rsid w:val="00BF15C0"/>
    <w:rsid w:val="00BF3A25"/>
    <w:rsid w:val="00BF54F6"/>
    <w:rsid w:val="00C00C34"/>
    <w:rsid w:val="00C015E9"/>
    <w:rsid w:val="00C020D7"/>
    <w:rsid w:val="00C041EA"/>
    <w:rsid w:val="00C045C4"/>
    <w:rsid w:val="00C04E8C"/>
    <w:rsid w:val="00C066D9"/>
    <w:rsid w:val="00C06EEF"/>
    <w:rsid w:val="00C07842"/>
    <w:rsid w:val="00C10FDD"/>
    <w:rsid w:val="00C1290E"/>
    <w:rsid w:val="00C131AD"/>
    <w:rsid w:val="00C13CE6"/>
    <w:rsid w:val="00C14113"/>
    <w:rsid w:val="00C15616"/>
    <w:rsid w:val="00C17D28"/>
    <w:rsid w:val="00C2175E"/>
    <w:rsid w:val="00C2403C"/>
    <w:rsid w:val="00C246F9"/>
    <w:rsid w:val="00C30C73"/>
    <w:rsid w:val="00C318C1"/>
    <w:rsid w:val="00C3203D"/>
    <w:rsid w:val="00C32CFE"/>
    <w:rsid w:val="00C37A7C"/>
    <w:rsid w:val="00C53863"/>
    <w:rsid w:val="00C54B22"/>
    <w:rsid w:val="00C54F1C"/>
    <w:rsid w:val="00C56759"/>
    <w:rsid w:val="00C608F2"/>
    <w:rsid w:val="00C628F3"/>
    <w:rsid w:val="00C63A8F"/>
    <w:rsid w:val="00C644BF"/>
    <w:rsid w:val="00C64EAD"/>
    <w:rsid w:val="00C650EA"/>
    <w:rsid w:val="00C65B63"/>
    <w:rsid w:val="00C6778B"/>
    <w:rsid w:val="00C678F0"/>
    <w:rsid w:val="00C70820"/>
    <w:rsid w:val="00C70D29"/>
    <w:rsid w:val="00C71FFA"/>
    <w:rsid w:val="00C748CA"/>
    <w:rsid w:val="00C749DC"/>
    <w:rsid w:val="00C74C11"/>
    <w:rsid w:val="00C75524"/>
    <w:rsid w:val="00C75E99"/>
    <w:rsid w:val="00C76E33"/>
    <w:rsid w:val="00C77A5F"/>
    <w:rsid w:val="00C80C3D"/>
    <w:rsid w:val="00C8199F"/>
    <w:rsid w:val="00C85ACA"/>
    <w:rsid w:val="00C85F82"/>
    <w:rsid w:val="00C90C55"/>
    <w:rsid w:val="00C91E24"/>
    <w:rsid w:val="00C93BCD"/>
    <w:rsid w:val="00C94674"/>
    <w:rsid w:val="00C94CE0"/>
    <w:rsid w:val="00C95961"/>
    <w:rsid w:val="00CA3E5F"/>
    <w:rsid w:val="00CB5E7F"/>
    <w:rsid w:val="00CB612C"/>
    <w:rsid w:val="00CC1AE9"/>
    <w:rsid w:val="00CC2CF1"/>
    <w:rsid w:val="00CC420A"/>
    <w:rsid w:val="00CC4E2D"/>
    <w:rsid w:val="00CC4E8F"/>
    <w:rsid w:val="00CC6728"/>
    <w:rsid w:val="00CD09AB"/>
    <w:rsid w:val="00CD43C3"/>
    <w:rsid w:val="00CE0134"/>
    <w:rsid w:val="00CE204B"/>
    <w:rsid w:val="00CE24B6"/>
    <w:rsid w:val="00CE2989"/>
    <w:rsid w:val="00CE3F72"/>
    <w:rsid w:val="00CE6F2E"/>
    <w:rsid w:val="00CF15DC"/>
    <w:rsid w:val="00CF3348"/>
    <w:rsid w:val="00CF5E2F"/>
    <w:rsid w:val="00CF7B9B"/>
    <w:rsid w:val="00D03FF9"/>
    <w:rsid w:val="00D046E0"/>
    <w:rsid w:val="00D107E5"/>
    <w:rsid w:val="00D12690"/>
    <w:rsid w:val="00D13A11"/>
    <w:rsid w:val="00D13F23"/>
    <w:rsid w:val="00D148BB"/>
    <w:rsid w:val="00D22D8A"/>
    <w:rsid w:val="00D233F3"/>
    <w:rsid w:val="00D237A7"/>
    <w:rsid w:val="00D245AA"/>
    <w:rsid w:val="00D25FA5"/>
    <w:rsid w:val="00D2672B"/>
    <w:rsid w:val="00D26D78"/>
    <w:rsid w:val="00D3110E"/>
    <w:rsid w:val="00D31AF7"/>
    <w:rsid w:val="00D3290F"/>
    <w:rsid w:val="00D34D3D"/>
    <w:rsid w:val="00D3595E"/>
    <w:rsid w:val="00D359AF"/>
    <w:rsid w:val="00D35B7B"/>
    <w:rsid w:val="00D35DD0"/>
    <w:rsid w:val="00D360F0"/>
    <w:rsid w:val="00D40348"/>
    <w:rsid w:val="00D406FF"/>
    <w:rsid w:val="00D40A76"/>
    <w:rsid w:val="00D42D32"/>
    <w:rsid w:val="00D44AD1"/>
    <w:rsid w:val="00D45FD6"/>
    <w:rsid w:val="00D50C0F"/>
    <w:rsid w:val="00D50EBA"/>
    <w:rsid w:val="00D50F66"/>
    <w:rsid w:val="00D5102E"/>
    <w:rsid w:val="00D51DEE"/>
    <w:rsid w:val="00D52B0A"/>
    <w:rsid w:val="00D53738"/>
    <w:rsid w:val="00D540EF"/>
    <w:rsid w:val="00D54C34"/>
    <w:rsid w:val="00D56D69"/>
    <w:rsid w:val="00D60DA3"/>
    <w:rsid w:val="00D6153A"/>
    <w:rsid w:val="00D61A49"/>
    <w:rsid w:val="00D61C22"/>
    <w:rsid w:val="00D632E4"/>
    <w:rsid w:val="00D6499B"/>
    <w:rsid w:val="00D66404"/>
    <w:rsid w:val="00D67EB7"/>
    <w:rsid w:val="00D70BF5"/>
    <w:rsid w:val="00D7107B"/>
    <w:rsid w:val="00D754BB"/>
    <w:rsid w:val="00D77819"/>
    <w:rsid w:val="00D77D3F"/>
    <w:rsid w:val="00D77F4B"/>
    <w:rsid w:val="00D80F52"/>
    <w:rsid w:val="00D8165D"/>
    <w:rsid w:val="00D818BF"/>
    <w:rsid w:val="00D85CF9"/>
    <w:rsid w:val="00D86075"/>
    <w:rsid w:val="00D86EF1"/>
    <w:rsid w:val="00D87D38"/>
    <w:rsid w:val="00D87DC5"/>
    <w:rsid w:val="00D91403"/>
    <w:rsid w:val="00D936F2"/>
    <w:rsid w:val="00D94020"/>
    <w:rsid w:val="00D96E4B"/>
    <w:rsid w:val="00DA1E81"/>
    <w:rsid w:val="00DA2A05"/>
    <w:rsid w:val="00DA37F4"/>
    <w:rsid w:val="00DA3C0B"/>
    <w:rsid w:val="00DA3C47"/>
    <w:rsid w:val="00DA5A09"/>
    <w:rsid w:val="00DB0183"/>
    <w:rsid w:val="00DB1019"/>
    <w:rsid w:val="00DB1B67"/>
    <w:rsid w:val="00DB3E97"/>
    <w:rsid w:val="00DB56CC"/>
    <w:rsid w:val="00DC0E5F"/>
    <w:rsid w:val="00DC1660"/>
    <w:rsid w:val="00DC2035"/>
    <w:rsid w:val="00DC2077"/>
    <w:rsid w:val="00DC4EAF"/>
    <w:rsid w:val="00DC694A"/>
    <w:rsid w:val="00DC6EFE"/>
    <w:rsid w:val="00DC7287"/>
    <w:rsid w:val="00DC774B"/>
    <w:rsid w:val="00DD1A97"/>
    <w:rsid w:val="00DD7B69"/>
    <w:rsid w:val="00DE0157"/>
    <w:rsid w:val="00DE1425"/>
    <w:rsid w:val="00DE1ED7"/>
    <w:rsid w:val="00DE49B7"/>
    <w:rsid w:val="00DE4F4B"/>
    <w:rsid w:val="00DE59EB"/>
    <w:rsid w:val="00DF0985"/>
    <w:rsid w:val="00DF27C1"/>
    <w:rsid w:val="00DF3CB0"/>
    <w:rsid w:val="00DF46E8"/>
    <w:rsid w:val="00DF732C"/>
    <w:rsid w:val="00DF7CC3"/>
    <w:rsid w:val="00E00879"/>
    <w:rsid w:val="00E02135"/>
    <w:rsid w:val="00E02483"/>
    <w:rsid w:val="00E11DCD"/>
    <w:rsid w:val="00E13BD9"/>
    <w:rsid w:val="00E1589A"/>
    <w:rsid w:val="00E16793"/>
    <w:rsid w:val="00E203BE"/>
    <w:rsid w:val="00E2134D"/>
    <w:rsid w:val="00E22218"/>
    <w:rsid w:val="00E22404"/>
    <w:rsid w:val="00E23D19"/>
    <w:rsid w:val="00E25098"/>
    <w:rsid w:val="00E25114"/>
    <w:rsid w:val="00E27945"/>
    <w:rsid w:val="00E3053F"/>
    <w:rsid w:val="00E3075B"/>
    <w:rsid w:val="00E31338"/>
    <w:rsid w:val="00E31FEA"/>
    <w:rsid w:val="00E3324F"/>
    <w:rsid w:val="00E340D0"/>
    <w:rsid w:val="00E343FE"/>
    <w:rsid w:val="00E34B94"/>
    <w:rsid w:val="00E34D58"/>
    <w:rsid w:val="00E34F76"/>
    <w:rsid w:val="00E367D6"/>
    <w:rsid w:val="00E372A2"/>
    <w:rsid w:val="00E37417"/>
    <w:rsid w:val="00E3779C"/>
    <w:rsid w:val="00E37AB3"/>
    <w:rsid w:val="00E37B6B"/>
    <w:rsid w:val="00E4003B"/>
    <w:rsid w:val="00E40126"/>
    <w:rsid w:val="00E4074B"/>
    <w:rsid w:val="00E41F09"/>
    <w:rsid w:val="00E44866"/>
    <w:rsid w:val="00E46E3F"/>
    <w:rsid w:val="00E5109B"/>
    <w:rsid w:val="00E552D1"/>
    <w:rsid w:val="00E5578D"/>
    <w:rsid w:val="00E566B1"/>
    <w:rsid w:val="00E56AE8"/>
    <w:rsid w:val="00E62E47"/>
    <w:rsid w:val="00E62FF4"/>
    <w:rsid w:val="00E646FB"/>
    <w:rsid w:val="00E64E3F"/>
    <w:rsid w:val="00E6576D"/>
    <w:rsid w:val="00E661C2"/>
    <w:rsid w:val="00E66FD3"/>
    <w:rsid w:val="00E718EE"/>
    <w:rsid w:val="00E72207"/>
    <w:rsid w:val="00E742BD"/>
    <w:rsid w:val="00E75FBA"/>
    <w:rsid w:val="00E7648F"/>
    <w:rsid w:val="00E76813"/>
    <w:rsid w:val="00E82F17"/>
    <w:rsid w:val="00E84710"/>
    <w:rsid w:val="00E879A4"/>
    <w:rsid w:val="00E90E19"/>
    <w:rsid w:val="00E91689"/>
    <w:rsid w:val="00E91EC2"/>
    <w:rsid w:val="00E92637"/>
    <w:rsid w:val="00E929E9"/>
    <w:rsid w:val="00E9471A"/>
    <w:rsid w:val="00E95C62"/>
    <w:rsid w:val="00E96713"/>
    <w:rsid w:val="00EA03ED"/>
    <w:rsid w:val="00EA17BE"/>
    <w:rsid w:val="00EA198A"/>
    <w:rsid w:val="00EA3778"/>
    <w:rsid w:val="00EA37E3"/>
    <w:rsid w:val="00EA3DFE"/>
    <w:rsid w:val="00EA4110"/>
    <w:rsid w:val="00EA430A"/>
    <w:rsid w:val="00EA54C1"/>
    <w:rsid w:val="00EB017B"/>
    <w:rsid w:val="00EB0906"/>
    <w:rsid w:val="00EB6689"/>
    <w:rsid w:val="00EB6F9B"/>
    <w:rsid w:val="00EC19CB"/>
    <w:rsid w:val="00EC1BFC"/>
    <w:rsid w:val="00EC40F6"/>
    <w:rsid w:val="00EC6398"/>
    <w:rsid w:val="00EC75F3"/>
    <w:rsid w:val="00ED0AFB"/>
    <w:rsid w:val="00ED0F60"/>
    <w:rsid w:val="00ED4ABF"/>
    <w:rsid w:val="00ED524D"/>
    <w:rsid w:val="00ED64A3"/>
    <w:rsid w:val="00ED7F67"/>
    <w:rsid w:val="00EE2E8A"/>
    <w:rsid w:val="00EE33AB"/>
    <w:rsid w:val="00EE3A90"/>
    <w:rsid w:val="00EE3F40"/>
    <w:rsid w:val="00EE4059"/>
    <w:rsid w:val="00EE4AB7"/>
    <w:rsid w:val="00EE5FEC"/>
    <w:rsid w:val="00EF2B75"/>
    <w:rsid w:val="00EF38F9"/>
    <w:rsid w:val="00EF3BE3"/>
    <w:rsid w:val="00EF476C"/>
    <w:rsid w:val="00EF4D59"/>
    <w:rsid w:val="00EF66F0"/>
    <w:rsid w:val="00EF78DB"/>
    <w:rsid w:val="00F00509"/>
    <w:rsid w:val="00F008EC"/>
    <w:rsid w:val="00F01444"/>
    <w:rsid w:val="00F03862"/>
    <w:rsid w:val="00F05771"/>
    <w:rsid w:val="00F0594E"/>
    <w:rsid w:val="00F05D96"/>
    <w:rsid w:val="00F061ED"/>
    <w:rsid w:val="00F100EC"/>
    <w:rsid w:val="00F10C93"/>
    <w:rsid w:val="00F11C90"/>
    <w:rsid w:val="00F1298F"/>
    <w:rsid w:val="00F1379C"/>
    <w:rsid w:val="00F16EB9"/>
    <w:rsid w:val="00F22890"/>
    <w:rsid w:val="00F235ED"/>
    <w:rsid w:val="00F24CC6"/>
    <w:rsid w:val="00F26D18"/>
    <w:rsid w:val="00F40817"/>
    <w:rsid w:val="00F40B4F"/>
    <w:rsid w:val="00F412D9"/>
    <w:rsid w:val="00F41811"/>
    <w:rsid w:val="00F41F22"/>
    <w:rsid w:val="00F43827"/>
    <w:rsid w:val="00F4425E"/>
    <w:rsid w:val="00F45DEA"/>
    <w:rsid w:val="00F4600B"/>
    <w:rsid w:val="00F46E92"/>
    <w:rsid w:val="00F47433"/>
    <w:rsid w:val="00F509C1"/>
    <w:rsid w:val="00F51971"/>
    <w:rsid w:val="00F5326A"/>
    <w:rsid w:val="00F55189"/>
    <w:rsid w:val="00F5791F"/>
    <w:rsid w:val="00F60CD5"/>
    <w:rsid w:val="00F61D8C"/>
    <w:rsid w:val="00F65051"/>
    <w:rsid w:val="00F65897"/>
    <w:rsid w:val="00F678F7"/>
    <w:rsid w:val="00F70D3D"/>
    <w:rsid w:val="00F70E39"/>
    <w:rsid w:val="00F7172E"/>
    <w:rsid w:val="00F72075"/>
    <w:rsid w:val="00F72A45"/>
    <w:rsid w:val="00F74D85"/>
    <w:rsid w:val="00F8011A"/>
    <w:rsid w:val="00F806F6"/>
    <w:rsid w:val="00F80720"/>
    <w:rsid w:val="00F82258"/>
    <w:rsid w:val="00F8237B"/>
    <w:rsid w:val="00F84F6A"/>
    <w:rsid w:val="00F852EA"/>
    <w:rsid w:val="00F85772"/>
    <w:rsid w:val="00F86520"/>
    <w:rsid w:val="00F879E0"/>
    <w:rsid w:val="00F93508"/>
    <w:rsid w:val="00F93CDC"/>
    <w:rsid w:val="00F944F6"/>
    <w:rsid w:val="00F9669B"/>
    <w:rsid w:val="00FA032B"/>
    <w:rsid w:val="00FA2AA3"/>
    <w:rsid w:val="00FA2F79"/>
    <w:rsid w:val="00FA3146"/>
    <w:rsid w:val="00FA5141"/>
    <w:rsid w:val="00FA574F"/>
    <w:rsid w:val="00FA7623"/>
    <w:rsid w:val="00FA7F48"/>
    <w:rsid w:val="00FB23A0"/>
    <w:rsid w:val="00FB312C"/>
    <w:rsid w:val="00FB3E59"/>
    <w:rsid w:val="00FB5766"/>
    <w:rsid w:val="00FB67FA"/>
    <w:rsid w:val="00FC0643"/>
    <w:rsid w:val="00FC096B"/>
    <w:rsid w:val="00FC5981"/>
    <w:rsid w:val="00FC5F6E"/>
    <w:rsid w:val="00FD0886"/>
    <w:rsid w:val="00FD4F6F"/>
    <w:rsid w:val="00FD63C9"/>
    <w:rsid w:val="00FE05A7"/>
    <w:rsid w:val="00FE21FA"/>
    <w:rsid w:val="00FE22A3"/>
    <w:rsid w:val="00FE447F"/>
    <w:rsid w:val="00FE5C95"/>
    <w:rsid w:val="00FF0AFD"/>
    <w:rsid w:val="00FF34A1"/>
    <w:rsid w:val="00FF49CF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AACABF"/>
  <w15:docId w15:val="{EC06D860-7787-4A82-BC59-512D21A9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43A3"/>
  </w:style>
  <w:style w:type="paragraph" w:styleId="Nagwek1">
    <w:name w:val="heading 1"/>
    <w:basedOn w:val="Normalny"/>
    <w:next w:val="Normalny"/>
    <w:qFormat/>
    <w:rsid w:val="002343A3"/>
    <w:pPr>
      <w:keepNext/>
      <w:spacing w:line="360" w:lineRule="auto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343A3"/>
    <w:pPr>
      <w:keepNext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343A3"/>
    <w:pPr>
      <w:keepNext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rsid w:val="002343A3"/>
    <w:pPr>
      <w:keepNext/>
      <w:ind w:left="705" w:hanging="705"/>
      <w:outlineLvl w:val="3"/>
    </w:pPr>
    <w:rPr>
      <w:b/>
      <w:bCs/>
      <w:sz w:val="24"/>
    </w:rPr>
  </w:style>
  <w:style w:type="paragraph" w:styleId="Nagwek5">
    <w:name w:val="heading 5"/>
    <w:basedOn w:val="Normalny"/>
    <w:next w:val="Normalny"/>
    <w:qFormat/>
    <w:rsid w:val="002343A3"/>
    <w:pPr>
      <w:keepNext/>
      <w:ind w:left="705" w:hanging="705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rsid w:val="002343A3"/>
    <w:pPr>
      <w:keepNext/>
      <w:outlineLvl w:val="5"/>
    </w:pPr>
    <w:rPr>
      <w:b/>
      <w:bCs/>
      <w:sz w:val="24"/>
    </w:rPr>
  </w:style>
  <w:style w:type="paragraph" w:styleId="Nagwek7">
    <w:name w:val="heading 7"/>
    <w:basedOn w:val="Normalny"/>
    <w:next w:val="Normalny"/>
    <w:qFormat/>
    <w:rsid w:val="002343A3"/>
    <w:pPr>
      <w:keepNext/>
      <w:ind w:left="708"/>
      <w:jc w:val="both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2343A3"/>
    <w:pPr>
      <w:keepNext/>
      <w:outlineLvl w:val="7"/>
    </w:pPr>
    <w:rPr>
      <w:b/>
      <w:sz w:val="22"/>
    </w:rPr>
  </w:style>
  <w:style w:type="paragraph" w:styleId="Nagwek9">
    <w:name w:val="heading 9"/>
    <w:basedOn w:val="Normalny"/>
    <w:next w:val="Normalny"/>
    <w:qFormat/>
    <w:rsid w:val="002343A3"/>
    <w:pPr>
      <w:keepNext/>
      <w:tabs>
        <w:tab w:val="num" w:pos="1065"/>
      </w:tabs>
      <w:jc w:val="both"/>
      <w:outlineLvl w:val="8"/>
    </w:pPr>
    <w:rPr>
      <w:b/>
      <w:bCs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2343A3"/>
    <w:pPr>
      <w:spacing w:line="360" w:lineRule="auto"/>
      <w:jc w:val="both"/>
    </w:pPr>
    <w:rPr>
      <w:sz w:val="24"/>
    </w:rPr>
  </w:style>
  <w:style w:type="paragraph" w:styleId="Tekstpodstawowywcity">
    <w:name w:val="Body Text Indent"/>
    <w:basedOn w:val="Normalny"/>
    <w:rsid w:val="002343A3"/>
    <w:pPr>
      <w:spacing w:line="360" w:lineRule="auto"/>
      <w:ind w:left="795"/>
      <w:jc w:val="both"/>
    </w:pPr>
    <w:rPr>
      <w:sz w:val="24"/>
    </w:rPr>
  </w:style>
  <w:style w:type="paragraph" w:styleId="Tekstpodstawowywcity2">
    <w:name w:val="Body Text Indent 2"/>
    <w:basedOn w:val="Normalny"/>
    <w:rsid w:val="002343A3"/>
    <w:pPr>
      <w:spacing w:line="360" w:lineRule="auto"/>
      <w:ind w:left="720"/>
      <w:jc w:val="both"/>
    </w:pPr>
    <w:rPr>
      <w:sz w:val="24"/>
    </w:rPr>
  </w:style>
  <w:style w:type="paragraph" w:styleId="Tekstpodstawowywcity3">
    <w:name w:val="Body Text Indent 3"/>
    <w:basedOn w:val="Normalny"/>
    <w:rsid w:val="002343A3"/>
    <w:pPr>
      <w:spacing w:line="360" w:lineRule="auto"/>
      <w:ind w:left="360"/>
      <w:jc w:val="both"/>
    </w:pPr>
    <w:rPr>
      <w:sz w:val="24"/>
    </w:rPr>
  </w:style>
  <w:style w:type="character" w:styleId="Numerstrony">
    <w:name w:val="page number"/>
    <w:basedOn w:val="Domylnaczcionkaakapitu"/>
    <w:rsid w:val="002343A3"/>
  </w:style>
  <w:style w:type="paragraph" w:styleId="Nagwek">
    <w:name w:val="header"/>
    <w:basedOn w:val="Normalny"/>
    <w:rsid w:val="002343A3"/>
    <w:pPr>
      <w:tabs>
        <w:tab w:val="center" w:pos="4536"/>
        <w:tab w:val="right" w:pos="9072"/>
      </w:tabs>
    </w:pPr>
    <w:rPr>
      <w:sz w:val="24"/>
    </w:rPr>
  </w:style>
  <w:style w:type="paragraph" w:styleId="Stopka">
    <w:name w:val="footer"/>
    <w:basedOn w:val="Normalny"/>
    <w:link w:val="StopkaZnak"/>
    <w:uiPriority w:val="99"/>
    <w:rsid w:val="002343A3"/>
    <w:pPr>
      <w:tabs>
        <w:tab w:val="center" w:pos="4153"/>
        <w:tab w:val="right" w:pos="8306"/>
      </w:tabs>
    </w:pPr>
    <w:rPr>
      <w:sz w:val="24"/>
    </w:rPr>
  </w:style>
  <w:style w:type="paragraph" w:styleId="Tekstpodstawowy3">
    <w:name w:val="Body Text 3"/>
    <w:basedOn w:val="Normalny"/>
    <w:rsid w:val="002343A3"/>
    <w:pPr>
      <w:jc w:val="both"/>
    </w:pPr>
    <w:rPr>
      <w:b/>
      <w:sz w:val="24"/>
    </w:rPr>
  </w:style>
  <w:style w:type="paragraph" w:styleId="Mapadokumentu">
    <w:name w:val="Document Map"/>
    <w:basedOn w:val="Normalny"/>
    <w:semiHidden/>
    <w:rsid w:val="002343A3"/>
    <w:pPr>
      <w:shd w:val="clear" w:color="auto" w:fill="000080"/>
    </w:pPr>
    <w:rPr>
      <w:rFonts w:ascii="Tahoma" w:hAnsi="Tahoma"/>
    </w:rPr>
  </w:style>
  <w:style w:type="character" w:styleId="Odwoaniedokomentarza">
    <w:name w:val="annotation reference"/>
    <w:semiHidden/>
    <w:rsid w:val="002343A3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343A3"/>
  </w:style>
  <w:style w:type="paragraph" w:styleId="Tekstpodstawowy2">
    <w:name w:val="Body Text 2"/>
    <w:basedOn w:val="Normalny"/>
    <w:rsid w:val="002343A3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43A3"/>
  </w:style>
  <w:style w:type="character" w:styleId="Odwoanieprzypisudolnego">
    <w:name w:val="footnote reference"/>
    <w:uiPriority w:val="99"/>
    <w:semiHidden/>
    <w:rsid w:val="002343A3"/>
    <w:rPr>
      <w:vertAlign w:val="superscript"/>
    </w:rPr>
  </w:style>
  <w:style w:type="paragraph" w:styleId="Listapunktowana4">
    <w:name w:val="List Bullet 4"/>
    <w:basedOn w:val="Normalny"/>
    <w:autoRedefine/>
    <w:rsid w:val="002956EC"/>
    <w:rPr>
      <w:sz w:val="24"/>
    </w:rPr>
  </w:style>
  <w:style w:type="paragraph" w:styleId="Tekstdymka">
    <w:name w:val="Balloon Text"/>
    <w:basedOn w:val="Normalny"/>
    <w:semiHidden/>
    <w:rsid w:val="002343A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9B1DD6"/>
    <w:rPr>
      <w:sz w:val="24"/>
    </w:rPr>
  </w:style>
  <w:style w:type="paragraph" w:customStyle="1" w:styleId="Standardowy1">
    <w:name w:val="Standardowy1"/>
    <w:rsid w:val="00F00509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Default">
    <w:name w:val="Default"/>
    <w:rsid w:val="007D12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rialnormalny">
    <w:name w:val="Arial normalny"/>
    <w:basedOn w:val="Tekstpodstawowywcity"/>
    <w:rsid w:val="00312BB9"/>
    <w:pPr>
      <w:numPr>
        <w:numId w:val="1"/>
      </w:numPr>
      <w:tabs>
        <w:tab w:val="num" w:pos="426"/>
      </w:tabs>
      <w:spacing w:line="240" w:lineRule="auto"/>
      <w:ind w:left="426" w:right="-1" w:hanging="426"/>
    </w:pPr>
    <w:rPr>
      <w:rFonts w:ascii="Arial" w:hAnsi="Arial" w:cs="Arial"/>
      <w:sz w:val="22"/>
      <w:szCs w:val="22"/>
    </w:rPr>
  </w:style>
  <w:style w:type="paragraph" w:customStyle="1" w:styleId="NormalArial">
    <w:name w:val="Normal Arial"/>
    <w:basedOn w:val="Arialnormalny"/>
    <w:rsid w:val="00312BB9"/>
  </w:style>
  <w:style w:type="paragraph" w:customStyle="1" w:styleId="Standard">
    <w:name w:val="Standard"/>
    <w:rsid w:val="00C85F82"/>
    <w:pPr>
      <w:widowControl w:val="0"/>
      <w:suppressAutoHyphens/>
    </w:pPr>
    <w:rPr>
      <w:rFonts w:ascii="Arial" w:eastAsia="Arial" w:hAnsi="Arial" w:cs="Arial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9F51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F5183"/>
    <w:rPr>
      <w:lang w:val="pl-PL" w:eastAsia="pl-PL" w:bidi="ar-SA"/>
    </w:rPr>
  </w:style>
  <w:style w:type="paragraph" w:customStyle="1" w:styleId="Akapitzlist1">
    <w:name w:val="Akapit z listą1"/>
    <w:basedOn w:val="Normalny"/>
    <w:link w:val="ListParagraphChar"/>
    <w:rsid w:val="0053700F"/>
    <w:pPr>
      <w:suppressAutoHyphens/>
      <w:ind w:left="720"/>
    </w:pPr>
    <w:rPr>
      <w:rFonts w:eastAsia="Calibri"/>
      <w:sz w:val="24"/>
      <w:szCs w:val="24"/>
      <w:lang w:eastAsia="ar-SA"/>
    </w:rPr>
  </w:style>
  <w:style w:type="character" w:customStyle="1" w:styleId="ListParagraphChar">
    <w:name w:val="List Paragraph Char"/>
    <w:link w:val="Akapitzlist1"/>
    <w:locked/>
    <w:rsid w:val="0053700F"/>
    <w:rPr>
      <w:rFonts w:eastAsia="Calibri"/>
      <w:sz w:val="24"/>
      <w:szCs w:val="24"/>
      <w:lang w:val="pl-PL" w:eastAsia="ar-SA" w:bidi="ar-SA"/>
    </w:rPr>
  </w:style>
  <w:style w:type="paragraph" w:styleId="Tekstprzypisukocowego">
    <w:name w:val="endnote text"/>
    <w:basedOn w:val="Normalny"/>
    <w:link w:val="TekstprzypisukocowegoZnak"/>
    <w:rsid w:val="00616CE5"/>
  </w:style>
  <w:style w:type="character" w:customStyle="1" w:styleId="TekstprzypisukocowegoZnak">
    <w:name w:val="Tekst przypisu końcowego Znak"/>
    <w:basedOn w:val="Domylnaczcionkaakapitu"/>
    <w:link w:val="Tekstprzypisukocowego"/>
    <w:rsid w:val="00616CE5"/>
  </w:style>
  <w:style w:type="character" w:styleId="Odwoanieprzypisukocowego">
    <w:name w:val="endnote reference"/>
    <w:rsid w:val="00616CE5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rsid w:val="00281006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81006"/>
  </w:style>
  <w:style w:type="character" w:customStyle="1" w:styleId="TematkomentarzaZnak">
    <w:name w:val="Temat komentarza Znak"/>
    <w:link w:val="Tematkomentarza"/>
    <w:rsid w:val="00281006"/>
    <w:rPr>
      <w:b/>
      <w:bCs/>
    </w:rPr>
  </w:style>
  <w:style w:type="paragraph" w:customStyle="1" w:styleId="Akapitzlist10">
    <w:name w:val="Akapit z listą1"/>
    <w:basedOn w:val="Normalny"/>
    <w:uiPriority w:val="99"/>
    <w:rsid w:val="00441EE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agwek10">
    <w:name w:val="Nagłówek #1"/>
    <w:basedOn w:val="Normalny"/>
    <w:rsid w:val="000A0089"/>
    <w:pPr>
      <w:widowControl w:val="0"/>
      <w:suppressAutoHyphens/>
      <w:spacing w:after="220" w:line="360" w:lineRule="auto"/>
      <w:jc w:val="center"/>
    </w:pPr>
    <w:rPr>
      <w:rFonts w:ascii="Calibri" w:eastAsia="Calibri" w:hAnsi="Calibri" w:cs="Calibri"/>
      <w:b/>
      <w:bCs/>
      <w:color w:val="000000"/>
      <w:sz w:val="22"/>
      <w:szCs w:val="22"/>
      <w:lang w:eastAsia="zh-CN" w:bidi="pl-PL"/>
    </w:rPr>
  </w:style>
  <w:style w:type="paragraph" w:customStyle="1" w:styleId="Textbody">
    <w:name w:val="Text body"/>
    <w:basedOn w:val="Normalny"/>
    <w:qFormat/>
    <w:rsid w:val="002837F3"/>
    <w:pPr>
      <w:suppressAutoHyphens/>
      <w:ind w:left="116"/>
    </w:pPr>
    <w:rPr>
      <w:rFonts w:ascii="Carlito" w:eastAsia="Carlito" w:hAnsi="Carlito" w:cs="Carlito"/>
      <w:kern w:val="2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592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7DE22-3A39-4D4B-94EC-383901ACA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5094</Words>
  <Characters>30567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N R</vt:lpstr>
    </vt:vector>
  </TitlesOfParts>
  <Company>TOSHIBA</Company>
  <LinksUpToDate>false</LinksUpToDate>
  <CharactersWithSpaces>35590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N R</dc:title>
  <dc:creator>in</dc:creator>
  <cp:lastModifiedBy>Aneta Bajor-Janas</cp:lastModifiedBy>
  <cp:revision>4</cp:revision>
  <cp:lastPrinted>2026-02-25T10:24:00Z</cp:lastPrinted>
  <dcterms:created xsi:type="dcterms:W3CDTF">2026-02-25T17:13:00Z</dcterms:created>
  <dcterms:modified xsi:type="dcterms:W3CDTF">2026-03-03T08:30:00Z</dcterms:modified>
</cp:coreProperties>
</file>